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59" w:rsidRPr="00322215" w:rsidRDefault="00E15507" w:rsidP="0032221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проект постановления </w:t>
      </w:r>
    </w:p>
    <w:p w:rsidR="000C4D31" w:rsidRDefault="000C4D31">
      <w:pPr>
        <w:rPr>
          <w:rFonts w:ascii="Times New Roman" w:hAnsi="Times New Roman" w:cs="Times New Roman"/>
          <w:sz w:val="28"/>
          <w:szCs w:val="28"/>
        </w:rPr>
      </w:pPr>
    </w:p>
    <w:p w:rsidR="00AF4E59" w:rsidRDefault="00AF4E59">
      <w:pPr>
        <w:rPr>
          <w:rFonts w:ascii="Times New Roman" w:hAnsi="Times New Roman" w:cs="Times New Roman"/>
          <w:sz w:val="28"/>
          <w:szCs w:val="28"/>
        </w:rPr>
      </w:pPr>
    </w:p>
    <w:p w:rsidR="002A5197" w:rsidRDefault="002764FA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764FA" w:rsidRDefault="002764FA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622871" w:rsidRDefault="00622871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84462F" w:rsidRDefault="0084462F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022EFA" w:rsidRDefault="00022E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F4E59" w:rsidTr="00A91067">
        <w:tc>
          <w:tcPr>
            <w:tcW w:w="4644" w:type="dxa"/>
          </w:tcPr>
          <w:p w:rsidR="00A91067" w:rsidRDefault="00AF4E59" w:rsidP="00865EA1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E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 w:rsidR="00865EA1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 администрации</w:t>
            </w:r>
          </w:p>
          <w:p w:rsidR="00535304" w:rsidRDefault="00865EA1" w:rsidP="00E258FF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района Белгородской </w:t>
            </w:r>
            <w:r w:rsidR="0053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  <w:r w:rsidR="00155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53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</w:p>
          <w:p w:rsidR="00865EA1" w:rsidRDefault="00865EA1" w:rsidP="00E258F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 октября 2014 года № 75 «Об утверждении</w:t>
            </w:r>
            <w:r w:rsidR="00136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муниципальной программы </w:t>
            </w:r>
            <w:r w:rsidR="00311F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района «Обеспечение безопасности жизнедеятельности населения </w:t>
            </w:r>
            <w:r w:rsidR="009148FA">
              <w:rPr>
                <w:rFonts w:ascii="Times New Roman" w:hAnsi="Times New Roman" w:cs="Times New Roman"/>
                <w:b/>
                <w:sz w:val="28"/>
                <w:szCs w:val="28"/>
              </w:rPr>
              <w:t>и территории Красногвардейского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3E54FE" w:rsidRDefault="003E54FE" w:rsidP="00A910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55B79" w:rsidRDefault="00755B79" w:rsidP="002A519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B05F8" w:rsidRDefault="00AF4E59" w:rsidP="00A91067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604B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494D">
        <w:rPr>
          <w:rFonts w:ascii="Times New Roman" w:hAnsi="Times New Roman" w:cs="Times New Roman"/>
          <w:sz w:val="28"/>
          <w:szCs w:val="28"/>
        </w:rPr>
        <w:t>решени</w:t>
      </w:r>
      <w:r w:rsidR="00DE0597">
        <w:rPr>
          <w:rFonts w:ascii="Times New Roman" w:hAnsi="Times New Roman" w:cs="Times New Roman"/>
          <w:sz w:val="28"/>
          <w:szCs w:val="28"/>
        </w:rPr>
        <w:t>ем</w:t>
      </w:r>
      <w:r w:rsidR="0099494D">
        <w:rPr>
          <w:rFonts w:ascii="Times New Roman" w:hAnsi="Times New Roman" w:cs="Times New Roman"/>
          <w:sz w:val="28"/>
          <w:szCs w:val="28"/>
        </w:rPr>
        <w:t xml:space="preserve"> Муниципального совета Красногвардейского района </w:t>
      </w:r>
      <w:r w:rsidR="0060797F">
        <w:rPr>
          <w:rFonts w:ascii="Times New Roman" w:hAnsi="Times New Roman" w:cs="Times New Roman"/>
          <w:sz w:val="28"/>
          <w:szCs w:val="28"/>
        </w:rPr>
        <w:t xml:space="preserve">от </w:t>
      </w:r>
      <w:r w:rsidR="007A15C2">
        <w:rPr>
          <w:rFonts w:ascii="Times New Roman" w:hAnsi="Times New Roman" w:cs="Times New Roman"/>
          <w:sz w:val="28"/>
          <w:szCs w:val="28"/>
        </w:rPr>
        <w:t>22</w:t>
      </w:r>
      <w:r w:rsidR="002323C4">
        <w:rPr>
          <w:rFonts w:ascii="Times New Roman" w:hAnsi="Times New Roman" w:cs="Times New Roman"/>
          <w:sz w:val="28"/>
          <w:szCs w:val="28"/>
        </w:rPr>
        <w:t xml:space="preserve"> </w:t>
      </w:r>
      <w:r w:rsidR="007A15C2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FF4D00">
        <w:rPr>
          <w:rFonts w:ascii="Times New Roman" w:hAnsi="Times New Roman" w:cs="Times New Roman"/>
          <w:sz w:val="28"/>
          <w:szCs w:val="28"/>
        </w:rPr>
        <w:t>20</w:t>
      </w:r>
      <w:r w:rsidR="009D32EE">
        <w:rPr>
          <w:rFonts w:ascii="Times New Roman" w:hAnsi="Times New Roman" w:cs="Times New Roman"/>
          <w:sz w:val="28"/>
          <w:szCs w:val="28"/>
        </w:rPr>
        <w:t>2</w:t>
      </w:r>
      <w:r w:rsidR="00C91361">
        <w:rPr>
          <w:rFonts w:ascii="Times New Roman" w:hAnsi="Times New Roman" w:cs="Times New Roman"/>
          <w:sz w:val="28"/>
          <w:szCs w:val="28"/>
        </w:rPr>
        <w:t>4</w:t>
      </w:r>
      <w:r w:rsidR="00FF4D0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A15C2">
        <w:rPr>
          <w:rFonts w:ascii="Times New Roman" w:hAnsi="Times New Roman" w:cs="Times New Roman"/>
          <w:sz w:val="28"/>
          <w:szCs w:val="28"/>
        </w:rPr>
        <w:t>4</w:t>
      </w:r>
      <w:r w:rsidR="00B50918">
        <w:rPr>
          <w:rFonts w:ascii="Times New Roman" w:hAnsi="Times New Roman" w:cs="Times New Roman"/>
          <w:sz w:val="28"/>
          <w:szCs w:val="28"/>
        </w:rPr>
        <w:t xml:space="preserve"> «</w:t>
      </w:r>
      <w:r w:rsidR="002323C4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пят</w:t>
      </w:r>
      <w:r w:rsidR="00C91361">
        <w:rPr>
          <w:rFonts w:ascii="Times New Roman" w:hAnsi="Times New Roman" w:cs="Times New Roman"/>
          <w:sz w:val="28"/>
          <w:szCs w:val="28"/>
        </w:rPr>
        <w:t>ого</w:t>
      </w:r>
      <w:r w:rsidR="002323C4">
        <w:rPr>
          <w:rFonts w:ascii="Times New Roman" w:hAnsi="Times New Roman" w:cs="Times New Roman"/>
          <w:sz w:val="28"/>
          <w:szCs w:val="28"/>
        </w:rPr>
        <w:t xml:space="preserve"> заседания Муниципального совета Красногвардейского района от 2</w:t>
      </w:r>
      <w:r w:rsidR="00C91361">
        <w:rPr>
          <w:rFonts w:ascii="Times New Roman" w:hAnsi="Times New Roman" w:cs="Times New Roman"/>
          <w:sz w:val="28"/>
          <w:szCs w:val="28"/>
        </w:rPr>
        <w:t>7</w:t>
      </w:r>
      <w:r w:rsidR="002323C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91361">
        <w:rPr>
          <w:rFonts w:ascii="Times New Roman" w:hAnsi="Times New Roman" w:cs="Times New Roman"/>
          <w:sz w:val="28"/>
          <w:szCs w:val="28"/>
        </w:rPr>
        <w:t>3</w:t>
      </w:r>
      <w:r w:rsidR="002323C4">
        <w:rPr>
          <w:rFonts w:ascii="Times New Roman" w:hAnsi="Times New Roman" w:cs="Times New Roman"/>
          <w:sz w:val="28"/>
          <w:szCs w:val="28"/>
        </w:rPr>
        <w:t xml:space="preserve"> года № 5 «</w:t>
      </w:r>
      <w:r w:rsidR="00DB13AD">
        <w:rPr>
          <w:rFonts w:ascii="Times New Roman" w:hAnsi="Times New Roman" w:cs="Times New Roman"/>
          <w:sz w:val="28"/>
          <w:szCs w:val="28"/>
        </w:rPr>
        <w:t>О</w:t>
      </w:r>
      <w:r w:rsidR="0060797F">
        <w:rPr>
          <w:rFonts w:ascii="Times New Roman" w:hAnsi="Times New Roman" w:cs="Times New Roman"/>
          <w:sz w:val="28"/>
          <w:szCs w:val="28"/>
        </w:rPr>
        <w:t xml:space="preserve"> </w:t>
      </w:r>
      <w:r w:rsidR="00DB13AD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="0060797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B433B">
        <w:rPr>
          <w:rFonts w:ascii="Times New Roman" w:hAnsi="Times New Roman" w:cs="Times New Roman"/>
          <w:sz w:val="28"/>
          <w:szCs w:val="28"/>
        </w:rPr>
        <w:t>е</w:t>
      </w:r>
      <w:r w:rsidR="0060797F">
        <w:rPr>
          <w:rFonts w:ascii="Times New Roman" w:hAnsi="Times New Roman" w:cs="Times New Roman"/>
          <w:sz w:val="28"/>
          <w:szCs w:val="28"/>
        </w:rPr>
        <w:t xml:space="preserve"> на 20</w:t>
      </w:r>
      <w:r w:rsidR="009D32EE">
        <w:rPr>
          <w:rFonts w:ascii="Times New Roman" w:hAnsi="Times New Roman" w:cs="Times New Roman"/>
          <w:sz w:val="28"/>
          <w:szCs w:val="28"/>
        </w:rPr>
        <w:t>2</w:t>
      </w:r>
      <w:r w:rsidR="0097226A">
        <w:rPr>
          <w:rFonts w:ascii="Times New Roman" w:hAnsi="Times New Roman" w:cs="Times New Roman"/>
          <w:sz w:val="28"/>
          <w:szCs w:val="28"/>
        </w:rPr>
        <w:t>4</w:t>
      </w:r>
      <w:r w:rsidR="0060797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7226A">
        <w:rPr>
          <w:rFonts w:ascii="Times New Roman" w:hAnsi="Times New Roman" w:cs="Times New Roman"/>
          <w:sz w:val="28"/>
          <w:szCs w:val="28"/>
        </w:rPr>
        <w:t>5</w:t>
      </w:r>
      <w:r w:rsidR="00FF4D00">
        <w:rPr>
          <w:rFonts w:ascii="Times New Roman" w:hAnsi="Times New Roman" w:cs="Times New Roman"/>
          <w:sz w:val="28"/>
          <w:szCs w:val="28"/>
        </w:rPr>
        <w:t xml:space="preserve"> и </w:t>
      </w:r>
      <w:r w:rsidR="0060797F">
        <w:rPr>
          <w:rFonts w:ascii="Times New Roman" w:hAnsi="Times New Roman" w:cs="Times New Roman"/>
          <w:sz w:val="28"/>
          <w:szCs w:val="28"/>
        </w:rPr>
        <w:t>202</w:t>
      </w:r>
      <w:r w:rsidR="0097226A">
        <w:rPr>
          <w:rFonts w:ascii="Times New Roman" w:hAnsi="Times New Roman" w:cs="Times New Roman"/>
          <w:sz w:val="28"/>
          <w:szCs w:val="28"/>
        </w:rPr>
        <w:t>6</w:t>
      </w:r>
      <w:r w:rsidR="0060797F">
        <w:rPr>
          <w:rFonts w:ascii="Times New Roman" w:hAnsi="Times New Roman" w:cs="Times New Roman"/>
          <w:sz w:val="28"/>
          <w:szCs w:val="28"/>
        </w:rPr>
        <w:t xml:space="preserve"> </w:t>
      </w:r>
      <w:r w:rsidR="00FF4D00">
        <w:rPr>
          <w:rFonts w:ascii="Times New Roman" w:hAnsi="Times New Roman" w:cs="Times New Roman"/>
          <w:sz w:val="28"/>
          <w:szCs w:val="28"/>
        </w:rPr>
        <w:t>годов</w:t>
      </w:r>
      <w:r w:rsidR="004B433B">
        <w:rPr>
          <w:rFonts w:ascii="Times New Roman" w:hAnsi="Times New Roman" w:cs="Times New Roman"/>
          <w:sz w:val="28"/>
          <w:szCs w:val="28"/>
        </w:rPr>
        <w:t>»</w:t>
      </w:r>
      <w:r w:rsidR="009D32EE">
        <w:rPr>
          <w:rFonts w:ascii="Times New Roman" w:hAnsi="Times New Roman" w:cs="Times New Roman"/>
          <w:sz w:val="28"/>
          <w:szCs w:val="28"/>
        </w:rPr>
        <w:t xml:space="preserve"> </w:t>
      </w:r>
      <w:r w:rsidR="00FF4D00">
        <w:rPr>
          <w:rFonts w:ascii="Times New Roman" w:hAnsi="Times New Roman" w:cs="Times New Roman"/>
          <w:sz w:val="28"/>
          <w:szCs w:val="28"/>
        </w:rPr>
        <w:t xml:space="preserve"> </w:t>
      </w:r>
      <w:r w:rsidR="00FC7A99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="00062CD3">
        <w:rPr>
          <w:rFonts w:ascii="Times New Roman" w:hAnsi="Times New Roman" w:cs="Times New Roman"/>
          <w:sz w:val="28"/>
          <w:szCs w:val="28"/>
        </w:rPr>
        <w:t xml:space="preserve"> </w:t>
      </w:r>
      <w:r w:rsidR="001B05F8" w:rsidRPr="001B05F8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 </w:t>
      </w:r>
    </w:p>
    <w:p w:rsidR="00865EA1" w:rsidRDefault="00A91067" w:rsidP="00A91067">
      <w:pPr>
        <w:pStyle w:val="a4"/>
        <w:numPr>
          <w:ilvl w:val="0"/>
          <w:numId w:val="2"/>
        </w:numPr>
        <w:spacing w:after="0" w:line="240" w:lineRule="atLeast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B6AFB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Красногвардейского </w:t>
      </w:r>
      <w:r w:rsidRPr="00FB6AFB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FB6AFB">
        <w:rPr>
          <w:rFonts w:ascii="Times New Roman" w:hAnsi="Times New Roman" w:cs="Times New Roman"/>
          <w:sz w:val="28"/>
          <w:szCs w:val="28"/>
        </w:rPr>
        <w:t xml:space="preserve">от </w:t>
      </w:r>
      <w:r w:rsidR="00767D8C">
        <w:rPr>
          <w:rFonts w:ascii="Times New Roman" w:hAnsi="Times New Roman" w:cs="Times New Roman"/>
          <w:sz w:val="28"/>
          <w:szCs w:val="28"/>
        </w:rPr>
        <w:t xml:space="preserve">29 октября </w:t>
      </w:r>
      <w:r w:rsidR="00865EA1">
        <w:rPr>
          <w:rFonts w:ascii="Times New Roman" w:hAnsi="Times New Roman" w:cs="Times New Roman"/>
          <w:sz w:val="28"/>
          <w:szCs w:val="28"/>
        </w:rPr>
        <w:t>201</w:t>
      </w:r>
      <w:r w:rsidR="00767D8C">
        <w:rPr>
          <w:rFonts w:ascii="Times New Roman" w:hAnsi="Times New Roman" w:cs="Times New Roman"/>
          <w:sz w:val="28"/>
          <w:szCs w:val="28"/>
        </w:rPr>
        <w:t>4</w:t>
      </w:r>
      <w:r w:rsidR="00865EA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67D8C">
        <w:rPr>
          <w:rFonts w:ascii="Times New Roman" w:hAnsi="Times New Roman" w:cs="Times New Roman"/>
          <w:sz w:val="28"/>
          <w:szCs w:val="28"/>
        </w:rPr>
        <w:t>75</w:t>
      </w:r>
      <w:r w:rsidR="00865EA1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Красногвардейского района</w:t>
      </w:r>
      <w:r w:rsidR="009148FA">
        <w:rPr>
          <w:rFonts w:ascii="Times New Roman" w:hAnsi="Times New Roman" w:cs="Times New Roman"/>
          <w:sz w:val="28"/>
          <w:szCs w:val="28"/>
        </w:rPr>
        <w:t xml:space="preserve"> «Обеспечение безопасности жизнедеятельности населения и территории Красногвардейского района</w:t>
      </w:r>
      <w:r w:rsidR="00865EA1">
        <w:rPr>
          <w:rFonts w:ascii="Times New Roman" w:hAnsi="Times New Roman" w:cs="Times New Roman"/>
          <w:sz w:val="28"/>
          <w:szCs w:val="28"/>
        </w:rPr>
        <w:t>»</w:t>
      </w:r>
      <w:r w:rsidR="009148F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C7932" w:rsidRDefault="00760E4A" w:rsidP="00A91067">
      <w:pPr>
        <w:pStyle w:val="a4"/>
        <w:numPr>
          <w:ilvl w:val="1"/>
          <w:numId w:val="26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 муниципальной программы Красногвардейского района «Обеспечение безопасности жизнедеятельности населения и территории Красногвардейского района»</w:t>
      </w:r>
      <w:r w:rsidR="009C7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067" w:rsidRPr="009C7932" w:rsidRDefault="009C7932" w:rsidP="009C793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067" w:rsidRPr="009C7932">
        <w:rPr>
          <w:rFonts w:ascii="Times New Roman" w:hAnsi="Times New Roman" w:cs="Times New Roman"/>
          <w:sz w:val="28"/>
          <w:szCs w:val="28"/>
        </w:rPr>
        <w:t xml:space="preserve">раздел «Объем бюджетных ассигнований муниципальной программы за счет средств бюджета Красногвардейского района (с расшифровкой плановых объемов бюджетных ассигнований по годам ее реализации), а </w:t>
      </w:r>
      <w:r w:rsidR="00A91067" w:rsidRPr="009C7932">
        <w:rPr>
          <w:rFonts w:ascii="Times New Roman" w:hAnsi="Times New Roman" w:cs="Times New Roman"/>
          <w:sz w:val="28"/>
          <w:szCs w:val="28"/>
        </w:rPr>
        <w:lastRenderedPageBreak/>
        <w:t>также объем средств, привлекаемых из других источников»</w:t>
      </w:r>
      <w:r w:rsidR="00A76B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0E4C9A">
        <w:rPr>
          <w:rFonts w:ascii="Times New Roman" w:hAnsi="Times New Roman" w:cs="Times New Roman"/>
          <w:sz w:val="28"/>
          <w:szCs w:val="28"/>
        </w:rPr>
        <w:t>:</w:t>
      </w:r>
    </w:p>
    <w:p w:rsidR="00760E4A" w:rsidRPr="00760E4A" w:rsidRDefault="00760E4A" w:rsidP="00D776B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760E4A">
        <w:rPr>
          <w:rFonts w:ascii="Times New Roman" w:hAnsi="Times New Roman" w:cs="Times New Roman"/>
          <w:spacing w:val="-4"/>
          <w:sz w:val="28"/>
          <w:szCs w:val="28"/>
        </w:rPr>
        <w:t xml:space="preserve">Общий объем финансирования муниципальной </w:t>
      </w:r>
      <w:r w:rsidRPr="00760E4A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составляет </w:t>
      </w:r>
      <w:r w:rsidR="00D63107">
        <w:rPr>
          <w:rFonts w:ascii="Times New Roman" w:hAnsi="Times New Roman" w:cs="Times New Roman"/>
          <w:spacing w:val="-1"/>
          <w:sz w:val="28"/>
          <w:szCs w:val="28"/>
        </w:rPr>
        <w:t>97</w:t>
      </w:r>
      <w:r w:rsidR="007A15C2"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D63107">
        <w:rPr>
          <w:rFonts w:ascii="Times New Roman" w:hAnsi="Times New Roman" w:cs="Times New Roman"/>
          <w:spacing w:val="-1"/>
          <w:sz w:val="28"/>
          <w:szCs w:val="28"/>
        </w:rPr>
        <w:t>25</w:t>
      </w:r>
      <w:r w:rsidR="00D215E0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A72A3F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760E4A">
        <w:rPr>
          <w:rFonts w:ascii="Times New Roman" w:hAnsi="Times New Roman" w:cs="Times New Roman"/>
          <w:spacing w:val="-1"/>
          <w:sz w:val="28"/>
          <w:szCs w:val="28"/>
        </w:rPr>
        <w:t xml:space="preserve"> тыс. руб</w:t>
      </w:r>
      <w:r w:rsidRPr="00760E4A">
        <w:rPr>
          <w:rFonts w:ascii="Times New Roman" w:hAnsi="Times New Roman" w:cs="Times New Roman"/>
          <w:sz w:val="28"/>
          <w:szCs w:val="28"/>
        </w:rPr>
        <w:t>лей, из них:</w:t>
      </w:r>
    </w:p>
    <w:p w:rsidR="00760E4A" w:rsidRPr="00760E4A" w:rsidRDefault="00760E4A" w:rsidP="00760E4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pacing w:val="-11"/>
          <w:sz w:val="28"/>
          <w:szCs w:val="28"/>
        </w:rPr>
        <w:t xml:space="preserve">из средств областного бюджета – </w:t>
      </w:r>
      <w:r w:rsidR="006356F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A118A8">
        <w:rPr>
          <w:rFonts w:ascii="Times New Roman" w:hAnsi="Times New Roman" w:cs="Times New Roman"/>
          <w:spacing w:val="-11"/>
          <w:sz w:val="28"/>
          <w:szCs w:val="28"/>
        </w:rPr>
        <w:t>1</w:t>
      </w:r>
      <w:r w:rsidR="00B85A1C">
        <w:rPr>
          <w:rFonts w:ascii="Times New Roman" w:hAnsi="Times New Roman" w:cs="Times New Roman"/>
          <w:spacing w:val="-11"/>
          <w:sz w:val="28"/>
          <w:szCs w:val="28"/>
        </w:rPr>
        <w:t>55</w:t>
      </w:r>
      <w:r w:rsidR="00BA3D4B">
        <w:rPr>
          <w:rFonts w:ascii="Times New Roman" w:hAnsi="Times New Roman" w:cs="Times New Roman"/>
          <w:spacing w:val="-11"/>
          <w:sz w:val="28"/>
          <w:szCs w:val="28"/>
        </w:rPr>
        <w:t>2</w:t>
      </w:r>
      <w:r w:rsidR="00B85A1C">
        <w:rPr>
          <w:rFonts w:ascii="Times New Roman" w:hAnsi="Times New Roman" w:cs="Times New Roman"/>
          <w:spacing w:val="-11"/>
          <w:sz w:val="28"/>
          <w:szCs w:val="28"/>
        </w:rPr>
        <w:t>0</w:t>
      </w:r>
      <w:r w:rsidR="0000618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0E4A">
        <w:rPr>
          <w:rFonts w:ascii="Times New Roman" w:hAnsi="Times New Roman" w:cs="Times New Roman"/>
          <w:spacing w:val="-11"/>
          <w:sz w:val="28"/>
          <w:szCs w:val="28"/>
        </w:rPr>
        <w:t xml:space="preserve">,0 </w:t>
      </w:r>
      <w:r w:rsidRPr="00760E4A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760E4A" w:rsidRPr="00760E4A" w:rsidRDefault="002358D1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60E4A" w:rsidRPr="00760E4A">
        <w:rPr>
          <w:rFonts w:ascii="Times New Roman" w:hAnsi="Times New Roman" w:cs="Times New Roman"/>
          <w:sz w:val="28"/>
          <w:szCs w:val="28"/>
        </w:rPr>
        <w:t>2015 году – 984,0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 1005,0 тыс. рублей;</w:t>
      </w:r>
    </w:p>
    <w:p w:rsidR="00760E4A" w:rsidRPr="00760E4A" w:rsidRDefault="00760E4A" w:rsidP="00D776BB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1024,0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1072,0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 1050,0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2020 году -  1</w:t>
      </w:r>
      <w:r w:rsidR="009B3579">
        <w:rPr>
          <w:rFonts w:ascii="Times New Roman" w:hAnsi="Times New Roman" w:cs="Times New Roman"/>
          <w:sz w:val="28"/>
          <w:szCs w:val="28"/>
        </w:rPr>
        <w:t>338</w:t>
      </w:r>
      <w:r w:rsidRPr="00760E4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2021 году  - 1</w:t>
      </w:r>
      <w:r w:rsidR="009D32EE">
        <w:rPr>
          <w:rFonts w:ascii="Times New Roman" w:hAnsi="Times New Roman" w:cs="Times New Roman"/>
          <w:sz w:val="28"/>
          <w:szCs w:val="28"/>
        </w:rPr>
        <w:t>3</w:t>
      </w:r>
      <w:r w:rsidR="00BF7BCC">
        <w:rPr>
          <w:rFonts w:ascii="Times New Roman" w:hAnsi="Times New Roman" w:cs="Times New Roman"/>
          <w:sz w:val="28"/>
          <w:szCs w:val="28"/>
        </w:rPr>
        <w:t>3</w:t>
      </w:r>
      <w:r w:rsidR="00006189">
        <w:rPr>
          <w:rFonts w:ascii="Times New Roman" w:hAnsi="Times New Roman" w:cs="Times New Roman"/>
          <w:sz w:val="28"/>
          <w:szCs w:val="28"/>
        </w:rPr>
        <w:t>4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2022 году  - 1</w:t>
      </w:r>
      <w:r w:rsidR="00006189">
        <w:rPr>
          <w:rFonts w:ascii="Times New Roman" w:hAnsi="Times New Roman" w:cs="Times New Roman"/>
          <w:sz w:val="28"/>
          <w:szCs w:val="28"/>
        </w:rPr>
        <w:t>4</w:t>
      </w:r>
      <w:r w:rsidR="00E61F89">
        <w:rPr>
          <w:rFonts w:ascii="Times New Roman" w:hAnsi="Times New Roman" w:cs="Times New Roman"/>
          <w:sz w:val="28"/>
          <w:szCs w:val="28"/>
        </w:rPr>
        <w:t>5</w:t>
      </w:r>
      <w:r w:rsidR="00006189">
        <w:rPr>
          <w:rFonts w:ascii="Times New Roman" w:hAnsi="Times New Roman" w:cs="Times New Roman"/>
          <w:sz w:val="28"/>
          <w:szCs w:val="28"/>
        </w:rPr>
        <w:t>0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D63107">
      <w:pPr>
        <w:shd w:val="clear" w:color="auto" w:fill="FFFFFF"/>
        <w:tabs>
          <w:tab w:val="left" w:pos="451"/>
          <w:tab w:val="left" w:pos="726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2023 году  - 1</w:t>
      </w:r>
      <w:r w:rsidR="00AE22BE">
        <w:rPr>
          <w:rFonts w:ascii="Times New Roman" w:hAnsi="Times New Roman" w:cs="Times New Roman"/>
          <w:sz w:val="28"/>
          <w:szCs w:val="28"/>
        </w:rPr>
        <w:t>4</w:t>
      </w:r>
      <w:r w:rsidR="008F1252">
        <w:rPr>
          <w:rFonts w:ascii="Times New Roman" w:hAnsi="Times New Roman" w:cs="Times New Roman"/>
          <w:sz w:val="28"/>
          <w:szCs w:val="28"/>
        </w:rPr>
        <w:t>76</w:t>
      </w:r>
      <w:r w:rsidR="00006189"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  <w:r w:rsidR="00D63107">
        <w:rPr>
          <w:rFonts w:ascii="Times New Roman" w:hAnsi="Times New Roman" w:cs="Times New Roman"/>
          <w:sz w:val="28"/>
          <w:szCs w:val="28"/>
        </w:rPr>
        <w:tab/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 w:rsidR="00AE22BE">
        <w:rPr>
          <w:rFonts w:ascii="Times New Roman" w:hAnsi="Times New Roman" w:cs="Times New Roman"/>
          <w:sz w:val="28"/>
          <w:szCs w:val="28"/>
        </w:rPr>
        <w:t>153</w:t>
      </w:r>
      <w:r w:rsidR="00550D12">
        <w:rPr>
          <w:rFonts w:ascii="Times New Roman" w:hAnsi="Times New Roman" w:cs="Times New Roman"/>
          <w:sz w:val="28"/>
          <w:szCs w:val="28"/>
        </w:rPr>
        <w:t>6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2025 году  - 1</w:t>
      </w:r>
      <w:r w:rsidR="00AE22BE">
        <w:rPr>
          <w:rFonts w:ascii="Times New Roman" w:hAnsi="Times New Roman" w:cs="Times New Roman"/>
          <w:sz w:val="28"/>
          <w:szCs w:val="28"/>
        </w:rPr>
        <w:t>59</w:t>
      </w:r>
      <w:r w:rsidR="00550D12">
        <w:rPr>
          <w:rFonts w:ascii="Times New Roman" w:hAnsi="Times New Roman" w:cs="Times New Roman"/>
          <w:sz w:val="28"/>
          <w:szCs w:val="28"/>
        </w:rPr>
        <w:t>6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</w:t>
      </w:r>
      <w:r w:rsidR="00550D12">
        <w:rPr>
          <w:rFonts w:ascii="Times New Roman" w:hAnsi="Times New Roman" w:cs="Times New Roman"/>
          <w:sz w:val="28"/>
          <w:szCs w:val="28"/>
        </w:rPr>
        <w:t>,</w:t>
      </w:r>
    </w:p>
    <w:p w:rsidR="00550D12" w:rsidRDefault="00550D12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году - 1655,0 тыс. рублей. </w:t>
      </w:r>
    </w:p>
    <w:p w:rsidR="00550D12" w:rsidRPr="00760E4A" w:rsidRDefault="00550D12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60E4A" w:rsidRPr="00760E4A" w:rsidRDefault="00760E4A" w:rsidP="00760E4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pacing w:val="-7"/>
          <w:sz w:val="28"/>
          <w:szCs w:val="28"/>
        </w:rPr>
        <w:t>из средств бюджета Красногвардейского района –</w:t>
      </w:r>
      <w:r w:rsidR="000E2E3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7A15C2">
        <w:rPr>
          <w:rFonts w:ascii="Times New Roman" w:hAnsi="Times New Roman" w:cs="Times New Roman"/>
          <w:spacing w:val="-7"/>
          <w:sz w:val="28"/>
          <w:szCs w:val="28"/>
        </w:rPr>
        <w:t>82005</w:t>
      </w:r>
      <w:r w:rsidR="00A118A8">
        <w:rPr>
          <w:rFonts w:ascii="Times New Roman" w:hAnsi="Times New Roman" w:cs="Times New Roman"/>
          <w:spacing w:val="-7"/>
          <w:sz w:val="28"/>
          <w:szCs w:val="28"/>
        </w:rPr>
        <w:t>,</w:t>
      </w:r>
      <w:r w:rsidR="00AE0D8D">
        <w:rPr>
          <w:rFonts w:ascii="Times New Roman" w:hAnsi="Times New Roman" w:cs="Times New Roman"/>
          <w:spacing w:val="-7"/>
          <w:sz w:val="28"/>
          <w:szCs w:val="28"/>
        </w:rPr>
        <w:t>0</w:t>
      </w:r>
      <w:r w:rsidRPr="00760E4A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2015 году –2066,0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–3484,0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2807,0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3063,0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</w:t>
      </w:r>
      <w:r w:rsidR="0035585A">
        <w:rPr>
          <w:rFonts w:ascii="Times New Roman" w:hAnsi="Times New Roman" w:cs="Times New Roman"/>
          <w:sz w:val="28"/>
          <w:szCs w:val="28"/>
        </w:rPr>
        <w:t xml:space="preserve"> 3752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2020 году – </w:t>
      </w:r>
      <w:r w:rsidR="00CF5E91">
        <w:rPr>
          <w:rFonts w:ascii="Times New Roman" w:hAnsi="Times New Roman" w:cs="Times New Roman"/>
          <w:sz w:val="28"/>
          <w:szCs w:val="28"/>
        </w:rPr>
        <w:t>4</w:t>
      </w:r>
      <w:r w:rsidR="009B3579">
        <w:rPr>
          <w:rFonts w:ascii="Times New Roman" w:hAnsi="Times New Roman" w:cs="Times New Roman"/>
          <w:sz w:val="28"/>
          <w:szCs w:val="28"/>
        </w:rPr>
        <w:t>105</w:t>
      </w:r>
      <w:r w:rsidRPr="00760E4A">
        <w:rPr>
          <w:rFonts w:ascii="Times New Roman" w:hAnsi="Times New Roman" w:cs="Times New Roman"/>
          <w:sz w:val="28"/>
          <w:szCs w:val="28"/>
        </w:rPr>
        <w:t xml:space="preserve"> 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2021 году  - </w:t>
      </w:r>
      <w:r w:rsidR="00CF03CB">
        <w:rPr>
          <w:rFonts w:ascii="Times New Roman" w:hAnsi="Times New Roman" w:cs="Times New Roman"/>
          <w:sz w:val="28"/>
          <w:szCs w:val="28"/>
        </w:rPr>
        <w:t>45</w:t>
      </w:r>
      <w:r w:rsidR="00BC363F">
        <w:rPr>
          <w:rFonts w:ascii="Times New Roman" w:hAnsi="Times New Roman" w:cs="Times New Roman"/>
          <w:sz w:val="28"/>
          <w:szCs w:val="28"/>
        </w:rPr>
        <w:t>77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2022 году  -</w:t>
      </w:r>
      <w:r w:rsidR="000C7B48">
        <w:rPr>
          <w:rFonts w:ascii="Times New Roman" w:hAnsi="Times New Roman" w:cs="Times New Roman"/>
          <w:sz w:val="28"/>
          <w:szCs w:val="28"/>
        </w:rPr>
        <w:t>18041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2023 году  -</w:t>
      </w:r>
      <w:r w:rsidR="001608BF">
        <w:rPr>
          <w:rFonts w:ascii="Times New Roman" w:hAnsi="Times New Roman" w:cs="Times New Roman"/>
          <w:sz w:val="28"/>
          <w:szCs w:val="28"/>
        </w:rPr>
        <w:t xml:space="preserve"> </w:t>
      </w:r>
      <w:r w:rsidR="00B21ED6">
        <w:rPr>
          <w:rFonts w:ascii="Times New Roman" w:hAnsi="Times New Roman" w:cs="Times New Roman"/>
          <w:sz w:val="28"/>
          <w:szCs w:val="28"/>
        </w:rPr>
        <w:t>10694</w:t>
      </w:r>
      <w:r w:rsidR="008E72B4"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 w:rsidR="007A15C2">
        <w:rPr>
          <w:rFonts w:ascii="Times New Roman" w:hAnsi="Times New Roman" w:cs="Times New Roman"/>
          <w:sz w:val="28"/>
          <w:szCs w:val="28"/>
        </w:rPr>
        <w:t>14998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2025 году  - </w:t>
      </w:r>
      <w:r w:rsidR="00706CC8">
        <w:rPr>
          <w:rFonts w:ascii="Times New Roman" w:hAnsi="Times New Roman" w:cs="Times New Roman"/>
          <w:sz w:val="28"/>
          <w:szCs w:val="28"/>
        </w:rPr>
        <w:t>8546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</w:t>
      </w:r>
      <w:r w:rsidR="001B2679">
        <w:rPr>
          <w:rFonts w:ascii="Times New Roman" w:hAnsi="Times New Roman" w:cs="Times New Roman"/>
          <w:sz w:val="28"/>
          <w:szCs w:val="28"/>
        </w:rPr>
        <w:t>;</w:t>
      </w:r>
    </w:p>
    <w:p w:rsidR="00706CC8" w:rsidRDefault="00706CC8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- 5872,0 тыс. рублей.</w:t>
      </w:r>
    </w:p>
    <w:p w:rsidR="00453F93" w:rsidRDefault="00D776BB" w:rsidP="00760E4A">
      <w:pPr>
        <w:spacing w:after="0" w:line="240" w:lineRule="atLeast"/>
        <w:ind w:left="-142" w:firstLine="8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E4C9A" w:rsidRPr="003712C7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</w:t>
      </w:r>
      <w:r w:rsidR="000E4C9A" w:rsidRPr="003712C7">
        <w:rPr>
          <w:rFonts w:ascii="Times New Roman" w:hAnsi="Times New Roman" w:cs="Times New Roman"/>
          <w:spacing w:val="-12"/>
          <w:sz w:val="28"/>
          <w:szCs w:val="28"/>
        </w:rPr>
        <w:t xml:space="preserve">отдельные мероприятия могут уточняться, а </w:t>
      </w:r>
      <w:r w:rsidR="000E4C9A" w:rsidRPr="003712C7">
        <w:rPr>
          <w:rFonts w:ascii="Times New Roman" w:hAnsi="Times New Roman" w:cs="Times New Roman"/>
          <w:spacing w:val="-3"/>
          <w:sz w:val="28"/>
          <w:szCs w:val="28"/>
        </w:rPr>
        <w:t>объем финансирования подлеж</w:t>
      </w:r>
      <w:r w:rsidR="004B0D95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="000E4C9A" w:rsidRPr="003712C7">
        <w:rPr>
          <w:rFonts w:ascii="Times New Roman" w:hAnsi="Times New Roman" w:cs="Times New Roman"/>
          <w:spacing w:val="-3"/>
          <w:sz w:val="28"/>
          <w:szCs w:val="28"/>
        </w:rPr>
        <w:t>т корректировке</w:t>
      </w:r>
      <w:r w:rsidR="000E4C9A" w:rsidRPr="003712C7">
        <w:rPr>
          <w:rFonts w:ascii="Times New Roman" w:hAnsi="Times New Roman" w:cs="Times New Roman"/>
          <w:spacing w:val="-7"/>
          <w:sz w:val="28"/>
          <w:szCs w:val="28"/>
        </w:rPr>
        <w:t xml:space="preserve"> при формировании бюджета на очередной </w:t>
      </w:r>
      <w:r w:rsidR="000E4C9A" w:rsidRPr="003712C7">
        <w:rPr>
          <w:rFonts w:ascii="Times New Roman" w:hAnsi="Times New Roman" w:cs="Times New Roman"/>
          <w:sz w:val="28"/>
          <w:szCs w:val="28"/>
        </w:rPr>
        <w:t>финансовый год</w:t>
      </w:r>
      <w:r w:rsidR="000E4C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A76B76" w:rsidRPr="00A76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93" w:rsidRDefault="000E4C9A" w:rsidP="00453F93">
      <w:pPr>
        <w:spacing w:after="0" w:line="240" w:lineRule="atLeast"/>
        <w:ind w:left="-142" w:firstLine="8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1067" w:rsidRPr="00760E4A">
        <w:rPr>
          <w:rFonts w:ascii="Times New Roman" w:hAnsi="Times New Roman" w:cs="Times New Roman"/>
          <w:sz w:val="28"/>
          <w:szCs w:val="28"/>
        </w:rPr>
        <w:t>раздел «Ресурсное обеспечение муниципальной программы»</w:t>
      </w:r>
      <w:r w:rsidR="00453F93" w:rsidRPr="00453F93">
        <w:rPr>
          <w:rFonts w:ascii="Times New Roman" w:hAnsi="Times New Roman" w:cs="Times New Roman"/>
          <w:sz w:val="28"/>
          <w:szCs w:val="28"/>
        </w:rPr>
        <w:t xml:space="preserve"> </w:t>
      </w:r>
      <w:r w:rsidR="00453F9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E4C9A" w:rsidRPr="003712C7" w:rsidRDefault="00A91067" w:rsidP="000E4C9A">
      <w:pPr>
        <w:spacing w:after="0" w:line="240" w:lineRule="atLeast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4C9A" w:rsidRPr="003712C7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осуществляется за счет средств областного бюджета, средств бюджета района.</w:t>
      </w:r>
    </w:p>
    <w:p w:rsidR="000E4C9A" w:rsidRPr="003712C7" w:rsidRDefault="000E4C9A" w:rsidP="00D776BB">
      <w:pPr>
        <w:shd w:val="clear" w:color="auto" w:fill="FFFFFF"/>
        <w:tabs>
          <w:tab w:val="left" w:pos="9341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pacing w:val="-4"/>
          <w:sz w:val="28"/>
          <w:szCs w:val="28"/>
        </w:rPr>
        <w:t xml:space="preserve">Общий объем финансирования муниципальной </w:t>
      </w:r>
      <w:r w:rsidRPr="003712C7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 весь период реализации </w:t>
      </w:r>
      <w:r w:rsidRPr="003712C7">
        <w:rPr>
          <w:rFonts w:ascii="Times New Roman" w:hAnsi="Times New Roman" w:cs="Times New Roman"/>
          <w:spacing w:val="-1"/>
          <w:sz w:val="28"/>
          <w:szCs w:val="28"/>
        </w:rPr>
        <w:t>составляет</w:t>
      </w:r>
      <w:r w:rsidR="005F714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8068DE">
        <w:rPr>
          <w:rFonts w:ascii="Times New Roman" w:hAnsi="Times New Roman" w:cs="Times New Roman"/>
          <w:spacing w:val="-1"/>
          <w:sz w:val="28"/>
          <w:szCs w:val="28"/>
        </w:rPr>
        <w:t>97</w:t>
      </w:r>
      <w:r w:rsidR="002E7519">
        <w:rPr>
          <w:rFonts w:ascii="Times New Roman" w:hAnsi="Times New Roman" w:cs="Times New Roman"/>
          <w:spacing w:val="-1"/>
          <w:sz w:val="28"/>
          <w:szCs w:val="28"/>
        </w:rPr>
        <w:t>5</w:t>
      </w:r>
      <w:r w:rsidR="008068DE">
        <w:rPr>
          <w:rFonts w:ascii="Times New Roman" w:hAnsi="Times New Roman" w:cs="Times New Roman"/>
          <w:spacing w:val="-1"/>
          <w:sz w:val="28"/>
          <w:szCs w:val="28"/>
        </w:rPr>
        <w:t>25</w:t>
      </w:r>
      <w:r w:rsidR="000F660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5F7147">
        <w:rPr>
          <w:rFonts w:ascii="Times New Roman" w:hAnsi="Times New Roman" w:cs="Times New Roman"/>
          <w:spacing w:val="-1"/>
          <w:sz w:val="28"/>
          <w:szCs w:val="28"/>
        </w:rPr>
        <w:t xml:space="preserve">0 </w:t>
      </w:r>
      <w:r w:rsidRPr="003712C7">
        <w:rPr>
          <w:rFonts w:ascii="Times New Roman" w:hAnsi="Times New Roman" w:cs="Times New Roman"/>
          <w:spacing w:val="-1"/>
          <w:sz w:val="28"/>
          <w:szCs w:val="28"/>
        </w:rPr>
        <w:t xml:space="preserve"> тыс. руб</w:t>
      </w:r>
      <w:r w:rsidRPr="003712C7">
        <w:rPr>
          <w:rFonts w:ascii="Times New Roman" w:hAnsi="Times New Roman" w:cs="Times New Roman"/>
          <w:sz w:val="28"/>
          <w:szCs w:val="28"/>
        </w:rPr>
        <w:t>лей, из них:</w:t>
      </w:r>
    </w:p>
    <w:p w:rsidR="000E4C9A" w:rsidRPr="003712C7" w:rsidRDefault="000E4C9A" w:rsidP="000E4C9A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pacing w:val="-11"/>
          <w:sz w:val="28"/>
          <w:szCs w:val="28"/>
        </w:rPr>
        <w:t>из средств областного бюджета –</w:t>
      </w:r>
      <w:r w:rsidR="005F714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3C357F">
        <w:rPr>
          <w:rFonts w:ascii="Times New Roman" w:hAnsi="Times New Roman" w:cs="Times New Roman"/>
          <w:spacing w:val="-11"/>
          <w:sz w:val="28"/>
          <w:szCs w:val="28"/>
        </w:rPr>
        <w:t>155</w:t>
      </w:r>
      <w:r w:rsidR="00BA3D4B">
        <w:rPr>
          <w:rFonts w:ascii="Times New Roman" w:hAnsi="Times New Roman" w:cs="Times New Roman"/>
          <w:spacing w:val="-11"/>
          <w:sz w:val="28"/>
          <w:szCs w:val="28"/>
        </w:rPr>
        <w:t>2</w:t>
      </w:r>
      <w:r w:rsidR="003C357F">
        <w:rPr>
          <w:rFonts w:ascii="Times New Roman" w:hAnsi="Times New Roman" w:cs="Times New Roman"/>
          <w:spacing w:val="-11"/>
          <w:sz w:val="28"/>
          <w:szCs w:val="28"/>
        </w:rPr>
        <w:t>0</w:t>
      </w:r>
      <w:r w:rsidRPr="003712C7">
        <w:rPr>
          <w:rFonts w:ascii="Times New Roman" w:hAnsi="Times New Roman" w:cs="Times New Roman"/>
          <w:spacing w:val="-11"/>
          <w:sz w:val="28"/>
          <w:szCs w:val="28"/>
        </w:rPr>
        <w:t xml:space="preserve">,0 </w:t>
      </w:r>
      <w:r w:rsidRPr="003712C7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0E4A">
        <w:rPr>
          <w:rFonts w:ascii="Times New Roman" w:hAnsi="Times New Roman" w:cs="Times New Roman"/>
          <w:sz w:val="28"/>
          <w:szCs w:val="28"/>
        </w:rPr>
        <w:t>2015 году – 984,0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 1005,0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lastRenderedPageBreak/>
        <w:t>в 2017 году – 1024,0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1072,0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 1050,0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2020 году -  1</w:t>
      </w:r>
      <w:r>
        <w:rPr>
          <w:rFonts w:ascii="Times New Roman" w:hAnsi="Times New Roman" w:cs="Times New Roman"/>
          <w:sz w:val="28"/>
          <w:szCs w:val="28"/>
        </w:rPr>
        <w:t>338</w:t>
      </w:r>
      <w:r w:rsidRPr="00760E4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2021 году  - 1</w:t>
      </w:r>
      <w:r>
        <w:rPr>
          <w:rFonts w:ascii="Times New Roman" w:hAnsi="Times New Roman" w:cs="Times New Roman"/>
          <w:sz w:val="28"/>
          <w:szCs w:val="28"/>
        </w:rPr>
        <w:t>334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2022 году  - 1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5223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2023 году  - </w:t>
      </w:r>
      <w:r w:rsidR="00B14AA9" w:rsidRPr="00760E4A">
        <w:rPr>
          <w:rFonts w:ascii="Times New Roman" w:hAnsi="Times New Roman" w:cs="Times New Roman"/>
          <w:sz w:val="28"/>
          <w:szCs w:val="28"/>
        </w:rPr>
        <w:t>1</w:t>
      </w:r>
      <w:r w:rsidR="00B14AA9">
        <w:rPr>
          <w:rFonts w:ascii="Times New Roman" w:hAnsi="Times New Roman" w:cs="Times New Roman"/>
          <w:sz w:val="28"/>
          <w:szCs w:val="28"/>
        </w:rPr>
        <w:t>476</w:t>
      </w:r>
      <w:r w:rsidR="00A570E2"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 w:rsidR="00390120">
        <w:rPr>
          <w:rFonts w:ascii="Times New Roman" w:hAnsi="Times New Roman" w:cs="Times New Roman"/>
          <w:sz w:val="28"/>
          <w:szCs w:val="28"/>
        </w:rPr>
        <w:t>1536</w:t>
      </w:r>
      <w:r w:rsidR="00390120" w:rsidRPr="00760E4A">
        <w:rPr>
          <w:rFonts w:ascii="Times New Roman" w:hAnsi="Times New Roman" w:cs="Times New Roman"/>
          <w:sz w:val="28"/>
          <w:szCs w:val="28"/>
        </w:rPr>
        <w:t xml:space="preserve">,0 </w:t>
      </w:r>
      <w:r w:rsidRPr="00760E4A">
        <w:rPr>
          <w:rFonts w:ascii="Times New Roman" w:hAnsi="Times New Roman" w:cs="Times New Roman"/>
          <w:sz w:val="28"/>
          <w:szCs w:val="28"/>
        </w:rPr>
        <w:t>тыс. рублей;</w:t>
      </w:r>
    </w:p>
    <w:p w:rsidR="005F7147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2025 году  - </w:t>
      </w:r>
      <w:r w:rsidR="00390120" w:rsidRPr="00760E4A">
        <w:rPr>
          <w:rFonts w:ascii="Times New Roman" w:hAnsi="Times New Roman" w:cs="Times New Roman"/>
          <w:sz w:val="28"/>
          <w:szCs w:val="28"/>
        </w:rPr>
        <w:t>1</w:t>
      </w:r>
      <w:r w:rsidR="00390120">
        <w:rPr>
          <w:rFonts w:ascii="Times New Roman" w:hAnsi="Times New Roman" w:cs="Times New Roman"/>
          <w:sz w:val="28"/>
          <w:szCs w:val="28"/>
        </w:rPr>
        <w:t>596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</w:t>
      </w:r>
      <w:r w:rsidR="00390120">
        <w:rPr>
          <w:rFonts w:ascii="Times New Roman" w:hAnsi="Times New Roman" w:cs="Times New Roman"/>
          <w:sz w:val="28"/>
          <w:szCs w:val="28"/>
        </w:rPr>
        <w:t>,</w:t>
      </w:r>
    </w:p>
    <w:p w:rsidR="00390120" w:rsidRPr="00760E4A" w:rsidRDefault="00390120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-1655,0 тыс. рублей.</w:t>
      </w:r>
    </w:p>
    <w:p w:rsidR="000E4C9A" w:rsidRPr="003712C7" w:rsidRDefault="000E4C9A" w:rsidP="005F714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pacing w:val="-7"/>
          <w:sz w:val="28"/>
          <w:szCs w:val="28"/>
        </w:rPr>
        <w:t>из средств бюджета Красногвардейского района –</w:t>
      </w:r>
      <w:r w:rsidR="003C35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551E4C">
        <w:rPr>
          <w:rFonts w:ascii="Times New Roman" w:hAnsi="Times New Roman" w:cs="Times New Roman"/>
          <w:spacing w:val="-7"/>
          <w:sz w:val="28"/>
          <w:szCs w:val="28"/>
        </w:rPr>
        <w:t>820</w:t>
      </w:r>
      <w:r w:rsidR="002E7519">
        <w:rPr>
          <w:rFonts w:ascii="Times New Roman" w:hAnsi="Times New Roman" w:cs="Times New Roman"/>
          <w:spacing w:val="-7"/>
          <w:sz w:val="28"/>
          <w:szCs w:val="28"/>
        </w:rPr>
        <w:t>0</w:t>
      </w:r>
      <w:r w:rsidR="00551E4C">
        <w:rPr>
          <w:rFonts w:ascii="Times New Roman" w:hAnsi="Times New Roman" w:cs="Times New Roman"/>
          <w:spacing w:val="-7"/>
          <w:sz w:val="28"/>
          <w:szCs w:val="28"/>
        </w:rPr>
        <w:t>5</w:t>
      </w:r>
      <w:r w:rsidR="00837CD8">
        <w:rPr>
          <w:rFonts w:ascii="Times New Roman" w:hAnsi="Times New Roman" w:cs="Times New Roman"/>
          <w:spacing w:val="-7"/>
          <w:sz w:val="28"/>
          <w:szCs w:val="28"/>
        </w:rPr>
        <w:t>,</w:t>
      </w:r>
      <w:r w:rsidRPr="003712C7">
        <w:rPr>
          <w:rFonts w:ascii="Times New Roman" w:hAnsi="Times New Roman" w:cs="Times New Roman"/>
          <w:sz w:val="28"/>
          <w:szCs w:val="28"/>
        </w:rPr>
        <w:t>0 тыс. рублей, в том числе: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2015 году –2066,0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–3484,0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2807,0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3063,0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</w:t>
      </w:r>
      <w:r>
        <w:rPr>
          <w:rFonts w:ascii="Times New Roman" w:hAnsi="Times New Roman" w:cs="Times New Roman"/>
          <w:sz w:val="28"/>
          <w:szCs w:val="28"/>
        </w:rPr>
        <w:t xml:space="preserve"> 3752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2020 году – </w:t>
      </w:r>
      <w:r>
        <w:rPr>
          <w:rFonts w:ascii="Times New Roman" w:hAnsi="Times New Roman" w:cs="Times New Roman"/>
          <w:sz w:val="28"/>
          <w:szCs w:val="28"/>
        </w:rPr>
        <w:t>4105</w:t>
      </w:r>
      <w:r w:rsidRPr="00760E4A">
        <w:rPr>
          <w:rFonts w:ascii="Times New Roman" w:hAnsi="Times New Roman" w:cs="Times New Roman"/>
          <w:sz w:val="28"/>
          <w:szCs w:val="28"/>
        </w:rPr>
        <w:t xml:space="preserve"> 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2021 году  - </w:t>
      </w:r>
      <w:r>
        <w:rPr>
          <w:rFonts w:ascii="Times New Roman" w:hAnsi="Times New Roman" w:cs="Times New Roman"/>
          <w:sz w:val="28"/>
          <w:szCs w:val="28"/>
        </w:rPr>
        <w:t>45</w:t>
      </w:r>
      <w:r w:rsidR="00BC363F">
        <w:rPr>
          <w:rFonts w:ascii="Times New Roman" w:hAnsi="Times New Roman" w:cs="Times New Roman"/>
          <w:sz w:val="28"/>
          <w:szCs w:val="28"/>
        </w:rPr>
        <w:t>77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2022 году  - </w:t>
      </w:r>
      <w:r w:rsidR="009C01E8">
        <w:rPr>
          <w:rFonts w:ascii="Times New Roman" w:hAnsi="Times New Roman" w:cs="Times New Roman"/>
          <w:sz w:val="28"/>
          <w:szCs w:val="28"/>
        </w:rPr>
        <w:t xml:space="preserve"> </w:t>
      </w:r>
      <w:r w:rsidR="006D33BB">
        <w:rPr>
          <w:rFonts w:ascii="Times New Roman" w:hAnsi="Times New Roman" w:cs="Times New Roman"/>
          <w:sz w:val="28"/>
          <w:szCs w:val="28"/>
        </w:rPr>
        <w:t>18041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2023 году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AA9">
        <w:rPr>
          <w:rFonts w:ascii="Times New Roman" w:hAnsi="Times New Roman" w:cs="Times New Roman"/>
          <w:sz w:val="28"/>
          <w:szCs w:val="28"/>
        </w:rPr>
        <w:t>10694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 w:rsidR="001A70D7">
        <w:rPr>
          <w:rFonts w:ascii="Times New Roman" w:hAnsi="Times New Roman" w:cs="Times New Roman"/>
          <w:sz w:val="28"/>
          <w:szCs w:val="28"/>
        </w:rPr>
        <w:t>1</w:t>
      </w:r>
      <w:r w:rsidR="002E7519">
        <w:rPr>
          <w:rFonts w:ascii="Times New Roman" w:hAnsi="Times New Roman" w:cs="Times New Roman"/>
          <w:sz w:val="28"/>
          <w:szCs w:val="28"/>
        </w:rPr>
        <w:t>4998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2025 году  -</w:t>
      </w:r>
      <w:r w:rsidR="00110013">
        <w:rPr>
          <w:rFonts w:ascii="Times New Roman" w:hAnsi="Times New Roman" w:cs="Times New Roman"/>
          <w:sz w:val="28"/>
          <w:szCs w:val="28"/>
        </w:rPr>
        <w:t xml:space="preserve"> 8546</w:t>
      </w:r>
      <w:r w:rsidRPr="00760E4A">
        <w:rPr>
          <w:rFonts w:ascii="Times New Roman" w:hAnsi="Times New Roman" w:cs="Times New Roman"/>
          <w:sz w:val="28"/>
          <w:szCs w:val="28"/>
        </w:rPr>
        <w:t xml:space="preserve"> ,0 тыс. рублей</w:t>
      </w:r>
      <w:r w:rsidR="00110013">
        <w:rPr>
          <w:rFonts w:ascii="Times New Roman" w:hAnsi="Times New Roman" w:cs="Times New Roman"/>
          <w:sz w:val="28"/>
          <w:szCs w:val="28"/>
        </w:rPr>
        <w:t>,</w:t>
      </w:r>
    </w:p>
    <w:p w:rsidR="00110013" w:rsidRDefault="00110013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- 5872,0 тыс. рублей.</w:t>
      </w:r>
    </w:p>
    <w:p w:rsidR="000E4C9A" w:rsidRPr="003712C7" w:rsidRDefault="000E4C9A" w:rsidP="00D776BB">
      <w:pPr>
        <w:shd w:val="clear" w:color="auto" w:fill="FFFFFF"/>
        <w:tabs>
          <w:tab w:val="left" w:pos="9341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</w:t>
      </w:r>
      <w:r w:rsidRPr="003712C7">
        <w:rPr>
          <w:rFonts w:ascii="Times New Roman" w:hAnsi="Times New Roman" w:cs="Times New Roman"/>
          <w:spacing w:val="-12"/>
          <w:sz w:val="28"/>
          <w:szCs w:val="28"/>
        </w:rPr>
        <w:t xml:space="preserve">отдельные мероприятия могут уточняться, а </w:t>
      </w:r>
      <w:r w:rsidRPr="003712C7">
        <w:rPr>
          <w:rFonts w:ascii="Times New Roman" w:hAnsi="Times New Roman" w:cs="Times New Roman"/>
          <w:spacing w:val="-3"/>
          <w:sz w:val="28"/>
          <w:szCs w:val="28"/>
        </w:rPr>
        <w:t>объем финансирования подлежит корректировке</w:t>
      </w:r>
      <w:r w:rsidRPr="003712C7">
        <w:rPr>
          <w:rFonts w:ascii="Times New Roman" w:hAnsi="Times New Roman" w:cs="Times New Roman"/>
          <w:spacing w:val="-7"/>
          <w:sz w:val="28"/>
          <w:szCs w:val="28"/>
        </w:rPr>
        <w:t xml:space="preserve"> при формировании бюджета на очередной </w:t>
      </w:r>
      <w:r w:rsidRPr="003712C7">
        <w:rPr>
          <w:rFonts w:ascii="Times New Roman" w:hAnsi="Times New Roman" w:cs="Times New Roman"/>
          <w:sz w:val="28"/>
          <w:szCs w:val="28"/>
        </w:rPr>
        <w:t>финансовый год.</w:t>
      </w:r>
    </w:p>
    <w:p w:rsidR="000E4C9A" w:rsidRPr="003712C7" w:rsidRDefault="000E4C9A" w:rsidP="00D776BB">
      <w:pPr>
        <w:shd w:val="clear" w:color="auto" w:fill="FFFFFF"/>
        <w:tabs>
          <w:tab w:val="left" w:pos="9341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 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представлен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12C7">
        <w:rPr>
          <w:rFonts w:ascii="Times New Roman" w:hAnsi="Times New Roman" w:cs="Times New Roman"/>
          <w:sz w:val="28"/>
          <w:szCs w:val="28"/>
        </w:rPr>
        <w:t xml:space="preserve"> соответственно в приложениях №3 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2C7">
        <w:rPr>
          <w:rFonts w:ascii="Times New Roman" w:hAnsi="Times New Roman" w:cs="Times New Roman"/>
          <w:sz w:val="28"/>
          <w:szCs w:val="28"/>
        </w:rPr>
        <w:t>4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4FC9">
        <w:rPr>
          <w:rFonts w:ascii="Times New Roman" w:hAnsi="Times New Roman" w:cs="Times New Roman"/>
          <w:sz w:val="28"/>
          <w:szCs w:val="28"/>
        </w:rPr>
        <w:t>.</w:t>
      </w:r>
    </w:p>
    <w:p w:rsidR="00845697" w:rsidRPr="003A594D" w:rsidRDefault="00845697" w:rsidP="003A594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94D">
        <w:rPr>
          <w:rFonts w:ascii="Times New Roman" w:hAnsi="Times New Roman" w:cs="Times New Roman"/>
          <w:sz w:val="28"/>
          <w:szCs w:val="28"/>
        </w:rPr>
        <w:t xml:space="preserve">Приложения № 3, 4 </w:t>
      </w:r>
      <w:r w:rsidR="003A594D">
        <w:rPr>
          <w:rFonts w:ascii="Times New Roman" w:hAnsi="Times New Roman" w:cs="Times New Roman"/>
          <w:sz w:val="28"/>
          <w:szCs w:val="28"/>
        </w:rPr>
        <w:t xml:space="preserve">к </w:t>
      </w:r>
      <w:r w:rsidRPr="003A594D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3A594D">
        <w:rPr>
          <w:rFonts w:ascii="Times New Roman" w:hAnsi="Times New Roman" w:cs="Times New Roman"/>
          <w:sz w:val="28"/>
          <w:szCs w:val="28"/>
        </w:rPr>
        <w:t>е</w:t>
      </w:r>
      <w:r w:rsidRPr="003A594D">
        <w:rPr>
          <w:rFonts w:ascii="Times New Roman" w:hAnsi="Times New Roman" w:cs="Times New Roman"/>
          <w:sz w:val="28"/>
          <w:szCs w:val="28"/>
        </w:rPr>
        <w:t xml:space="preserve"> изложить в  редакции согласно приложению   к настоящему постановлению.</w:t>
      </w:r>
      <w:r w:rsidRPr="003A594D">
        <w:rPr>
          <w:rFonts w:ascii="Times New Roman" w:hAnsi="Times New Roman" w:cs="Times New Roman"/>
          <w:sz w:val="28"/>
          <w:szCs w:val="28"/>
        </w:rPr>
        <w:tab/>
      </w:r>
    </w:p>
    <w:p w:rsidR="00845697" w:rsidRDefault="00BE117A" w:rsidP="00BE117A">
      <w:pPr>
        <w:tabs>
          <w:tab w:val="left" w:pos="1185"/>
        </w:tabs>
        <w:spacing w:after="0" w:line="24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117A" w:rsidRDefault="00BE117A" w:rsidP="00BE117A">
      <w:pPr>
        <w:tabs>
          <w:tab w:val="left" w:pos="1185"/>
        </w:tabs>
        <w:spacing w:after="0" w:line="24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6C2D43" w:rsidTr="00BE117A">
        <w:tc>
          <w:tcPr>
            <w:tcW w:w="9571" w:type="dxa"/>
          </w:tcPr>
          <w:p w:rsidR="006C2D43" w:rsidRPr="005D24EE" w:rsidRDefault="003860D3" w:rsidP="003860D3">
            <w:pPr>
              <w:tabs>
                <w:tab w:val="left" w:pos="600"/>
                <w:tab w:val="center" w:pos="4677"/>
              </w:tabs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   Г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6C2D43" w:rsidRPr="005D24EE" w:rsidRDefault="00030220" w:rsidP="006C2D43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="000C32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3860D3"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  <w:p w:rsidR="006C2D43" w:rsidRDefault="006C2D43" w:rsidP="006C2D43">
            <w:pPr>
              <w:spacing w:line="240" w:lineRule="atLeast"/>
              <w:ind w:firstLine="7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D43" w:rsidRDefault="006C2D43" w:rsidP="006C2D4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2D43" w:rsidRDefault="006C2D43" w:rsidP="006C2D43">
            <w:pPr>
              <w:tabs>
                <w:tab w:val="left" w:pos="2250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30C8" w:rsidRDefault="002D30C8" w:rsidP="00845697">
      <w:pPr>
        <w:spacing w:after="0" w:line="24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10111" w:rsidRPr="003712C7" w:rsidRDefault="00810111" w:rsidP="003712C7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  <w:sectPr w:rsidR="00810111" w:rsidRPr="003712C7" w:rsidSect="004958C3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pPr w:leftFromText="180" w:rightFromText="180" w:vertAnchor="text" w:tblpXSpec="right" w:tblpY="1"/>
        <w:tblOverlap w:val="never"/>
        <w:tblW w:w="7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48"/>
      </w:tblGrid>
      <w:tr w:rsidR="009321F5" w:rsidTr="00646902">
        <w:tc>
          <w:tcPr>
            <w:tcW w:w="7448" w:type="dxa"/>
          </w:tcPr>
          <w:tbl>
            <w:tblPr>
              <w:tblStyle w:val="a3"/>
              <w:tblW w:w="0" w:type="auto"/>
              <w:tblInd w:w="12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971"/>
            </w:tblGrid>
            <w:tr w:rsidR="0032354C" w:rsidTr="00102FEA">
              <w:tc>
                <w:tcPr>
                  <w:tcW w:w="560" w:type="dxa"/>
                </w:tcPr>
                <w:tbl>
                  <w:tblPr>
                    <w:tblStyle w:val="a3"/>
                    <w:tblpPr w:leftFromText="180" w:rightFromText="180" w:vertAnchor="text" w:horzAnchor="margin" w:tblpY="-187"/>
                    <w:tblOverlap w:val="never"/>
                    <w:tblW w:w="475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4755"/>
                  </w:tblGrid>
                  <w:tr w:rsidR="00102FEA" w:rsidTr="00102FEA">
                    <w:tc>
                      <w:tcPr>
                        <w:tcW w:w="4755" w:type="dxa"/>
                      </w:tcPr>
                      <w:p w:rsidR="00102FEA" w:rsidRDefault="00102FEA" w:rsidP="00102FEA">
                        <w:pPr>
                          <w:tabs>
                            <w:tab w:val="left" w:pos="5970"/>
                          </w:tabs>
                          <w:spacing w:line="240" w:lineRule="atLeast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9321F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lastRenderedPageBreak/>
                          <w:t xml:space="preserve">Приложение </w:t>
                        </w:r>
                      </w:p>
                      <w:p w:rsidR="00102FEA" w:rsidRPr="009321F5" w:rsidRDefault="00102FEA" w:rsidP="00102FEA">
                        <w:pPr>
                          <w:tabs>
                            <w:tab w:val="left" w:pos="5970"/>
                          </w:tabs>
                          <w:spacing w:line="240" w:lineRule="atLeast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 w:rsidRPr="009321F5"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к постановлению администрации Красногвардейского района</w:t>
                        </w:r>
                      </w:p>
                      <w:p w:rsidR="00102FEA" w:rsidRDefault="00102FEA" w:rsidP="00102FEA">
                        <w:pPr>
                          <w:spacing w:line="240" w:lineRule="atLeast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от «___»___________2024 года №___</w:t>
                        </w:r>
                      </w:p>
                    </w:tc>
                  </w:tr>
                  <w:tr w:rsidR="00102FEA" w:rsidTr="00102FEA">
                    <w:tc>
                      <w:tcPr>
                        <w:tcW w:w="4755" w:type="dxa"/>
                      </w:tcPr>
                      <w:p w:rsidR="00102FEA" w:rsidRPr="009321F5" w:rsidRDefault="00102FEA" w:rsidP="00102FEA">
                        <w:pPr>
                          <w:tabs>
                            <w:tab w:val="left" w:pos="5970"/>
                          </w:tabs>
                          <w:spacing w:line="240" w:lineRule="atLeast"/>
                          <w:jc w:val="center"/>
                          <w:rPr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D81F27" w:rsidRDefault="00D81F27" w:rsidP="000D7802">
                  <w:pPr>
                    <w:framePr w:hSpace="180" w:wrap="around" w:vAnchor="text" w:hAnchor="text" w:xAlign="right" w:y="1"/>
                    <w:tabs>
                      <w:tab w:val="left" w:pos="5370"/>
                    </w:tabs>
                    <w:spacing w:line="240" w:lineRule="atLeast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D81F27" w:rsidRDefault="0034490B" w:rsidP="000D7802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</w:tbl>
    <w:p w:rsidR="000D7802" w:rsidRDefault="000D7802" w:rsidP="000D7802">
      <w:pPr>
        <w:tabs>
          <w:tab w:val="left" w:pos="5370"/>
        </w:tabs>
        <w:jc w:val="center"/>
        <w:rPr>
          <w:rFonts w:ascii="Times New Roman" w:hAnsi="Times New Roman" w:cs="Times New Roman"/>
        </w:rPr>
      </w:pPr>
    </w:p>
    <w:p w:rsidR="00AB633F" w:rsidRDefault="00AB633F" w:rsidP="000D7802">
      <w:pPr>
        <w:tabs>
          <w:tab w:val="left" w:pos="5370"/>
        </w:tabs>
        <w:jc w:val="center"/>
        <w:rPr>
          <w:rFonts w:ascii="Times New Roman" w:hAnsi="Times New Roman" w:cs="Times New Roman"/>
        </w:rPr>
      </w:pPr>
    </w:p>
    <w:p w:rsidR="00AB633F" w:rsidRDefault="00AB633F" w:rsidP="000D7802">
      <w:pPr>
        <w:tabs>
          <w:tab w:val="left" w:pos="5370"/>
        </w:tabs>
        <w:jc w:val="center"/>
        <w:rPr>
          <w:rFonts w:ascii="Times New Roman" w:hAnsi="Times New Roman" w:cs="Times New Roman"/>
        </w:rPr>
      </w:pPr>
    </w:p>
    <w:p w:rsidR="00AB633F" w:rsidRDefault="00AB633F" w:rsidP="000D7802">
      <w:pPr>
        <w:tabs>
          <w:tab w:val="left" w:pos="5370"/>
        </w:tabs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14"/>
      </w:tblGrid>
      <w:tr w:rsidR="000D7802" w:rsidTr="000D7802">
        <w:tc>
          <w:tcPr>
            <w:tcW w:w="6314" w:type="dxa"/>
          </w:tcPr>
          <w:p w:rsidR="000D7802" w:rsidRPr="00214519" w:rsidRDefault="000D7802" w:rsidP="000D7802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3</w:t>
            </w:r>
          </w:p>
          <w:p w:rsidR="000D7802" w:rsidRDefault="000D7802" w:rsidP="000D7802">
            <w:pPr>
              <w:tabs>
                <w:tab w:val="left" w:pos="546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к муниципальной  программе «Обеспечение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жизнедеятельности населения Красногвардейского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D7802" w:rsidRDefault="000D7802" w:rsidP="000D7802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D7802" w:rsidRDefault="000D7802" w:rsidP="00D81F27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D81F27" w:rsidRDefault="00D81F27" w:rsidP="00D81F27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 этапе реализации</w:t>
      </w:r>
    </w:p>
    <w:p w:rsidR="002E54BF" w:rsidRDefault="002E54BF" w:rsidP="00D81F27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52"/>
        <w:gridCol w:w="123"/>
        <w:gridCol w:w="68"/>
        <w:gridCol w:w="319"/>
        <w:gridCol w:w="1928"/>
        <w:gridCol w:w="390"/>
        <w:gridCol w:w="76"/>
        <w:gridCol w:w="2013"/>
        <w:gridCol w:w="312"/>
        <w:gridCol w:w="1573"/>
        <w:gridCol w:w="84"/>
        <w:gridCol w:w="119"/>
        <w:gridCol w:w="761"/>
        <w:gridCol w:w="61"/>
        <w:gridCol w:w="61"/>
        <w:gridCol w:w="696"/>
        <w:gridCol w:w="847"/>
        <w:gridCol w:w="68"/>
        <w:gridCol w:w="798"/>
        <w:gridCol w:w="957"/>
        <w:gridCol w:w="847"/>
        <w:gridCol w:w="45"/>
        <w:gridCol w:w="30"/>
        <w:gridCol w:w="18"/>
        <w:gridCol w:w="15"/>
        <w:gridCol w:w="9"/>
        <w:gridCol w:w="16"/>
        <w:gridCol w:w="19"/>
        <w:gridCol w:w="781"/>
      </w:tblGrid>
      <w:tr w:rsidR="00D81F27" w:rsidTr="0082225A">
        <w:trPr>
          <w:trHeight w:val="780"/>
        </w:trPr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315" w:type="dxa"/>
            <w:gridSpan w:val="3"/>
            <w:vMerge w:val="restart"/>
            <w:tcBorders>
              <w:lef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79" w:type="dxa"/>
            <w:gridSpan w:val="3"/>
            <w:vMerge w:val="restart"/>
            <w:tcBorders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088" w:type="dxa"/>
            <w:gridSpan w:val="4"/>
            <w:vMerge w:val="restart"/>
            <w:tcBorders>
              <w:lef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(2 этапа), тыс. руб.</w:t>
            </w:r>
          </w:p>
        </w:tc>
        <w:tc>
          <w:tcPr>
            <w:tcW w:w="509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рублей), годы</w:t>
            </w:r>
          </w:p>
        </w:tc>
        <w:tc>
          <w:tcPr>
            <w:tcW w:w="933" w:type="dxa"/>
            <w:gridSpan w:val="8"/>
            <w:vMerge w:val="restart"/>
            <w:tcBorders>
              <w:lef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1 этап</w:t>
            </w:r>
            <w:r w:rsidR="00A63508"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2015-2020 г.г.</w:t>
            </w:r>
          </w:p>
        </w:tc>
      </w:tr>
      <w:tr w:rsidR="00D81F27" w:rsidTr="0082225A">
        <w:trPr>
          <w:trHeight w:val="1155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vMerge/>
            <w:tcBorders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gridSpan w:val="4"/>
            <w:vMerge/>
            <w:tcBorders>
              <w:lef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93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F27" w:rsidTr="0082225A">
        <w:trPr>
          <w:trHeight w:val="315"/>
        </w:trPr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15" w:type="dxa"/>
            <w:gridSpan w:val="3"/>
            <w:vMerge w:val="restart"/>
            <w:tcBorders>
              <w:left w:val="single" w:sz="4" w:space="0" w:color="auto"/>
            </w:tcBorders>
          </w:tcPr>
          <w:p w:rsidR="00D81F27" w:rsidRPr="00DF6ACB" w:rsidRDefault="00D81F27" w:rsidP="0084454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жизнедеятельности населения Красногвардейского района </w:t>
            </w:r>
          </w:p>
        </w:tc>
        <w:tc>
          <w:tcPr>
            <w:tcW w:w="24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08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81F27" w:rsidRPr="0032354C" w:rsidRDefault="00BF317D" w:rsidP="00760D1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3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  <w:r w:rsidR="00760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323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745D9E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066FD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6FD2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E96CAE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D81F27" w:rsidTr="0082225A">
        <w:trPr>
          <w:trHeight w:val="497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8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Tr="0082225A">
        <w:trPr>
          <w:trHeight w:val="390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22A81" w:rsidP="00F7195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15520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815CA6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43182F" w:rsidP="00066FD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244140" w:rsidRDefault="000A22ED" w:rsidP="004318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3182F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D81F27" w:rsidTr="0082225A">
        <w:trPr>
          <w:trHeight w:val="345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2354C" w:rsidP="00760D1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</w:t>
            </w:r>
            <w:r w:rsidR="00760D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815CA6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745D9E" w:rsidP="005521B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066FD2" w:rsidP="004318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182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244140" w:rsidRDefault="009816AF" w:rsidP="004318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182F">
              <w:rPr>
                <w:rFonts w:ascii="Times New Roman" w:hAnsi="Times New Roman" w:cs="Times New Roman"/>
                <w:sz w:val="24"/>
                <w:szCs w:val="24"/>
              </w:rPr>
              <w:t>9277</w:t>
            </w:r>
          </w:p>
        </w:tc>
      </w:tr>
      <w:tr w:rsidR="00D81F27" w:rsidTr="0082225A">
        <w:trPr>
          <w:trHeight w:val="300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1B1807" w:rsidP="004C48F6">
            <w:pPr>
              <w:tabs>
                <w:tab w:val="left" w:pos="615"/>
                <w:tab w:val="center" w:pos="936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4346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4C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815CA6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CD0E72" w:rsidTr="0082225A">
        <w:trPr>
          <w:trHeight w:val="537"/>
        </w:trPr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315" w:type="dxa"/>
            <w:gridSpan w:val="3"/>
            <w:vMerge w:val="restart"/>
            <w:tcBorders>
              <w:left w:val="single" w:sz="4" w:space="0" w:color="auto"/>
            </w:tcBorders>
          </w:tcPr>
          <w:p w:rsidR="00D81F27" w:rsidRPr="00DF6ACB" w:rsidRDefault="00D81F27" w:rsidP="0084454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движения на территории Красногвардейского района 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C44287">
            <w:pPr>
              <w:tabs>
                <w:tab w:val="center" w:pos="936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442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0384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1F20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066FD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4632</w:t>
            </w:r>
          </w:p>
        </w:tc>
      </w:tr>
      <w:tr w:rsidR="00D81F27" w:rsidRPr="00CD0E72" w:rsidTr="0082225A">
        <w:trPr>
          <w:trHeight w:val="537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CD0E72" w:rsidTr="0082225A">
        <w:trPr>
          <w:trHeight w:val="784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322A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22A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066FD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</w:t>
            </w:r>
          </w:p>
        </w:tc>
      </w:tr>
      <w:tr w:rsidR="00D81F27" w:rsidRPr="00CD0E72" w:rsidTr="0082225A">
        <w:trPr>
          <w:trHeight w:val="873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1B1807" w:rsidRDefault="00C44287" w:rsidP="003039D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3699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1F20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066FD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</w:t>
            </w:r>
          </w:p>
        </w:tc>
      </w:tr>
      <w:tr w:rsidR="00D81F27" w:rsidRPr="00CD0E72" w:rsidTr="0082225A">
        <w:trPr>
          <w:trHeight w:val="300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2B1B69" w:rsidP="003039D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DF6ACB" w:rsidTr="003A7A20">
        <w:trPr>
          <w:trHeight w:val="300"/>
        </w:trPr>
        <w:tc>
          <w:tcPr>
            <w:tcW w:w="14786" w:type="dxa"/>
            <w:gridSpan w:val="29"/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Задача 1.1. «Совершенствование многоуровней системы профилактики правонарушений и преступлений на территории района, направленной на активизацию борьбы с алкоголизмом, преступностью, ресоциализацию лиц, освободившихся из мест лишения свободы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а также повышения уровня безопасности дорожного движения»</w:t>
            </w:r>
          </w:p>
        </w:tc>
      </w:tr>
      <w:tr w:rsidR="00D81F27" w:rsidRPr="00DF6ACB" w:rsidTr="0082225A">
        <w:trPr>
          <w:trHeight w:val="279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1.1.1.</w:t>
            </w:r>
          </w:p>
        </w:tc>
        <w:tc>
          <w:tcPr>
            <w:tcW w:w="2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профилактике правонарушений и преступлений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0F7202" w:rsidRDefault="005E5BF4" w:rsidP="006F399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F3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97315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7A62D8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D81F27" w:rsidRPr="00DF6ACB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</w:tr>
      <w:tr w:rsidR="00D81F27" w:rsidRPr="00DF6ACB" w:rsidTr="0082225A">
        <w:trPr>
          <w:trHeight w:val="279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DF6ACB" w:rsidTr="0082225A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5E5BF4" w:rsidP="006F399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F39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7A62D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62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0A22ED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</w:tr>
      <w:tr w:rsidR="0082225A" w:rsidRPr="00DF6ACB" w:rsidTr="0082225A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64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1.1.2.</w:t>
            </w: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обеспечению безопасности дорожного движения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342B11">
            <w:pPr>
              <w:tabs>
                <w:tab w:val="left" w:pos="600"/>
                <w:tab w:val="center" w:pos="876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66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64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0A22ED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66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255"/>
        </w:trPr>
        <w:tc>
          <w:tcPr>
            <w:tcW w:w="14786" w:type="dxa"/>
            <w:gridSpan w:val="29"/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1.2. «Создание условий, направленных на повышение эффективности деятельности административной комиссии при администрации Красногвардейского района»</w:t>
            </w:r>
          </w:p>
        </w:tc>
      </w:tr>
      <w:tr w:rsidR="0082225A" w:rsidRPr="00DF6ACB" w:rsidTr="0082225A">
        <w:trPr>
          <w:trHeight w:val="507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3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административной комиссии при администрации района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A3547F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82225A" w:rsidRPr="00CA3A68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</w:t>
            </w:r>
          </w:p>
        </w:tc>
      </w:tr>
      <w:tr w:rsidR="0082225A" w:rsidRPr="00DF6ACB" w:rsidTr="0082225A">
        <w:trPr>
          <w:trHeight w:val="507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8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A3547F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</w:t>
            </w:r>
          </w:p>
        </w:tc>
      </w:tr>
      <w:tr w:rsidR="0082225A" w:rsidRPr="00DF6ACB" w:rsidTr="0082225A">
        <w:trPr>
          <w:trHeight w:val="45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0F720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A3547F">
        <w:trPr>
          <w:trHeight w:val="732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20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796D3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 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82225A" w:rsidRPr="00DF6ACB" w:rsidTr="0082225A">
        <w:trPr>
          <w:trHeight w:val="52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81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0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82225A" w:rsidRPr="00DF6ACB" w:rsidTr="0082225A">
        <w:trPr>
          <w:trHeight w:val="37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2.1. «Создание и реализация комплекса мер по популяризации в обществе здорового образа жизни и формирование негативного отношения к немедицинскому употреблению наркотиков»</w:t>
            </w:r>
          </w:p>
        </w:tc>
      </w:tr>
      <w:tr w:rsidR="0082225A" w:rsidRPr="00DF6ACB" w:rsidTr="0082225A">
        <w:trPr>
          <w:trHeight w:val="43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82225A" w:rsidRPr="00DF6ACB" w:rsidTr="0082225A">
        <w:trPr>
          <w:trHeight w:val="43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5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2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82225A" w:rsidRPr="00DF6ACB" w:rsidTr="0082225A">
        <w:trPr>
          <w:trHeight w:val="49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2.2. 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82225A" w:rsidRPr="00DF6ACB" w:rsidTr="0082225A">
        <w:trPr>
          <w:trHeight w:val="411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мотивацию к здоро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softHyphen/>
              <w:t>вому образу жизни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82225A" w:rsidRPr="00DF6ACB" w:rsidTr="0082225A">
        <w:trPr>
          <w:trHeight w:val="411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6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39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82225A" w:rsidRPr="00DF6ACB" w:rsidTr="0082225A">
        <w:trPr>
          <w:trHeight w:val="36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68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052FD8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42B11" w:rsidP="001B180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10252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2439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</w:t>
            </w:r>
          </w:p>
        </w:tc>
      </w:tr>
      <w:tr w:rsidR="0082225A" w:rsidRPr="00DF6ACB" w:rsidTr="0082225A">
        <w:trPr>
          <w:trHeight w:val="468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2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42B11" w:rsidP="003039D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8827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2439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3378</w:t>
            </w:r>
          </w:p>
        </w:tc>
      </w:tr>
      <w:tr w:rsidR="0082225A" w:rsidRPr="00DF6ACB" w:rsidTr="0082225A">
        <w:trPr>
          <w:trHeight w:val="60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42B1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2439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82225A" w:rsidRPr="00DF6ACB" w:rsidTr="0082225A">
        <w:trPr>
          <w:trHeight w:val="5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  <w:tcBorders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3.1. «</w:t>
            </w:r>
            <w:r w:rsidRPr="00EC658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225A" w:rsidRPr="00DF6ACB" w:rsidTr="0082225A">
        <w:trPr>
          <w:trHeight w:val="763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4B434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Мероприятия,   направленные   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эффективности работы системы профилактики безнадзорности и правонарушений»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E64684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4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82225A" w:rsidRPr="00DF6ACB" w:rsidTr="0082225A">
        <w:trPr>
          <w:trHeight w:val="763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957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85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342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E64684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82225A" w:rsidRPr="00DF6ACB" w:rsidTr="0082225A">
        <w:trPr>
          <w:trHeight w:val="111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E27C67" w:rsidP="003039D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условий, направленных на повышение эффективности деятельности комиссии по делам несовершеннолетних и защите их прав при администрации района»</w:t>
            </w:r>
          </w:p>
        </w:tc>
      </w:tr>
      <w:tr w:rsidR="0082225A" w:rsidRPr="00DF6ACB" w:rsidTr="0082225A">
        <w:trPr>
          <w:trHeight w:val="70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42B11" w:rsidP="003039D9">
            <w:pPr>
              <w:tabs>
                <w:tab w:val="left" w:pos="375"/>
                <w:tab w:val="center" w:pos="720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8827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6F00B0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3378</w:t>
            </w:r>
          </w:p>
        </w:tc>
      </w:tr>
      <w:tr w:rsidR="0082225A" w:rsidRPr="00DF6ACB" w:rsidTr="0082225A">
        <w:trPr>
          <w:trHeight w:val="70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64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42B1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8827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6F00B0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3378</w:t>
            </w:r>
          </w:p>
        </w:tc>
      </w:tr>
      <w:tr w:rsidR="0082225A" w:rsidRPr="00DF6ACB" w:rsidTr="0082225A">
        <w:trPr>
          <w:trHeight w:val="54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5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64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ED093D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природного,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техногенного характера, пожарная безопасность и защита населения на территории Красногвардейского района 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9A1E88" w:rsidP="009C70F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9C70FD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BF79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</w:t>
            </w:r>
          </w:p>
        </w:tc>
      </w:tr>
      <w:tr w:rsidR="0082225A" w:rsidRPr="00DF6ACB" w:rsidTr="0082225A">
        <w:trPr>
          <w:trHeight w:val="564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42B1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60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42B1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72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9A1E88" w:rsidP="009C70F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9C70FD"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B10EE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10E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</w:t>
            </w:r>
          </w:p>
        </w:tc>
      </w:tr>
      <w:tr w:rsidR="0082225A" w:rsidRPr="00DF6ACB" w:rsidTr="0082225A">
        <w:trPr>
          <w:trHeight w:val="5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9468CE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4.1.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2225A" w:rsidRPr="00DF6ACB" w:rsidTr="0082225A">
        <w:trPr>
          <w:trHeight w:val="46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4.1.1. «Мероприятия в рамках подпрограммы «Снижение </w:t>
            </w:r>
          </w:p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рисков и смягчение 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последствий чрезвычайных ситуаций природного характера, пожарная безопасность и защита населения»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9A1E88" w:rsidP="009C70F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9C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</w:tr>
      <w:tr w:rsidR="0082225A" w:rsidRPr="00DF6ACB" w:rsidTr="0082225A">
        <w:trPr>
          <w:trHeight w:val="46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64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737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9A1E88" w:rsidP="009C70F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9C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</w:tr>
      <w:tr w:rsidR="0082225A" w:rsidRPr="00DF6ACB" w:rsidTr="0082225A">
        <w:trPr>
          <w:trHeight w:val="80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3970" w:type="dxa"/>
            <w:gridSpan w:val="26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4.2. «Обеспечение вызова экстренных оперативных служб по единому номеру «112»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25A" w:rsidRPr="00DF6ACB" w:rsidTr="0082225A">
        <w:trPr>
          <w:trHeight w:val="31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342B11" w:rsidP="009C70F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9C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BF79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3554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15546</w:t>
            </w:r>
          </w:p>
        </w:tc>
      </w:tr>
      <w:tr w:rsidR="0082225A" w:rsidRPr="00DF6ACB" w:rsidTr="0082225A">
        <w:trPr>
          <w:trHeight w:val="31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43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49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342B11" w:rsidP="009C70FD">
            <w:pPr>
              <w:tabs>
                <w:tab w:val="left" w:pos="375"/>
                <w:tab w:val="center" w:pos="720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9C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409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BF79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15546</w:t>
            </w:r>
          </w:p>
        </w:tc>
      </w:tr>
      <w:tr w:rsidR="0082225A" w:rsidRPr="00DF6ACB" w:rsidTr="0082225A">
        <w:trPr>
          <w:trHeight w:val="64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400F67" w:rsidRDefault="007B0635" w:rsidP="007B0635">
            <w:pPr>
              <w:tabs>
                <w:tab w:val="left" w:pos="195"/>
                <w:tab w:val="center" w:pos="720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E27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34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5</w:t>
            </w:r>
          </w:p>
          <w:p w:rsidR="0082225A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1B300F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Профилактика проявлений терроризма и экстремизма в Красногвардейском районе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BF79E6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</w:t>
            </w:r>
            <w:r w:rsidR="00342B1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82225A" w:rsidRPr="00DF6ACB" w:rsidTr="0082225A">
        <w:trPr>
          <w:trHeight w:val="2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BF79E6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82225A" w:rsidRPr="00DF6ACB" w:rsidTr="0082225A">
        <w:trPr>
          <w:trHeight w:val="18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5.1. «Разработка и внедрение современных методик изучения состояния общественного мнения, прогнозирование основных тенденций его развития, оценка рисков и последствий деструктивных процессов в обществе»</w:t>
            </w:r>
          </w:p>
        </w:tc>
      </w:tr>
      <w:tr w:rsidR="0082225A" w:rsidRPr="00DF6ACB" w:rsidTr="0082225A">
        <w:trPr>
          <w:trHeight w:val="240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5.1.1. «Нормативно-правовое информационно-пропагандистское обеспечение профилактики терроризма и экстремизма»</w:t>
            </w:r>
          </w:p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82225A" w:rsidRPr="00DF6ACB" w:rsidTr="0082225A">
        <w:trPr>
          <w:trHeight w:val="702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49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61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42B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42B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82225A" w:rsidRPr="00DF6ACB" w:rsidTr="0082225A">
        <w:trPr>
          <w:trHeight w:val="63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5.2. «Разработка комплексных мер по снижению негативного воздействия на состояние общественного мнения средств массовой информации, рекламы»</w:t>
            </w:r>
          </w:p>
        </w:tc>
      </w:tr>
      <w:tr w:rsidR="0082225A" w:rsidRPr="00DF6ACB" w:rsidTr="0082225A">
        <w:trPr>
          <w:trHeight w:val="411"/>
        </w:trPr>
        <w:tc>
          <w:tcPr>
            <w:tcW w:w="1943" w:type="dxa"/>
            <w:gridSpan w:val="3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5.2.1. «Мероприятие общей профилактики экстремистских и террористических проявлений»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2225A" w:rsidRPr="00DF6ACB" w:rsidTr="0082225A">
        <w:trPr>
          <w:trHeight w:val="51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36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36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2225A" w:rsidRPr="00DF6ACB" w:rsidTr="0082225A">
        <w:trPr>
          <w:trHeight w:val="33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73D1" w:rsidRPr="00DF6ACB" w:rsidTr="0082225A">
        <w:trPr>
          <w:trHeight w:val="365"/>
        </w:trPr>
        <w:tc>
          <w:tcPr>
            <w:tcW w:w="1943" w:type="dxa"/>
            <w:gridSpan w:val="3"/>
            <w:vMerge w:val="restart"/>
            <w:tcBorders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DF6ACB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5D2E52" w:rsidRDefault="00E5603A" w:rsidP="001F127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97525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D0E72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A3A68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A3A68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86447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5443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3D1" w:rsidRPr="00E96CAE" w:rsidRDefault="005F73D1" w:rsidP="0086447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5F73D1" w:rsidRPr="00DF6ACB" w:rsidTr="0082225A">
        <w:trPr>
          <w:trHeight w:val="365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DF6ACB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5D2E52" w:rsidRDefault="00C81F85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D0E72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A3A68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6686" w:rsidRPr="00DF6ACB" w:rsidTr="0082225A">
        <w:trPr>
          <w:trHeight w:val="405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DF6ACB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5D2E52" w:rsidRDefault="00342B11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15520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D0E72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A3A68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815CA6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6473</w:t>
            </w:r>
          </w:p>
        </w:tc>
      </w:tr>
      <w:tr w:rsidR="00756686" w:rsidRPr="00DF6ACB" w:rsidTr="0082225A">
        <w:trPr>
          <w:trHeight w:val="414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DF6ACB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5D2E52" w:rsidRDefault="001F1276" w:rsidP="00E560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E560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D0E72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A3A68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815CA6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19277</w:t>
            </w:r>
          </w:p>
        </w:tc>
      </w:tr>
      <w:tr w:rsidR="00756686" w:rsidRPr="00DF6ACB" w:rsidTr="0082225A">
        <w:trPr>
          <w:trHeight w:val="432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DF6ACB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5D2E52" w:rsidRDefault="00756686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CD0E72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CA3A68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815CA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81F27" w:rsidRPr="00DF6ACB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D62" w:rsidRDefault="00B84D62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274FC0" w:rsidTr="00A51CEC">
        <w:tc>
          <w:tcPr>
            <w:tcW w:w="4897" w:type="dxa"/>
          </w:tcPr>
          <w:p w:rsidR="00274FC0" w:rsidRDefault="00274FC0" w:rsidP="00A51CEC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74FC0" w:rsidRDefault="00274FC0" w:rsidP="00274FC0">
      <w:pPr>
        <w:tabs>
          <w:tab w:val="left" w:pos="5370"/>
        </w:tabs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74FC0" w:rsidRDefault="00274FC0" w:rsidP="00274FC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274FC0" w:rsidRDefault="00274FC0" w:rsidP="00274FC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 этапе реализации</w:t>
      </w:r>
    </w:p>
    <w:p w:rsidR="00274FC0" w:rsidRDefault="00274FC0" w:rsidP="00274FC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19" w:type="dxa"/>
        <w:tblLook w:val="04A0"/>
      </w:tblPr>
      <w:tblGrid>
        <w:gridCol w:w="1752"/>
        <w:gridCol w:w="121"/>
        <w:gridCol w:w="68"/>
        <w:gridCol w:w="2247"/>
        <w:gridCol w:w="390"/>
        <w:gridCol w:w="76"/>
        <w:gridCol w:w="1860"/>
        <w:gridCol w:w="24"/>
        <w:gridCol w:w="938"/>
        <w:gridCol w:w="84"/>
        <w:gridCol w:w="1179"/>
        <w:gridCol w:w="1150"/>
        <w:gridCol w:w="126"/>
        <w:gridCol w:w="272"/>
        <w:gridCol w:w="878"/>
        <w:gridCol w:w="409"/>
        <w:gridCol w:w="725"/>
        <w:gridCol w:w="171"/>
        <w:gridCol w:w="79"/>
        <w:gridCol w:w="1005"/>
        <w:gridCol w:w="15"/>
        <w:gridCol w:w="6"/>
        <w:gridCol w:w="9"/>
        <w:gridCol w:w="15"/>
        <w:gridCol w:w="15"/>
        <w:gridCol w:w="15"/>
        <w:gridCol w:w="30"/>
        <w:gridCol w:w="15"/>
        <w:gridCol w:w="1112"/>
        <w:gridCol w:w="484"/>
        <w:gridCol w:w="15"/>
        <w:gridCol w:w="15"/>
        <w:gridCol w:w="6"/>
        <w:gridCol w:w="9"/>
        <w:gridCol w:w="15"/>
        <w:gridCol w:w="6"/>
        <w:gridCol w:w="12"/>
        <w:gridCol w:w="27"/>
        <w:gridCol w:w="30"/>
        <w:gridCol w:w="614"/>
      </w:tblGrid>
      <w:tr w:rsidR="00D94251" w:rsidTr="00BC0A6F">
        <w:trPr>
          <w:trHeight w:val="660"/>
        </w:trPr>
        <w:tc>
          <w:tcPr>
            <w:tcW w:w="1873" w:type="dxa"/>
            <w:gridSpan w:val="2"/>
            <w:vMerge w:val="restart"/>
            <w:tcBorders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26" w:type="dxa"/>
            <w:gridSpan w:val="3"/>
            <w:vMerge w:val="restart"/>
            <w:tcBorders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06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рублей), годы</w:t>
            </w:r>
          </w:p>
        </w:tc>
        <w:tc>
          <w:tcPr>
            <w:tcW w:w="1830" w:type="dxa"/>
            <w:gridSpan w:val="17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4251" w:rsidRPr="00474579" w:rsidRDefault="00D94251" w:rsidP="00B9784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  <w:r w:rsidR="00A63508"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A63508"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2021-202</w:t>
            </w:r>
            <w:r w:rsidR="00B9784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г.г.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10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vMerge/>
            <w:tcBorders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474579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A6F" w:rsidRPr="00474579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A6F" w:rsidRPr="00474579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A6F" w:rsidRPr="00474579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A6F" w:rsidRPr="00474579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A6F" w:rsidRPr="00474579" w:rsidRDefault="00591503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="00647C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30" w:type="dxa"/>
            <w:gridSpan w:val="17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115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vMerge/>
            <w:tcBorders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315"/>
        </w:trPr>
        <w:tc>
          <w:tcPr>
            <w:tcW w:w="1873" w:type="dxa"/>
            <w:gridSpan w:val="2"/>
            <w:vMerge w:val="restart"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auto"/>
            </w:tcBorders>
          </w:tcPr>
          <w:p w:rsidR="00BC0A6F" w:rsidRPr="00DF6ACB" w:rsidRDefault="00BC0A6F" w:rsidP="000F3F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жизнедеятельности населения Красногвардейского района </w:t>
            </w:r>
          </w:p>
        </w:tc>
        <w:tc>
          <w:tcPr>
            <w:tcW w:w="23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000A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36BAA">
            <w:pPr>
              <w:tabs>
                <w:tab w:val="left" w:pos="240"/>
                <w:tab w:val="center" w:pos="523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19491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C82CAD">
            <w:pPr>
              <w:tabs>
                <w:tab w:val="left" w:pos="240"/>
                <w:tab w:val="center" w:pos="530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F600F2" w:rsidP="00FF5D7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F5D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31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591503" w:rsidP="00BB1F0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591503" w:rsidP="00BB1F0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7527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E96CAE" w:rsidRDefault="001A3205" w:rsidP="00BF317D">
            <w:pPr>
              <w:tabs>
                <w:tab w:val="left" w:pos="525"/>
                <w:tab w:val="center" w:pos="95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71775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E96CAE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31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E715CD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E96CAE" w:rsidRDefault="002F0D1A" w:rsidP="00E715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E96CAE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390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3877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B742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A63C5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63B6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63B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244140" w:rsidRDefault="002F0D1A" w:rsidP="00E715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244140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34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7C3EF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BB1F0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F2744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63B6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63B6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5872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244140" w:rsidRDefault="001A3205" w:rsidP="00E715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62728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244140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Tr="00BC0A6F">
        <w:trPr>
          <w:trHeight w:val="300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815CA6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244140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244140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244140" w:rsidRDefault="00163B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244140" w:rsidRDefault="002F0D1A" w:rsidP="00E715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244140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CD0E72" w:rsidTr="00BC0A6F">
        <w:trPr>
          <w:trHeight w:val="537"/>
        </w:trPr>
        <w:tc>
          <w:tcPr>
            <w:tcW w:w="1873" w:type="dxa"/>
            <w:gridSpan w:val="2"/>
            <w:vMerge w:val="restart"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auto"/>
            </w:tcBorders>
          </w:tcPr>
          <w:p w:rsidR="00BC0A6F" w:rsidRPr="00DF6ACB" w:rsidRDefault="00BC0A6F" w:rsidP="00D13CC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на территории Красногвардейского района 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62589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BA391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5702E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72D38" w:rsidP="006E10E2">
            <w:pPr>
              <w:tabs>
                <w:tab w:val="left" w:pos="300"/>
                <w:tab w:val="left" w:pos="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D2767E" w:rsidP="00BB00B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DB2F9B" w:rsidP="00E715CD">
            <w:pPr>
              <w:tabs>
                <w:tab w:val="left" w:pos="255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5752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CD0E72" w:rsidTr="00BC0A6F">
        <w:trPr>
          <w:trHeight w:val="537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2F0D1A" w:rsidP="00E715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CD0E72" w:rsidTr="00BC0A6F">
        <w:trPr>
          <w:trHeight w:val="784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DC48B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5702E8">
            <w:pPr>
              <w:tabs>
                <w:tab w:val="left" w:pos="300"/>
                <w:tab w:val="left" w:pos="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4206E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072B98" w:rsidP="00EF41ED">
            <w:pPr>
              <w:tabs>
                <w:tab w:val="left" w:pos="255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CC5212" w:rsidP="00BC0A6F">
            <w:pPr>
              <w:tabs>
                <w:tab w:val="left" w:pos="255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8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DB2F9B" w:rsidP="00DD20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</w:t>
            </w: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CD0E72" w:rsidTr="00BC0A6F">
        <w:trPr>
          <w:trHeight w:val="873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BA391F">
            <w:pPr>
              <w:tabs>
                <w:tab w:val="center" w:pos="523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BC0A6F" w:rsidP="0046587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01170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6F0921" w:rsidRDefault="00DB2F9B" w:rsidP="009F1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  <w:tc>
          <w:tcPr>
            <w:tcW w:w="6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CD0E72" w:rsidTr="00BC0A6F">
        <w:trPr>
          <w:trHeight w:val="300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2F0D1A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CD0E72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B8" w:rsidRPr="00DF6ACB" w:rsidTr="00384615">
        <w:trPr>
          <w:trHeight w:val="300"/>
        </w:trPr>
        <w:tc>
          <w:tcPr>
            <w:tcW w:w="15330" w:type="dxa"/>
            <w:gridSpan w:val="35"/>
            <w:tcBorders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79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1.1.1.</w:t>
            </w:r>
          </w:p>
        </w:tc>
        <w:tc>
          <w:tcPr>
            <w:tcW w:w="243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профилактике правонарушений и преступлений</w:t>
            </w:r>
          </w:p>
        </w:tc>
        <w:tc>
          <w:tcPr>
            <w:tcW w:w="23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2589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880C1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BC0A6F" w:rsidP="0046587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011701" w:rsidP="00BF5846">
            <w:pPr>
              <w:tabs>
                <w:tab w:val="left" w:pos="435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F41F0" w:rsidP="0014339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3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F6758" w:rsidRDefault="003234C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79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F675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2589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D0E72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4225C3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011701" w:rsidP="004225C3">
            <w:pPr>
              <w:tabs>
                <w:tab w:val="left" w:pos="435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835B4E" w:rsidP="0014339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39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F6758" w:rsidRDefault="003234C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1528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64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1.1.2.</w:t>
            </w: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обеспечению безопасности дорожного движения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63E5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47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4339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43757F" w:rsidP="00307E45">
            <w:pPr>
              <w:tabs>
                <w:tab w:val="left" w:pos="645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64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3573E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3573E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43757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4339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2F0D1A" w:rsidP="00EF41ED">
            <w:pPr>
              <w:tabs>
                <w:tab w:val="left" w:pos="645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CC5212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  <w:bottom w:val="nil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59" w:rsidRPr="00DF6ACB" w:rsidTr="00384615">
        <w:trPr>
          <w:trHeight w:val="255"/>
        </w:trPr>
        <w:tc>
          <w:tcPr>
            <w:tcW w:w="15330" w:type="dxa"/>
            <w:gridSpan w:val="35"/>
            <w:tcBorders>
              <w:top w:val="nil"/>
              <w:bottom w:val="nil"/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1.2. «Создание условий, направленных на повышение эффективности деятельности административной комиссии при администрации</w:t>
            </w:r>
          </w:p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Красногвардейского района»</w:t>
            </w:r>
          </w:p>
        </w:tc>
        <w:tc>
          <w:tcPr>
            <w:tcW w:w="689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667459" w:rsidRPr="00DF6ACB" w:rsidRDefault="00667459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507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82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созданию и организации деятельности административной комиссии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5824A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8F017F" w:rsidP="00E27C6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8F017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8F017F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2F0D1A" w:rsidP="00B73A8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</w:t>
            </w:r>
          </w:p>
        </w:tc>
        <w:tc>
          <w:tcPr>
            <w:tcW w:w="689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50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8F017F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48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F153C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5824A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8F017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8F017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8F017F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2F0D1A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45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8F017F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C0A6F" w:rsidRPr="00CA3A68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45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520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4669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района» 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125D2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52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581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40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631F6F">
        <w:trPr>
          <w:trHeight w:val="37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  <w:bottom w:val="nil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75"/>
        </w:trPr>
        <w:tc>
          <w:tcPr>
            <w:tcW w:w="15300" w:type="dxa"/>
            <w:gridSpan w:val="32"/>
            <w:tcBorders>
              <w:top w:val="nil"/>
              <w:bottom w:val="nil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2.1. «Создание и реализация комплекса мер по популяризации в обществе здорового образа жизни и формирование негативного отношения к немедицинскому употреблению наркотиков»</w:t>
            </w:r>
          </w:p>
        </w:tc>
        <w:tc>
          <w:tcPr>
            <w:tcW w:w="719" w:type="dxa"/>
            <w:gridSpan w:val="8"/>
            <w:tcBorders>
              <w:top w:val="nil"/>
              <w:left w:val="single" w:sz="4" w:space="0" w:color="auto"/>
              <w:bottom w:val="nil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3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  <w:p w:rsidR="00BC0A6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91219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5677D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3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5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2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91219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5677D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9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1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75"/>
        </w:trPr>
        <w:tc>
          <w:tcPr>
            <w:tcW w:w="15375" w:type="dxa"/>
            <w:gridSpan w:val="38"/>
            <w:tcBorders>
              <w:top w:val="nil"/>
              <w:bottom w:val="nil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2.2. 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11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BC0A6F" w:rsidRPr="00274CC2" w:rsidRDefault="00BC0A6F" w:rsidP="00D13CCE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мотивацию к здоровому 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образу жизни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04" w:type="dxa"/>
            <w:gridSpan w:val="6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11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6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125D2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39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689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36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406A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7D2BC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067D6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68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Pr="00274CC2" w:rsidRDefault="00BC0A6F" w:rsidP="0084454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Красногвардейского района»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1B1D1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D71506">
            <w:pPr>
              <w:tabs>
                <w:tab w:val="left" w:pos="225"/>
                <w:tab w:val="center" w:pos="530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9966C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9966C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10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2F0D1A">
            <w:pPr>
              <w:tabs>
                <w:tab w:val="left" w:pos="420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624C8D">
            <w:pPr>
              <w:tabs>
                <w:tab w:val="left" w:pos="420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6259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468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EF2ED4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2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CF675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CF6758">
            <w:pPr>
              <w:tabs>
                <w:tab w:val="left" w:pos="225"/>
                <w:tab w:val="center" w:pos="523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3B6BED" w:rsidP="00CF675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60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1B1D12">
            <w:pPr>
              <w:tabs>
                <w:tab w:val="center" w:pos="361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3558D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D71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EF2ED4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EF2ED4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375"/>
        </w:trPr>
        <w:tc>
          <w:tcPr>
            <w:tcW w:w="15330" w:type="dxa"/>
            <w:gridSpan w:val="35"/>
            <w:tcBorders>
              <w:top w:val="nil"/>
              <w:bottom w:val="nil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3.1. «</w:t>
            </w:r>
            <w:r w:rsidRPr="00EC658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9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763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4B434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Мероприятия,   направленные   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повышение эффективности работы системы профилактики безнадзорности и правонарушений»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1B1D1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B6059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D71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443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734" w:type="dxa"/>
            <w:gridSpan w:val="9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763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443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4" w:type="dxa"/>
            <w:gridSpan w:val="9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95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A443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A443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BA443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4" w:type="dxa"/>
            <w:gridSpan w:val="9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8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1B1D1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B6059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D71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443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1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4435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734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111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EF2ED4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375"/>
        </w:trPr>
        <w:tc>
          <w:tcPr>
            <w:tcW w:w="15270" w:type="dxa"/>
            <w:gridSpan w:val="30"/>
            <w:tcBorders>
              <w:bottom w:val="nil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условий, направленных на повышение эффективности деятельности комиссии по делам несовершеннолетних и защите их прав при администрации района»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70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6E2EA8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3B06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3B06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</w:t>
            </w:r>
          </w:p>
        </w:tc>
        <w:tc>
          <w:tcPr>
            <w:tcW w:w="713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70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6E2EA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3B06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3B06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64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6E2EA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3B06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3B06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4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6E2EA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A3B06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BA3B06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651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6E2EA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A3B06" w:rsidP="0090177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BA3B06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64"/>
        </w:trPr>
        <w:tc>
          <w:tcPr>
            <w:tcW w:w="1752" w:type="dxa"/>
            <w:vMerge w:val="restart"/>
            <w:tcBorders>
              <w:top w:val="nil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A6F" w:rsidRPr="004B434F" w:rsidRDefault="00BC0A6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0A6F" w:rsidRPr="004B434F" w:rsidRDefault="00BC0A6F" w:rsidP="0084454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природного, техногенного характера, пожарная безопасность и защита населения на территории Красногвардейского района 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017D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5111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17032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10255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1A441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14299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7542</w:t>
            </w:r>
          </w:p>
        </w:tc>
        <w:tc>
          <w:tcPr>
            <w:tcW w:w="106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1D0C87" w:rsidP="00F41A08">
            <w:pPr>
              <w:tabs>
                <w:tab w:val="left" w:pos="450"/>
                <w:tab w:val="center" w:pos="90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0D1A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69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9B00A2" w:rsidP="00F41A08">
            <w:pPr>
              <w:tabs>
                <w:tab w:val="left" w:pos="450"/>
                <w:tab w:val="center" w:pos="90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59262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64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60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3B6BE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2F0D1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72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017D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17032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BC0A6F" w:rsidP="00A26B2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4F4F4E" w:rsidP="001A44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4411">
              <w:rPr>
                <w:rFonts w:ascii="Times New Roman" w:hAnsi="Times New Roman" w:cs="Times New Roman"/>
                <w:sz w:val="24"/>
                <w:szCs w:val="24"/>
              </w:rPr>
              <w:t>4299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Pr="00DF6ACB" w:rsidRDefault="003B6BE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7547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1D0C87" w:rsidP="00F41A08">
            <w:pPr>
              <w:tabs>
                <w:tab w:val="left" w:pos="435"/>
                <w:tab w:val="center" w:pos="90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6BED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A6F" w:rsidRDefault="009B00A2" w:rsidP="00F41A08">
            <w:pPr>
              <w:tabs>
                <w:tab w:val="left" w:pos="435"/>
                <w:tab w:val="center" w:pos="90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59262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A6F" w:rsidRPr="00DF6ACB" w:rsidTr="00E906CB">
        <w:trPr>
          <w:trHeight w:val="57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0A6F" w:rsidRPr="00E47604" w:rsidRDefault="00BC0A6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3B6BE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Pr="00DF6ACB" w:rsidRDefault="003B6BE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3B6BED" w:rsidP="00BC0A6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A6F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BC0A6F" w:rsidRDefault="00BC0A6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375"/>
        </w:trPr>
        <w:tc>
          <w:tcPr>
            <w:tcW w:w="15306" w:type="dxa"/>
            <w:gridSpan w:val="33"/>
            <w:tcBorders>
              <w:top w:val="nil"/>
              <w:bottom w:val="nil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4.1.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713" w:type="dxa"/>
            <w:gridSpan w:val="7"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37B" w:rsidRPr="00DF6ACB" w:rsidTr="00E906CB">
        <w:trPr>
          <w:trHeight w:val="46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30337B" w:rsidRPr="004B434F" w:rsidRDefault="0030337B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337B" w:rsidRDefault="0030337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«Мероприятия в рамках подпрограммы «Снижение </w:t>
            </w:r>
          </w:p>
          <w:p w:rsidR="0030337B" w:rsidRDefault="0030337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рисков и смягчение </w:t>
            </w:r>
          </w:p>
          <w:p w:rsidR="0030337B" w:rsidRPr="004B434F" w:rsidRDefault="0030337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последствий чрезвычайных ситуаций природного характера, пожарная безопасность и защита населения»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Pr="00DF6ACB" w:rsidRDefault="0030337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Pr="00DF6ACB" w:rsidRDefault="0030337B" w:rsidP="00F425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Pr="00DF6ACB" w:rsidRDefault="0030337B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12122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Pr="00DF6ACB" w:rsidRDefault="0030337B" w:rsidP="00B8250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Pr="00DF6ACB" w:rsidRDefault="001A4411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6973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Pr="00DF6ACB" w:rsidRDefault="009A0A18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0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Default="009A0A18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7B" w:rsidRDefault="00E371DD" w:rsidP="00A63C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22399</w:t>
            </w:r>
          </w:p>
        </w:tc>
        <w:tc>
          <w:tcPr>
            <w:tcW w:w="749" w:type="dxa"/>
            <w:gridSpan w:val="10"/>
            <w:vMerge w:val="restart"/>
            <w:tcBorders>
              <w:top w:val="nil"/>
              <w:left w:val="single" w:sz="4" w:space="0" w:color="auto"/>
            </w:tcBorders>
          </w:tcPr>
          <w:p w:rsidR="0030337B" w:rsidRDefault="0030337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4D" w:rsidRPr="00DF6ACB" w:rsidTr="00E906CB">
        <w:trPr>
          <w:trHeight w:val="46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28404D" w:rsidRPr="004B434F" w:rsidRDefault="0028404D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9A0A18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4D" w:rsidRPr="00DF6ACB" w:rsidTr="00E906CB">
        <w:trPr>
          <w:trHeight w:val="59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28404D" w:rsidRPr="004B434F" w:rsidRDefault="0028404D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9A0A18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4D" w:rsidRPr="00DF6ACB" w:rsidTr="00E906CB">
        <w:trPr>
          <w:trHeight w:val="73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28404D" w:rsidRPr="004B434F" w:rsidRDefault="0028404D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017D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12122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BB497E">
            <w:pPr>
              <w:tabs>
                <w:tab w:val="left" w:pos="330"/>
                <w:tab w:val="center" w:pos="666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1A441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6973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9A0A18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E371DD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22399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4D" w:rsidRPr="00DF6ACB" w:rsidTr="00E906CB">
        <w:trPr>
          <w:trHeight w:val="80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28404D" w:rsidRPr="004B434F" w:rsidRDefault="0028404D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Pr="00DF6ACB" w:rsidRDefault="009A0A1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Default="009A0A18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4D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  <w:bottom w:val="nil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337B" w:rsidRPr="00DF6ACB" w:rsidTr="00384615">
        <w:trPr>
          <w:trHeight w:val="375"/>
        </w:trPr>
        <w:tc>
          <w:tcPr>
            <w:tcW w:w="15270" w:type="dxa"/>
            <w:gridSpan w:val="30"/>
            <w:tcBorders>
              <w:top w:val="nil"/>
              <w:bottom w:val="nil"/>
              <w:right w:val="single" w:sz="4" w:space="0" w:color="auto"/>
            </w:tcBorders>
          </w:tcPr>
          <w:p w:rsidR="0030337B" w:rsidRDefault="0030337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4.2. «Обеспечение вызова экстренных оперативных служб по единому номеру «112»</w:t>
            </w:r>
          </w:p>
        </w:tc>
        <w:tc>
          <w:tcPr>
            <w:tcW w:w="749" w:type="dxa"/>
            <w:gridSpan w:val="10"/>
            <w:tcBorders>
              <w:top w:val="nil"/>
              <w:left w:val="single" w:sz="4" w:space="0" w:color="auto"/>
              <w:bottom w:val="nil"/>
            </w:tcBorders>
          </w:tcPr>
          <w:p w:rsidR="0030337B" w:rsidRDefault="0030337B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04D" w:rsidRPr="00DF6ACB" w:rsidTr="00E906CB">
        <w:trPr>
          <w:trHeight w:val="31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4D" w:rsidRPr="00E47604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8404D" w:rsidRPr="00E47604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7067F6">
            <w:pPr>
              <w:tabs>
                <w:tab w:val="left" w:pos="405"/>
                <w:tab w:val="center" w:pos="666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8245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8114E1" w:rsidP="001A44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76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4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8114E1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7295</w:t>
            </w: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8114E1" w:rsidP="0028404D">
            <w:pPr>
              <w:tabs>
                <w:tab w:val="left" w:pos="495"/>
                <w:tab w:val="left" w:pos="600"/>
                <w:tab w:val="center" w:pos="912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5872</w:t>
            </w:r>
          </w:p>
        </w:tc>
        <w:tc>
          <w:tcPr>
            <w:tcW w:w="174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9B00A2" w:rsidP="00EF41ED">
            <w:pPr>
              <w:tabs>
                <w:tab w:val="left" w:pos="495"/>
                <w:tab w:val="left" w:pos="600"/>
                <w:tab w:val="center" w:pos="912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36863</w:t>
            </w:r>
          </w:p>
        </w:tc>
        <w:tc>
          <w:tcPr>
            <w:tcW w:w="704" w:type="dxa"/>
            <w:gridSpan w:val="6"/>
            <w:vMerge w:val="restart"/>
            <w:tcBorders>
              <w:top w:val="nil"/>
              <w:lef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04D" w:rsidRPr="00DF6ACB" w:rsidTr="00E906CB">
        <w:trPr>
          <w:trHeight w:val="31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4D" w:rsidRPr="00E47604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8114E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04D" w:rsidRPr="00DF6ACB" w:rsidTr="00E906CB">
        <w:trPr>
          <w:trHeight w:val="43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4D" w:rsidRPr="00E47604" w:rsidRDefault="0028404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8114E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4D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28404D" w:rsidRDefault="0028404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E906CB">
        <w:trPr>
          <w:trHeight w:val="49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1A44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A76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441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2F0D1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8114E1" w:rsidP="002F0D1A">
            <w:pPr>
              <w:tabs>
                <w:tab w:val="left" w:pos="495"/>
                <w:tab w:val="left" w:pos="600"/>
                <w:tab w:val="center" w:pos="912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5872</w:t>
            </w:r>
          </w:p>
        </w:tc>
        <w:tc>
          <w:tcPr>
            <w:tcW w:w="1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B00A2" w:rsidP="00DF3609">
            <w:pPr>
              <w:tabs>
                <w:tab w:val="left" w:pos="495"/>
                <w:tab w:val="left" w:pos="600"/>
                <w:tab w:val="center" w:pos="912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36863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4E1" w:rsidRPr="00DF6ACB" w:rsidTr="00E906CB">
        <w:trPr>
          <w:trHeight w:val="64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Default="008114E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E906CB">
        <w:trPr>
          <w:trHeight w:val="34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8114E1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84454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Профилактика проявлений терроризма и экстремизма в Красногвардейском районе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9D72A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9D72A1" w:rsidP="009D72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E906CB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E906CB">
        <w:trPr>
          <w:trHeight w:val="27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  <w:bottom w:val="nil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E906CB">
        <w:trPr>
          <w:trHeight w:val="27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9D72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2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689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E906CB">
        <w:trPr>
          <w:trHeight w:val="18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384615">
        <w:trPr>
          <w:trHeight w:val="375"/>
        </w:trPr>
        <w:tc>
          <w:tcPr>
            <w:tcW w:w="15336" w:type="dxa"/>
            <w:gridSpan w:val="36"/>
            <w:tcBorders>
              <w:top w:val="nil"/>
              <w:bottom w:val="nil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5.1. «Разработка и внедрение современных методик изучения состояния общественного мнения, прогнозирование основных тенденций его развития, </w:t>
            </w:r>
          </w:p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рисков и последствий деструктивных процессов в обществе»</w:t>
            </w:r>
          </w:p>
        </w:tc>
        <w:tc>
          <w:tcPr>
            <w:tcW w:w="68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240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5.1.1. «Нормативно-правовое информационно-пропагандистское обеспечение профилактики терроризма и экстремизма»</w:t>
            </w:r>
          </w:p>
          <w:p w:rsidR="008114E1" w:rsidRPr="00E47604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9D72A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1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702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49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61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9D72A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63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4E1" w:rsidRDefault="00C72277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384615">
        <w:trPr>
          <w:trHeight w:val="375"/>
        </w:trPr>
        <w:tc>
          <w:tcPr>
            <w:tcW w:w="15348" w:type="dxa"/>
            <w:gridSpan w:val="37"/>
            <w:tcBorders>
              <w:bottom w:val="nil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5.2. «Разработка комплексных мер по снижению негативного воздействия на состояние общественного мнения средств массовой информации, </w:t>
            </w:r>
          </w:p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рекламы»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411"/>
        </w:trPr>
        <w:tc>
          <w:tcPr>
            <w:tcW w:w="1941" w:type="dxa"/>
            <w:gridSpan w:val="3"/>
            <w:vMerge w:val="restart"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14E1" w:rsidRPr="00E47604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5.2.1. «Мероприятие общей профилактики экстремистских и террористических проявлений»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" w:type="dxa"/>
            <w:gridSpan w:val="6"/>
            <w:vMerge w:val="restart"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51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36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36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14E1" w:rsidRPr="00DF6ACB" w:rsidTr="0028404D">
        <w:trPr>
          <w:trHeight w:val="33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Pr="00DF6ACB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9D72A1" w:rsidP="0028404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8114E1" w:rsidRDefault="008114E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7A9" w:rsidRPr="00DF6ACB" w:rsidTr="0028404D">
        <w:trPr>
          <w:trHeight w:val="365"/>
        </w:trPr>
        <w:tc>
          <w:tcPr>
            <w:tcW w:w="1941" w:type="dxa"/>
            <w:gridSpan w:val="3"/>
            <w:vMerge w:val="restart"/>
            <w:tcBorders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0A2A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19491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9F789B">
            <w:pPr>
              <w:tabs>
                <w:tab w:val="left" w:pos="240"/>
                <w:tab w:val="center" w:pos="530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16534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10142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7527</w:t>
            </w:r>
          </w:p>
        </w:tc>
        <w:tc>
          <w:tcPr>
            <w:tcW w:w="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E96CAE" w:rsidRDefault="003467A9" w:rsidP="00DD70AE">
            <w:pPr>
              <w:tabs>
                <w:tab w:val="left" w:pos="525"/>
                <w:tab w:val="center" w:pos="95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71775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3467A9" w:rsidRPr="00E96CAE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A9" w:rsidRPr="00DF6ACB" w:rsidTr="0028404D">
        <w:trPr>
          <w:trHeight w:val="365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0A2A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E96CAE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  <w:bottom w:val="nil"/>
            </w:tcBorders>
          </w:tcPr>
          <w:p w:rsidR="003467A9" w:rsidRPr="00E96CAE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A9" w:rsidRPr="00DF6ACB" w:rsidTr="0028404D">
        <w:trPr>
          <w:trHeight w:val="405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F153C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2C62B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</w:t>
            </w: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244140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</w:t>
            </w:r>
          </w:p>
        </w:tc>
        <w:tc>
          <w:tcPr>
            <w:tcW w:w="713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3467A9" w:rsidRPr="00244140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A9" w:rsidRPr="00DF6ACB" w:rsidTr="0028404D">
        <w:trPr>
          <w:trHeight w:val="414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C037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2C62B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18041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14998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8546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DF6ACB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5872</w:t>
            </w: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A9" w:rsidRPr="00244140" w:rsidRDefault="003467A9" w:rsidP="00DD70A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62728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3467A9" w:rsidRPr="00244140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A9" w:rsidRPr="00DF6ACB" w:rsidTr="0028404D">
        <w:trPr>
          <w:trHeight w:val="432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7A9" w:rsidRDefault="003467A9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DF6ACB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DF6ACB" w:rsidRDefault="003467A9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CD0E72" w:rsidRDefault="003467A9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815CA6" w:rsidRDefault="003467A9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244140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244140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244140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7A9" w:rsidRPr="00244140" w:rsidRDefault="003467A9" w:rsidP="001C64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  <w:bottom w:val="nil"/>
            </w:tcBorders>
          </w:tcPr>
          <w:p w:rsidR="003467A9" w:rsidRPr="00244140" w:rsidRDefault="003467A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7A9" w:rsidTr="00384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2"/>
          <w:gridAfter w:val="11"/>
          <w:wBefore w:w="9889" w:type="dxa"/>
          <w:wAfter w:w="1233" w:type="dxa"/>
        </w:trPr>
        <w:tc>
          <w:tcPr>
            <w:tcW w:w="4897" w:type="dxa"/>
            <w:gridSpan w:val="17"/>
          </w:tcPr>
          <w:p w:rsidR="003467A9" w:rsidRDefault="003467A9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66"/>
            </w:tblGrid>
            <w:tr w:rsidR="003467A9" w:rsidTr="003573EA">
              <w:tc>
                <w:tcPr>
                  <w:tcW w:w="4666" w:type="dxa"/>
                </w:tcPr>
                <w:p w:rsidR="003467A9" w:rsidRPr="00214519" w:rsidRDefault="003467A9" w:rsidP="003573EA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  <w:p w:rsidR="003467A9" w:rsidRPr="00214519" w:rsidRDefault="003467A9" w:rsidP="003573EA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 муниципальной  программе «Обеспечение безопасности</w:t>
                  </w:r>
                </w:p>
                <w:p w:rsidR="003467A9" w:rsidRDefault="003467A9" w:rsidP="003573EA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жизнедеятельности населения Красногвардейского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района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467A9" w:rsidRDefault="003467A9" w:rsidP="003573EA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7047" w:rsidRDefault="00F67047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C627DC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 за счет средств местного бюджета</w:t>
      </w:r>
    </w:p>
    <w:p w:rsidR="00C627DC" w:rsidRDefault="00C627DC" w:rsidP="00C627DC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 этапе реализации</w:t>
      </w:r>
    </w:p>
    <w:p w:rsidR="00C627DC" w:rsidRDefault="00C627DC" w:rsidP="00C627DC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701"/>
        <w:gridCol w:w="2268"/>
        <w:gridCol w:w="1985"/>
        <w:gridCol w:w="850"/>
        <w:gridCol w:w="709"/>
        <w:gridCol w:w="709"/>
        <w:gridCol w:w="709"/>
        <w:gridCol w:w="1134"/>
        <w:gridCol w:w="850"/>
        <w:gridCol w:w="851"/>
        <w:gridCol w:w="708"/>
        <w:gridCol w:w="851"/>
        <w:gridCol w:w="709"/>
        <w:gridCol w:w="708"/>
        <w:gridCol w:w="993"/>
      </w:tblGrid>
      <w:tr w:rsidR="00A63FFE" w:rsidTr="00854721">
        <w:trPr>
          <w:trHeight w:val="765"/>
        </w:trPr>
        <w:tc>
          <w:tcPr>
            <w:tcW w:w="1701" w:type="dxa"/>
            <w:vMerge w:val="restart"/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5" w:type="dxa"/>
            <w:vMerge w:val="restart"/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019CF" w:rsidRPr="0007734B" w:rsidRDefault="004019CF" w:rsidP="008B1A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</w:t>
            </w:r>
            <w:r w:rsidR="00A63FF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сирования (2 этапа), тыс. руб.</w:t>
            </w:r>
          </w:p>
          <w:p w:rsidR="004019CF" w:rsidRPr="0007734B" w:rsidRDefault="004019CF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4019CF" w:rsidRPr="0007734B" w:rsidRDefault="004019CF" w:rsidP="00161CD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1 этап</w:t>
            </w:r>
            <w:r w:rsidR="007529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2015-2020 г.г.</w:t>
            </w:r>
          </w:p>
        </w:tc>
      </w:tr>
      <w:tr w:rsidR="00A63FFE" w:rsidTr="00854721">
        <w:trPr>
          <w:trHeight w:val="1170"/>
        </w:trPr>
        <w:tc>
          <w:tcPr>
            <w:tcW w:w="1701" w:type="dxa"/>
            <w:vMerge/>
          </w:tcPr>
          <w:p w:rsidR="004019CF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019CF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4019CF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Default="004019CF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  <w:p w:rsidR="004019CF" w:rsidRPr="0007734B" w:rsidRDefault="004019CF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19CF" w:rsidRPr="005B281A" w:rsidRDefault="004019CF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19CF" w:rsidRPr="005B281A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FFE" w:rsidRPr="005B281A" w:rsidTr="00854721">
        <w:trPr>
          <w:trHeight w:val="280"/>
        </w:trPr>
        <w:tc>
          <w:tcPr>
            <w:tcW w:w="1701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5B281A" w:rsidRDefault="005A1653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5A165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  <w:r w:rsidR="005A16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5A165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  <w:r w:rsidR="005A16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5A165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  <w:r w:rsidR="005A16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61CD8" w:rsidRPr="005B2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63FFE" w:rsidRPr="005B281A" w:rsidTr="00854721">
        <w:trPr>
          <w:trHeight w:val="280"/>
        </w:trPr>
        <w:tc>
          <w:tcPr>
            <w:tcW w:w="1701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268" w:type="dxa"/>
          </w:tcPr>
          <w:p w:rsidR="00161CD8" w:rsidRPr="005B281A" w:rsidRDefault="00161CD8" w:rsidP="00C220A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Красногвардейского района</w:t>
            </w:r>
          </w:p>
        </w:tc>
        <w:tc>
          <w:tcPr>
            <w:tcW w:w="1985" w:type="dxa"/>
          </w:tcPr>
          <w:p w:rsidR="00161CD8" w:rsidRPr="005B281A" w:rsidRDefault="003573EA" w:rsidP="000D492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Красногвардейского района (в лице Совета безопасности администрации района), отдел безопасности администрации района, отдел организации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 комиссий администрации района, управление социальной защиты </w:t>
            </w:r>
            <w:r w:rsidR="007B66D5">
              <w:rPr>
                <w:rFonts w:ascii="Times New Roman" w:hAnsi="Times New Roman" w:cs="Times New Roman"/>
              </w:rPr>
              <w:t xml:space="preserve">населения </w:t>
            </w:r>
            <w:r>
              <w:rPr>
                <w:rFonts w:ascii="Times New Roman" w:hAnsi="Times New Roman" w:cs="Times New Roman"/>
              </w:rPr>
              <w:t>администрации района,</w:t>
            </w:r>
            <w:r w:rsidR="008074C4">
              <w:rPr>
                <w:rFonts w:ascii="Times New Roman" w:hAnsi="Times New Roman" w:cs="Times New Roman"/>
              </w:rPr>
              <w:t xml:space="preserve"> управление образования администрации района, управление культуры администрации района, управление физкультуры и спорта администрации района</w:t>
            </w:r>
            <w:r w:rsidR="009741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D4924"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района, отдел по делам молодежи управления культуры администрации района,</w:t>
            </w:r>
            <w:r w:rsidR="000D4924"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МКУ «ЕДД</w:t>
            </w:r>
            <w:r w:rsidR="000D49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D4924"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Красногвардейск</w:t>
            </w:r>
            <w:r w:rsidR="000D4924" w:rsidRPr="008B4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ого района», </w:t>
            </w:r>
            <w:r>
              <w:rPr>
                <w:rFonts w:ascii="Times New Roman" w:hAnsi="Times New Roman" w:cs="Times New Roman"/>
              </w:rPr>
              <w:t>ОМВД России по Красногвардейскому району (по согласованию), ОКУ «Красногвардейский районный Центр занятости населения» (по согласованию), ОНД и ПР Красногвардейского района (по согласованию), администрации городского и сельских поселений</w:t>
            </w:r>
            <w:r w:rsidR="00974196"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083E53" w:rsidRDefault="00061F34" w:rsidP="0015512E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9D6E6B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15512E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E6B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D0BA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2DCE">
              <w:rPr>
                <w:rFonts w:ascii="Times New Roman" w:hAnsi="Times New Roman" w:cs="Times New Roman"/>
              </w:rPr>
              <w:t>8</w:t>
            </w:r>
            <w:r w:rsidR="004D0B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A4154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5B281A" w:rsidRDefault="005577F5" w:rsidP="004D0BA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25750</w:t>
            </w:r>
          </w:p>
        </w:tc>
      </w:tr>
      <w:tr w:rsidR="00A63FFE" w:rsidRPr="005B281A" w:rsidTr="00854721">
        <w:trPr>
          <w:trHeight w:val="480"/>
        </w:trPr>
        <w:tc>
          <w:tcPr>
            <w:tcW w:w="1701" w:type="dxa"/>
            <w:vMerge w:val="restart"/>
          </w:tcPr>
          <w:p w:rsidR="00D86E1C" w:rsidRPr="00DF6ACB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268" w:type="dxa"/>
            <w:vMerge w:val="restart"/>
          </w:tcPr>
          <w:p w:rsidR="00D86E1C" w:rsidRPr="00DF6ACB" w:rsidRDefault="00D86E1C" w:rsidP="00C220A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движения на территории Красногвардейского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D86E1C" w:rsidRPr="005B281A" w:rsidRDefault="00D86E1C" w:rsidP="00D42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E1C" w:rsidRPr="00AB5287" w:rsidRDefault="0015512E" w:rsidP="00CE29E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10384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B81B9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461FF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E1C" w:rsidRPr="005B281A" w:rsidRDefault="00EF6C5E" w:rsidP="00B81B9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4632</w:t>
            </w:r>
          </w:p>
        </w:tc>
      </w:tr>
      <w:tr w:rsidR="00A63FFE" w:rsidRPr="005B281A" w:rsidTr="00854721">
        <w:trPr>
          <w:trHeight w:val="588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649E3" w:rsidRDefault="00037481" w:rsidP="0082598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района, отдел организации деятельности комиссий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0110371310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426510" w:rsidP="00FA4285">
            <w:pPr>
              <w:tabs>
                <w:tab w:val="left" w:pos="195"/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4881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3B4E9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86B2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</w:t>
            </w:r>
          </w:p>
        </w:tc>
      </w:tr>
      <w:tr w:rsidR="00A63FFE" w:rsidRPr="005B281A" w:rsidTr="00854721">
        <w:trPr>
          <w:trHeight w:val="420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426510" w:rsidP="00633BE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3B4E9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86B2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461FF5" w:rsidP="00D0164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</w:t>
            </w:r>
          </w:p>
        </w:tc>
      </w:tr>
      <w:tr w:rsidR="00A63FFE" w:rsidRPr="005B281A" w:rsidTr="00854721">
        <w:trPr>
          <w:trHeight w:val="480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3B4E9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86B2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</w:p>
        </w:tc>
      </w:tr>
      <w:tr w:rsidR="00A63FFE" w:rsidRPr="005B281A" w:rsidTr="00854721">
        <w:trPr>
          <w:trHeight w:val="240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426510" w:rsidP="007B72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8045EA" w:rsidP="003B4E9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07748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  <w:r w:rsidR="00E232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</w:tr>
      <w:tr w:rsidR="00A63FFE" w:rsidRPr="005B281A" w:rsidTr="00854721">
        <w:trPr>
          <w:trHeight w:val="225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15512E" w:rsidP="00061F3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1987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3B4E9F" w:rsidP="006E35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E35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E5360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</w:tr>
      <w:tr w:rsidR="00A63FFE" w:rsidRPr="005B281A" w:rsidTr="00854721">
        <w:trPr>
          <w:trHeight w:val="600"/>
        </w:trPr>
        <w:tc>
          <w:tcPr>
            <w:tcW w:w="1701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C9A" w:rsidRPr="00AB5287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694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5B281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5B281A" w:rsidRDefault="0009717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5B281A" w:rsidRDefault="0009717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C9A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A63FFE" w:rsidRPr="005B281A" w:rsidTr="00854721">
        <w:trPr>
          <w:trHeight w:val="660"/>
        </w:trPr>
        <w:tc>
          <w:tcPr>
            <w:tcW w:w="1701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социальной защиты населения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0C9A" w:rsidRPr="00AB5287" w:rsidRDefault="00426510" w:rsidP="00151C7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Pr="005B281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Pr="005B281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Pr="005B281A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D0C9A" w:rsidRPr="005B281A" w:rsidRDefault="00EF6C5E" w:rsidP="00EF6C5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</w:tr>
      <w:tr w:rsidR="00360571" w:rsidRPr="005B281A" w:rsidTr="00854721">
        <w:trPr>
          <w:trHeight w:val="395"/>
        </w:trPr>
        <w:tc>
          <w:tcPr>
            <w:tcW w:w="1701" w:type="dxa"/>
            <w:vMerge w:val="restart"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0571" w:rsidRDefault="00360571" w:rsidP="00371CE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51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</w:t>
            </w:r>
          </w:p>
        </w:tc>
      </w:tr>
      <w:tr w:rsidR="00360571" w:rsidRPr="005B281A" w:rsidTr="00854721">
        <w:trPr>
          <w:trHeight w:val="85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60571" w:rsidRDefault="00360571" w:rsidP="00B51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51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360571" w:rsidRPr="005B281A" w:rsidTr="00854721">
        <w:trPr>
          <w:trHeight w:val="70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360571" w:rsidRPr="005B281A" w:rsidTr="00854721">
        <w:trPr>
          <w:trHeight w:val="67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</w:tr>
      <w:tr w:rsidR="00360571" w:rsidRPr="005B281A" w:rsidTr="00854721">
        <w:trPr>
          <w:trHeight w:val="67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физкультуры и спорта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426510" w:rsidP="0036057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0571" w:rsidRPr="005B281A" w:rsidTr="00854721">
        <w:trPr>
          <w:trHeight w:val="414"/>
        </w:trPr>
        <w:tc>
          <w:tcPr>
            <w:tcW w:w="1701" w:type="dxa"/>
            <w:vMerge w:val="restart"/>
          </w:tcPr>
          <w:p w:rsidR="00360571" w:rsidRPr="004B434F" w:rsidRDefault="00360571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360571" w:rsidRPr="004B434F" w:rsidRDefault="00360571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0571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района»</w:t>
            </w:r>
          </w:p>
          <w:p w:rsidR="00360571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Pr="00274CC2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3B4BF5" w:rsidRDefault="00426510" w:rsidP="00386CC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10252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3993</w:t>
            </w:r>
          </w:p>
        </w:tc>
      </w:tr>
      <w:tr w:rsidR="00360571" w:rsidRPr="005B281A" w:rsidTr="0067569B">
        <w:trPr>
          <w:trHeight w:val="1500"/>
        </w:trPr>
        <w:tc>
          <w:tcPr>
            <w:tcW w:w="1701" w:type="dxa"/>
            <w:vMerge/>
          </w:tcPr>
          <w:p w:rsidR="00360571" w:rsidRPr="004B434F" w:rsidRDefault="00360571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Pr="004B434F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86E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7569B">
              <w:rPr>
                <w:rFonts w:ascii="Times New Roman" w:hAnsi="Times New Roman" w:cs="Times New Roman"/>
              </w:rPr>
              <w:t>1</w:t>
            </w:r>
            <w:r w:rsidR="00B86E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3B4BF5" w:rsidRDefault="00426510" w:rsidP="00FF0BD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1773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7D0C1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</w:tc>
      </w:tr>
      <w:tr w:rsidR="00B86E5A" w:rsidRPr="005B281A" w:rsidTr="007D3F59">
        <w:trPr>
          <w:trHeight w:val="675"/>
        </w:trPr>
        <w:tc>
          <w:tcPr>
            <w:tcW w:w="1701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B86E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Pr="003B4BF5" w:rsidRDefault="00426510" w:rsidP="00B86E5A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6680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E20D86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E20D86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2819</w:t>
            </w:r>
          </w:p>
        </w:tc>
      </w:tr>
      <w:tr w:rsidR="00B86E5A" w:rsidRPr="005B281A" w:rsidTr="007D3F59">
        <w:trPr>
          <w:trHeight w:val="322"/>
        </w:trPr>
        <w:tc>
          <w:tcPr>
            <w:tcW w:w="1701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B86E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B86E5A">
            <w:pPr>
              <w:tabs>
                <w:tab w:val="left" w:pos="54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Default="00426510" w:rsidP="00393451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7569B" w:rsidRPr="005B281A" w:rsidTr="0065167E">
        <w:trPr>
          <w:trHeight w:val="798"/>
        </w:trPr>
        <w:tc>
          <w:tcPr>
            <w:tcW w:w="1701" w:type="dxa"/>
            <w:vMerge/>
          </w:tcPr>
          <w:p w:rsidR="0067569B" w:rsidRPr="004B434F" w:rsidRDefault="0067569B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569B" w:rsidRPr="004B434F" w:rsidRDefault="0067569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93451" w:rsidRPr="003B4BF5" w:rsidRDefault="00426510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1158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E20D86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E20D86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</w:t>
            </w:r>
          </w:p>
        </w:tc>
      </w:tr>
      <w:tr w:rsidR="0067569B" w:rsidRPr="005B281A" w:rsidTr="00854721">
        <w:trPr>
          <w:trHeight w:val="755"/>
        </w:trPr>
        <w:tc>
          <w:tcPr>
            <w:tcW w:w="1701" w:type="dxa"/>
            <w:tcBorders>
              <w:top w:val="nil"/>
            </w:tcBorders>
          </w:tcPr>
          <w:p w:rsidR="0067569B" w:rsidRPr="004B434F" w:rsidRDefault="0067569B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569B" w:rsidRPr="004B434F" w:rsidRDefault="0067569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569B" w:rsidRDefault="0067569B" w:rsidP="000A152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69B" w:rsidRDefault="00426510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627072" w:rsidRPr="005B281A" w:rsidTr="00854721">
        <w:trPr>
          <w:trHeight w:val="435"/>
        </w:trPr>
        <w:tc>
          <w:tcPr>
            <w:tcW w:w="1701" w:type="dxa"/>
            <w:vMerge w:val="restart"/>
          </w:tcPr>
          <w:p w:rsidR="00627072" w:rsidRDefault="00627072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072" w:rsidRPr="00E47604" w:rsidRDefault="00627072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627072" w:rsidRPr="00E47604" w:rsidRDefault="00627072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072" w:rsidRPr="004B434F" w:rsidRDefault="00627072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27072" w:rsidRPr="004B434F" w:rsidRDefault="00627072" w:rsidP="00371CEF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природного, техногенного характера, пожарная безопасность и защита населения на территории Красногвардейского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072" w:rsidRPr="00B121BD" w:rsidRDefault="009D6E6B" w:rsidP="0015512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</w:t>
            </w:r>
            <w:r w:rsidR="0015512E">
              <w:rPr>
                <w:rFonts w:ascii="Times New Roman" w:hAnsi="Times New Roman" w:cs="Times New Roman"/>
                <w:color w:val="000000" w:themeColor="text1"/>
              </w:rPr>
              <w:t>859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721D9B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721D9B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926A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7248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072" w:rsidRPr="005B281A" w:rsidRDefault="00627072" w:rsidP="007248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16597</w:t>
            </w:r>
          </w:p>
        </w:tc>
      </w:tr>
      <w:tr w:rsidR="00393451" w:rsidRPr="005B281A" w:rsidTr="009D32EE">
        <w:trPr>
          <w:trHeight w:val="510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5B281A" w:rsidRDefault="00393451" w:rsidP="00A34D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0140329990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Pr="00B121BD" w:rsidRDefault="0015512E" w:rsidP="003A77F5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4171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721D9B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721D9B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Pr="005B281A" w:rsidRDefault="00393451" w:rsidP="003236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1042</w:t>
            </w:r>
          </w:p>
        </w:tc>
      </w:tr>
      <w:tr w:rsidR="00393451" w:rsidRPr="005B281A" w:rsidTr="000E1509">
        <w:trPr>
          <w:trHeight w:val="271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A34D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93451" w:rsidRDefault="0015512E" w:rsidP="00C9768E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6818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93451" w:rsidRDefault="00393451" w:rsidP="007248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3451" w:rsidRPr="005B281A" w:rsidTr="00393451">
        <w:trPr>
          <w:trHeight w:val="270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B137A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5B281A" w:rsidRDefault="00393451" w:rsidP="008446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0140329990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15512E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93451" w:rsidRPr="005B281A" w:rsidTr="007D3F59">
        <w:trPr>
          <w:trHeight w:val="221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B137A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8446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C8762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C8762D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C8762D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3451" w:rsidRPr="005B281A" w:rsidTr="00393451">
        <w:trPr>
          <w:trHeight w:val="330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B137A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8446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A02285" w:rsidRDefault="00393451" w:rsidP="00C8762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C8762D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C8762D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12058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06ED6" w:rsidRPr="005B281A" w:rsidTr="00854721">
        <w:trPr>
          <w:trHeight w:val="600"/>
        </w:trPr>
        <w:tc>
          <w:tcPr>
            <w:tcW w:w="1701" w:type="dxa"/>
            <w:vMerge/>
          </w:tcPr>
          <w:p w:rsidR="00906ED6" w:rsidRPr="00E47604" w:rsidRDefault="00906ED6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06ED6" w:rsidRPr="00E47604" w:rsidRDefault="00906ED6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06ED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МКУ «ЕДДС Красногвардейского района»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06ED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D6" w:rsidRDefault="00906ED6" w:rsidP="00D93E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D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A02285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ED6" w:rsidRPr="00B121BD" w:rsidRDefault="00C8762D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37688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E20D8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E20D8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ED6" w:rsidRPr="005B281A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12376</w:t>
            </w:r>
          </w:p>
        </w:tc>
      </w:tr>
      <w:tr w:rsidR="00ED025B" w:rsidRPr="005B281A" w:rsidTr="00ED025B">
        <w:trPr>
          <w:trHeight w:val="579"/>
        </w:trPr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ED025B" w:rsidRPr="00E47604" w:rsidRDefault="00ED025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D025B" w:rsidRPr="00E47604" w:rsidRDefault="00ED025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A02285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D025B" w:rsidRPr="00B121BD" w:rsidRDefault="00C8762D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10081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D025B" w:rsidRPr="00E20D86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E20D86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EF6C5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ED025B" w:rsidRPr="005B281A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</w:t>
            </w:r>
          </w:p>
        </w:tc>
      </w:tr>
      <w:tr w:rsidR="00077B55" w:rsidRPr="005B281A" w:rsidTr="00ED025B">
        <w:trPr>
          <w:trHeight w:val="579"/>
        </w:trPr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A0228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Default="00C8762D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7B55" w:rsidRPr="005B281A" w:rsidTr="00ED025B">
        <w:trPr>
          <w:trHeight w:val="559"/>
        </w:trPr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A0228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Default="00C8762D" w:rsidP="0015512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5512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A0228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</w:tr>
      <w:tr w:rsidR="00077B55" w:rsidRPr="005B281A" w:rsidTr="00854721">
        <w:trPr>
          <w:trHeight w:val="236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853</w:t>
            </w:r>
          </w:p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Default="00C8762D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A0228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77B55" w:rsidRPr="005B281A" w:rsidTr="00854721">
        <w:trPr>
          <w:trHeight w:val="447"/>
        </w:trPr>
        <w:tc>
          <w:tcPr>
            <w:tcW w:w="1701" w:type="dxa"/>
            <w:vMerge w:val="restart"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077B55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077B55" w:rsidRPr="00E47604" w:rsidRDefault="00077B55" w:rsidP="00371CEF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проявлений терроризма и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экстремизма в Красногвардейском районе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6415C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6415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7E30A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077B55" w:rsidRPr="005B281A" w:rsidTr="00854721">
        <w:trPr>
          <w:trHeight w:val="465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</w:t>
            </w: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6415C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415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077B55" w:rsidRPr="005B281A" w:rsidTr="00854721">
        <w:trPr>
          <w:trHeight w:val="495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077B55" w:rsidRPr="005B281A" w:rsidTr="00854721">
        <w:trPr>
          <w:trHeight w:val="480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Pr="005B281A" w:rsidRDefault="00077B55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</w:tbl>
    <w:p w:rsidR="0067569B" w:rsidRDefault="0067569B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45" w:rsidRDefault="00404345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45" w:rsidRDefault="00404345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45" w:rsidRDefault="00404345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38" w:rsidRDefault="005C5E38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38" w:rsidRDefault="005C5E38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540" w:rsidRDefault="00D2154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 за счет средств местного бюджета</w:t>
      </w:r>
    </w:p>
    <w:p w:rsidR="00D21540" w:rsidRDefault="00D2154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3174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этапе реализации</w:t>
      </w:r>
    </w:p>
    <w:p w:rsidR="00D21540" w:rsidRDefault="00D2154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45" w:type="dxa"/>
        <w:tblInd w:w="-459" w:type="dxa"/>
        <w:tblLayout w:type="fixed"/>
        <w:tblLook w:val="04A0"/>
      </w:tblPr>
      <w:tblGrid>
        <w:gridCol w:w="2408"/>
        <w:gridCol w:w="1983"/>
        <w:gridCol w:w="1559"/>
        <w:gridCol w:w="850"/>
        <w:gridCol w:w="709"/>
        <w:gridCol w:w="709"/>
        <w:gridCol w:w="709"/>
        <w:gridCol w:w="850"/>
        <w:gridCol w:w="851"/>
        <w:gridCol w:w="850"/>
        <w:gridCol w:w="855"/>
        <w:gridCol w:w="850"/>
        <w:gridCol w:w="992"/>
        <w:gridCol w:w="1070"/>
      </w:tblGrid>
      <w:tr w:rsidR="003340C0" w:rsidTr="00867864">
        <w:trPr>
          <w:trHeight w:val="765"/>
        </w:trPr>
        <w:tc>
          <w:tcPr>
            <w:tcW w:w="2408" w:type="dxa"/>
            <w:vMerge w:val="restart"/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3" w:type="dxa"/>
            <w:vMerge w:val="restart"/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40C0" w:rsidRPr="0007734B" w:rsidRDefault="003340C0" w:rsidP="0094327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  <w:r w:rsidR="00F430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7529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F430A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94327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г.г.</w:t>
            </w:r>
          </w:p>
        </w:tc>
      </w:tr>
      <w:tr w:rsidR="00867864" w:rsidTr="00867864">
        <w:trPr>
          <w:trHeight w:val="1170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07734B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  <w:p w:rsidR="00867864" w:rsidRPr="0007734B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07734B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07734B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867864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5A2FB3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B942E0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7864" w:rsidRPr="005B281A" w:rsidTr="00867864">
        <w:trPr>
          <w:trHeight w:val="280"/>
        </w:trPr>
        <w:tc>
          <w:tcPr>
            <w:tcW w:w="2408" w:type="dxa"/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67864" w:rsidRPr="005B281A" w:rsidTr="00867864">
        <w:trPr>
          <w:trHeight w:val="280"/>
        </w:trPr>
        <w:tc>
          <w:tcPr>
            <w:tcW w:w="2408" w:type="dxa"/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983" w:type="dxa"/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Красногвардейского района</w:t>
            </w:r>
          </w:p>
        </w:tc>
        <w:tc>
          <w:tcPr>
            <w:tcW w:w="1559" w:type="dxa"/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Красногвардейского района (в лице Совета безопасности администрации района), отдел безопасности администрации района, отдел организации деятельности </w:t>
            </w:r>
            <w:r>
              <w:rPr>
                <w:rFonts w:ascii="Times New Roman" w:hAnsi="Times New Roman" w:cs="Times New Roman"/>
              </w:rPr>
              <w:lastRenderedPageBreak/>
              <w:t xml:space="preserve">комиссий администрации района, управление социальной защиты населения администрации района, управление образования администрации района, управление культуры администрации района, управление физкультуры и спорта администрации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района, отдел по делам молодежи управления культуры администрации района,</w:t>
            </w:r>
            <w:r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4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«ЕДД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Красногвардейского района», </w:t>
            </w:r>
            <w:r>
              <w:rPr>
                <w:rFonts w:ascii="Times New Roman" w:hAnsi="Times New Roman" w:cs="Times New Roman"/>
              </w:rPr>
              <w:t>ОМВД России по Красногвардейскому району (по согласованию), ОКУ «Красногвардейский районный Центр занятости населения» (по согласованию), ОНД и ПР Красногвардейского района (по согласованию), администрации городского и сельских поселений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2E43F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64F8D" w:rsidP="0037055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37055B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C485C" w:rsidP="0081323F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C485C" w:rsidP="0081323F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5B349D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71775</w:t>
            </w:r>
          </w:p>
        </w:tc>
      </w:tr>
      <w:tr w:rsidR="00867864" w:rsidRPr="005B281A" w:rsidTr="00867864">
        <w:trPr>
          <w:trHeight w:val="480"/>
        </w:trPr>
        <w:tc>
          <w:tcPr>
            <w:tcW w:w="2408" w:type="dxa"/>
            <w:vMerge w:val="restart"/>
          </w:tcPr>
          <w:p w:rsidR="00867864" w:rsidRPr="00DF6ACB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983" w:type="dxa"/>
            <w:vMerge w:val="restart"/>
          </w:tcPr>
          <w:p w:rsidR="00867864" w:rsidRPr="00DF6ACB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правонарушений и преступлений, обеспечение безопасности дорожного движения на территории Красногвардейского района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4765F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DC678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5068C2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C547FE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5752</w:t>
            </w:r>
          </w:p>
        </w:tc>
      </w:tr>
      <w:tr w:rsidR="00867864" w:rsidRPr="005B281A" w:rsidTr="00867864">
        <w:trPr>
          <w:trHeight w:val="588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района, отдел организации деятельности комиссий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0110371310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5C5E3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1C0EF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2531</w:t>
            </w:r>
          </w:p>
        </w:tc>
      </w:tr>
      <w:tr w:rsidR="00867864" w:rsidRPr="005B281A" w:rsidTr="00867864">
        <w:trPr>
          <w:trHeight w:val="420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</w:t>
            </w:r>
          </w:p>
        </w:tc>
      </w:tr>
      <w:tr w:rsidR="00867864" w:rsidRPr="005B281A" w:rsidTr="00867864">
        <w:trPr>
          <w:trHeight w:val="480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867864" w:rsidRPr="005B281A" w:rsidTr="00867864">
        <w:trPr>
          <w:trHeight w:val="240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AE151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111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D527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867864" w:rsidRPr="005B281A" w:rsidTr="00867864">
        <w:trPr>
          <w:trHeight w:val="225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111D">
            <w:pPr>
              <w:tabs>
                <w:tab w:val="left" w:pos="180"/>
                <w:tab w:val="center" w:pos="317"/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C547FE" w:rsidP="00524C1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C547FE" w:rsidP="00DC678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</w:t>
            </w:r>
          </w:p>
        </w:tc>
      </w:tr>
      <w:tr w:rsidR="00867864" w:rsidRPr="005B281A" w:rsidTr="00867864">
        <w:trPr>
          <w:trHeight w:val="600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AE151B" w:rsidRDefault="00867864" w:rsidP="00AE1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70088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</w:tr>
      <w:tr w:rsidR="00867864" w:rsidRPr="005B281A" w:rsidTr="00867864">
        <w:trPr>
          <w:trHeight w:val="660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социальной защиты населения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Default="00867864" w:rsidP="000222A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7008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70088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E27004" w:rsidRDefault="002C074F" w:rsidP="009F7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</w:tr>
      <w:tr w:rsidR="00867864" w:rsidRPr="005B281A" w:rsidTr="00867864">
        <w:trPr>
          <w:trHeight w:val="395"/>
        </w:trPr>
        <w:tc>
          <w:tcPr>
            <w:tcW w:w="2408" w:type="dxa"/>
            <w:vMerge w:val="restart"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1B3E7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508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508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70508D" w:rsidP="0031059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</w:tc>
      </w:tr>
      <w:tr w:rsidR="00867864" w:rsidRPr="005B281A" w:rsidTr="00867864">
        <w:trPr>
          <w:trHeight w:val="855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E3702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E3702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</w:tr>
      <w:tr w:rsidR="00867864" w:rsidRPr="005B281A" w:rsidTr="00867864">
        <w:trPr>
          <w:trHeight w:val="705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E3702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E3702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</w:tr>
      <w:tr w:rsidR="00867864" w:rsidRPr="005B281A" w:rsidTr="00867864">
        <w:trPr>
          <w:trHeight w:val="675"/>
        </w:trPr>
        <w:tc>
          <w:tcPr>
            <w:tcW w:w="2408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</w:t>
            </w:r>
            <w:r>
              <w:rPr>
                <w:rFonts w:ascii="Times New Roman" w:hAnsi="Times New Roman" w:cs="Times New Roman"/>
              </w:rPr>
              <w:lastRenderedPageBreak/>
              <w:t>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E3702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1E3702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</w:tr>
      <w:tr w:rsidR="00867864" w:rsidRPr="005B281A" w:rsidTr="00867864">
        <w:trPr>
          <w:trHeight w:val="675"/>
        </w:trPr>
        <w:tc>
          <w:tcPr>
            <w:tcW w:w="2408" w:type="dxa"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7864" w:rsidRDefault="00867864" w:rsidP="0021256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физкультуры и спорта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5C5E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C5E3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1E3702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1E3702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867864" w:rsidRPr="005B281A" w:rsidTr="00867864">
        <w:trPr>
          <w:trHeight w:val="414"/>
        </w:trPr>
        <w:tc>
          <w:tcPr>
            <w:tcW w:w="2408" w:type="dxa"/>
            <w:vMerge w:val="restart"/>
          </w:tcPr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86786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Красногвардейского района»</w:t>
            </w:r>
          </w:p>
          <w:p w:rsidR="0086786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Pr="00274CC2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0E78A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47603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D6760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D6760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D6760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E369F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6259</w:t>
            </w:r>
          </w:p>
        </w:tc>
      </w:tr>
      <w:tr w:rsidR="00867864" w:rsidRPr="005B281A" w:rsidTr="00867864">
        <w:trPr>
          <w:trHeight w:val="1020"/>
        </w:trPr>
        <w:tc>
          <w:tcPr>
            <w:tcW w:w="2408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0E78A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42216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</w:t>
            </w:r>
          </w:p>
        </w:tc>
      </w:tr>
      <w:tr w:rsidR="00867864" w:rsidRPr="005B281A" w:rsidTr="00867864">
        <w:trPr>
          <w:trHeight w:val="465"/>
        </w:trPr>
        <w:tc>
          <w:tcPr>
            <w:tcW w:w="2408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B16BC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0130271220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E20D86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E20D86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E20D86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E20D86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E20D86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E20D86" w:rsidRDefault="0042216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05362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</w:t>
            </w:r>
          </w:p>
        </w:tc>
      </w:tr>
      <w:tr w:rsidR="00867864" w:rsidRPr="005B281A" w:rsidTr="00867864">
        <w:trPr>
          <w:trHeight w:val="435"/>
        </w:trPr>
        <w:tc>
          <w:tcPr>
            <w:tcW w:w="2408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07C4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</w:t>
            </w:r>
          </w:p>
        </w:tc>
      </w:tr>
      <w:tr w:rsidR="00867864" w:rsidRPr="005B281A" w:rsidTr="00867864">
        <w:trPr>
          <w:trHeight w:val="990"/>
        </w:trPr>
        <w:tc>
          <w:tcPr>
            <w:tcW w:w="2408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</w:t>
            </w:r>
          </w:p>
        </w:tc>
      </w:tr>
      <w:tr w:rsidR="00867864" w:rsidRPr="005B281A" w:rsidTr="00867864">
        <w:trPr>
          <w:trHeight w:val="755"/>
        </w:trPr>
        <w:tc>
          <w:tcPr>
            <w:tcW w:w="2408" w:type="dxa"/>
            <w:tcBorders>
              <w:top w:val="nil"/>
            </w:tcBorders>
          </w:tcPr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4B434F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42216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</w:tr>
      <w:tr w:rsidR="00867864" w:rsidRPr="005B281A" w:rsidTr="00867864">
        <w:trPr>
          <w:trHeight w:val="447"/>
        </w:trPr>
        <w:tc>
          <w:tcPr>
            <w:tcW w:w="2408" w:type="dxa"/>
            <w:vMerge w:val="restart"/>
          </w:tcPr>
          <w:p w:rsidR="0086786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864" w:rsidRPr="004B434F" w:rsidRDefault="00867864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867864" w:rsidRPr="004B434F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природного, техногенного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характера, пожарная безопасность и защита населения на территории Красногвардейского района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4262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DC56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17032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10255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4C01C3" w:rsidP="00F21DFF">
            <w:pPr>
              <w:tabs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2C07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5872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4A36B9" w:rsidP="001649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59262</w:t>
            </w:r>
          </w:p>
        </w:tc>
      </w:tr>
      <w:tr w:rsidR="00867864" w:rsidRPr="00B97806" w:rsidTr="00867864">
        <w:trPr>
          <w:trHeight w:val="31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0140329990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FE1954">
            <w:pPr>
              <w:tabs>
                <w:tab w:val="center" w:pos="317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ab/>
              <w:t>1885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214A8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4538C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602E60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3129</w:t>
            </w:r>
          </w:p>
        </w:tc>
      </w:tr>
      <w:tr w:rsidR="00867864" w:rsidRPr="00B97806" w:rsidTr="00867864">
        <w:trPr>
          <w:trHeight w:val="28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4538CC" w:rsidP="00F330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602E60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6818</w:t>
            </w:r>
          </w:p>
        </w:tc>
      </w:tr>
      <w:tr w:rsidR="00867864" w:rsidRPr="00B97806" w:rsidTr="00867864">
        <w:trPr>
          <w:trHeight w:val="16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864" w:rsidRPr="00F17B1F" w:rsidRDefault="002C074F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763020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</w:tr>
      <w:tr w:rsidR="00867864" w:rsidRPr="00B97806" w:rsidTr="00867864">
        <w:trPr>
          <w:trHeight w:val="16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30F46">
            <w:pPr>
              <w:tabs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1003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4538C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2C074F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602E60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</w:tr>
      <w:tr w:rsidR="00867864" w:rsidRPr="00B97806" w:rsidTr="00867864">
        <w:trPr>
          <w:trHeight w:val="70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605DE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2C074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2C074F" w:rsidP="00830F4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2C074F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763020" w:rsidP="00A90F91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12058</w:t>
            </w:r>
          </w:p>
        </w:tc>
      </w:tr>
      <w:tr w:rsidR="00867864" w:rsidRPr="00B97806" w:rsidTr="00867864">
        <w:trPr>
          <w:trHeight w:val="600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МКУ «ЕДДС Красногварде</w:t>
            </w:r>
            <w:r>
              <w:rPr>
                <w:rFonts w:ascii="Times New Roman" w:hAnsi="Times New Roman" w:cs="Times New Roman"/>
              </w:rPr>
              <w:lastRenderedPageBreak/>
              <w:t>йского района»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lastRenderedPageBreak/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43632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01404005</w:t>
            </w:r>
            <w:r w:rsidRPr="00F17B1F">
              <w:rPr>
                <w:rFonts w:ascii="Times New Roman" w:hAnsi="Times New Roman" w:cs="Times New Roman"/>
                <w:color w:val="000000" w:themeColor="text1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2482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F487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3665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5F59C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7B1C26" w:rsidP="0038186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25312</w:t>
            </w:r>
          </w:p>
        </w:tc>
      </w:tr>
      <w:tr w:rsidR="00867864" w:rsidRPr="00B97806" w:rsidTr="00867864">
        <w:trPr>
          <w:trHeight w:val="600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43632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EC0E03">
            <w:pPr>
              <w:tabs>
                <w:tab w:val="center" w:pos="317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 xml:space="preserve"> 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867864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C1760D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C1760D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C1760D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F17B1F" w:rsidRDefault="007B1C26" w:rsidP="00387AA0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</w:t>
            </w:r>
          </w:p>
        </w:tc>
      </w:tr>
      <w:tr w:rsidR="00867864" w:rsidRPr="005B281A" w:rsidTr="00867864">
        <w:trPr>
          <w:trHeight w:val="229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855BC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  <w:p w:rsidR="00867864" w:rsidRPr="00F17B1F" w:rsidRDefault="00867864" w:rsidP="004E78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Pr="00F17B1F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837D4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5F59C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1362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F17B1F" w:rsidRDefault="007B1C2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7597</w:t>
            </w:r>
          </w:p>
        </w:tc>
      </w:tr>
      <w:tr w:rsidR="00867864" w:rsidRPr="005B281A" w:rsidTr="00867864">
        <w:trPr>
          <w:trHeight w:val="40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867864" w:rsidP="00DC56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867864" w:rsidP="004415B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381865" w:rsidP="004C0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4C01C3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C1760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605DEA" w:rsidRDefault="00A42A0B" w:rsidP="00BA4F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3120</w:t>
            </w:r>
          </w:p>
        </w:tc>
      </w:tr>
      <w:tr w:rsidR="00867864" w:rsidRPr="005B281A" w:rsidTr="00867864">
        <w:trPr>
          <w:trHeight w:val="296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Pr="00605DE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605DEA" w:rsidRDefault="00867864" w:rsidP="00DC56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605DEA" w:rsidRDefault="00867864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605DEA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605DEA" w:rsidRDefault="00C1760D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605DEA" w:rsidRDefault="00C1760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605DEA" w:rsidRDefault="007B1C2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</w:tr>
      <w:tr w:rsidR="00867864" w:rsidRPr="005B281A" w:rsidTr="00867864">
        <w:trPr>
          <w:trHeight w:val="447"/>
        </w:trPr>
        <w:tc>
          <w:tcPr>
            <w:tcW w:w="2408" w:type="dxa"/>
            <w:vMerge w:val="restart"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86786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</w:tcPr>
          <w:p w:rsidR="00867864" w:rsidRPr="00E47604" w:rsidRDefault="00867864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проявлений терроризма и экстремизма в Красногвардейском районе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5D1EC7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5D1EC7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867864" w:rsidRPr="005B281A" w:rsidTr="00867864">
        <w:trPr>
          <w:trHeight w:val="46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C1760D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C1760D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867864" w:rsidRPr="005B281A" w:rsidTr="00867864">
        <w:trPr>
          <w:trHeight w:val="495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5D1EC7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67864" w:rsidRPr="005B281A" w:rsidTr="00867864">
        <w:trPr>
          <w:trHeight w:val="480"/>
        </w:trPr>
        <w:tc>
          <w:tcPr>
            <w:tcW w:w="2408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67864" w:rsidRPr="00E47604" w:rsidRDefault="00867864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6855B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855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86786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5D1EC7" w:rsidP="0086786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864" w:rsidRPr="005B281A" w:rsidRDefault="002C074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D21540" w:rsidRDefault="00D21540" w:rsidP="00D21540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21540" w:rsidRDefault="00D21540" w:rsidP="00D21540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1523" w:rsidRDefault="000A1523" w:rsidP="00954FC5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71563" w:rsidRDefault="00A71563" w:rsidP="00954FC5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A71563" w:rsidSect="004958C3">
      <w:pgSz w:w="16838" w:h="11906" w:orient="landscape"/>
      <w:pgMar w:top="0" w:right="1134" w:bottom="1701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A03" w:rsidRDefault="00B65A03" w:rsidP="00EE3005">
      <w:pPr>
        <w:spacing w:after="0" w:line="240" w:lineRule="auto"/>
      </w:pPr>
      <w:r>
        <w:separator/>
      </w:r>
    </w:p>
  </w:endnote>
  <w:endnote w:type="continuationSeparator" w:id="1">
    <w:p w:rsidR="00B65A03" w:rsidRDefault="00B65A03" w:rsidP="00EE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A03" w:rsidRDefault="00B65A03" w:rsidP="00EE3005">
      <w:pPr>
        <w:spacing w:after="0" w:line="240" w:lineRule="auto"/>
      </w:pPr>
      <w:r>
        <w:separator/>
      </w:r>
    </w:p>
  </w:footnote>
  <w:footnote w:type="continuationSeparator" w:id="1">
    <w:p w:rsidR="00B65A03" w:rsidRDefault="00B65A03" w:rsidP="00EE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1755"/>
    </w:sdtPr>
    <w:sdtContent>
      <w:p w:rsidR="001C6494" w:rsidRDefault="00BC134E">
        <w:pPr>
          <w:pStyle w:val="a6"/>
          <w:jc w:val="center"/>
        </w:pPr>
        <w:fldSimple w:instr=" PAGE   \* MERGEFORMAT ">
          <w:r w:rsidR="0015512E">
            <w:rPr>
              <w:noProof/>
            </w:rPr>
            <w:t>23</w:t>
          </w:r>
        </w:fldSimple>
      </w:p>
    </w:sdtContent>
  </w:sdt>
  <w:p w:rsidR="001C6494" w:rsidRDefault="001C649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90502C"/>
    <w:lvl w:ilvl="0">
      <w:numFmt w:val="bullet"/>
      <w:lvlText w:val="*"/>
      <w:lvlJc w:val="left"/>
    </w:lvl>
  </w:abstractNum>
  <w:abstractNum w:abstractNumId="1">
    <w:nsid w:val="06260391"/>
    <w:multiLevelType w:val="hybridMultilevel"/>
    <w:tmpl w:val="A1A48664"/>
    <w:lvl w:ilvl="0" w:tplc="21143F2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E70C8A"/>
    <w:multiLevelType w:val="singleLevel"/>
    <w:tmpl w:val="54FEFD1A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0D163D1A"/>
    <w:multiLevelType w:val="multilevel"/>
    <w:tmpl w:val="58925B0A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37C46"/>
    <w:multiLevelType w:val="hybridMultilevel"/>
    <w:tmpl w:val="62D646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655E"/>
    <w:multiLevelType w:val="hybridMultilevel"/>
    <w:tmpl w:val="206AD5FE"/>
    <w:lvl w:ilvl="0" w:tplc="DC74F650">
      <w:start w:val="1"/>
      <w:numFmt w:val="decimal"/>
      <w:lvlText w:val="%1."/>
      <w:lvlJc w:val="left"/>
      <w:pPr>
        <w:ind w:left="2269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6">
    <w:nsid w:val="285D39A2"/>
    <w:multiLevelType w:val="singleLevel"/>
    <w:tmpl w:val="927E82B6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346F5440"/>
    <w:multiLevelType w:val="hybridMultilevel"/>
    <w:tmpl w:val="DE38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20939"/>
    <w:multiLevelType w:val="hybridMultilevel"/>
    <w:tmpl w:val="0698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568AF"/>
    <w:multiLevelType w:val="hybridMultilevel"/>
    <w:tmpl w:val="CA3C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908A1"/>
    <w:multiLevelType w:val="singleLevel"/>
    <w:tmpl w:val="E850E9C8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1">
    <w:nsid w:val="3D8430AD"/>
    <w:multiLevelType w:val="hybridMultilevel"/>
    <w:tmpl w:val="774AAE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54F5D"/>
    <w:multiLevelType w:val="multilevel"/>
    <w:tmpl w:val="D0529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E00DAA"/>
    <w:multiLevelType w:val="hybridMultilevel"/>
    <w:tmpl w:val="E2D00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7C3044"/>
    <w:multiLevelType w:val="hybridMultilevel"/>
    <w:tmpl w:val="9AB4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71E72"/>
    <w:multiLevelType w:val="multilevel"/>
    <w:tmpl w:val="798ED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DE1F1C"/>
    <w:multiLevelType w:val="hybridMultilevel"/>
    <w:tmpl w:val="F32ED9A4"/>
    <w:lvl w:ilvl="0" w:tplc="8278B2C6">
      <w:start w:val="5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>
    <w:nsid w:val="626E55D3"/>
    <w:multiLevelType w:val="hybridMultilevel"/>
    <w:tmpl w:val="A9780BD2"/>
    <w:lvl w:ilvl="0" w:tplc="D2B61E8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2057CF7"/>
    <w:multiLevelType w:val="multilevel"/>
    <w:tmpl w:val="166A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D11510B"/>
    <w:multiLevelType w:val="hybridMultilevel"/>
    <w:tmpl w:val="D582959A"/>
    <w:lvl w:ilvl="0" w:tplc="B956CDF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ED92111"/>
    <w:multiLevelType w:val="singleLevel"/>
    <w:tmpl w:val="7DB0410E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>
    <w:nsid w:val="7F2E6466"/>
    <w:multiLevelType w:val="multilevel"/>
    <w:tmpl w:val="B51A2C3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2"/>
  </w:num>
  <w:num w:numId="5">
    <w:abstractNumId w:val="13"/>
  </w:num>
  <w:num w:numId="6">
    <w:abstractNumId w:val="15"/>
  </w:num>
  <w:num w:numId="7">
    <w:abstractNumId w:val="7"/>
  </w:num>
  <w:num w:numId="8">
    <w:abstractNumId w:val="8"/>
  </w:num>
  <w:num w:numId="9">
    <w:abstractNumId w:val="3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6"/>
  </w:num>
  <w:num w:numId="17">
    <w:abstractNumId w:val="20"/>
  </w:num>
  <w:num w:numId="18">
    <w:abstractNumId w:val="5"/>
  </w:num>
  <w:num w:numId="19">
    <w:abstractNumId w:val="9"/>
  </w:num>
  <w:num w:numId="20">
    <w:abstractNumId w:val="10"/>
  </w:num>
  <w:num w:numId="21">
    <w:abstractNumId w:val="11"/>
  </w:num>
  <w:num w:numId="22">
    <w:abstractNumId w:val="16"/>
  </w:num>
  <w:num w:numId="23">
    <w:abstractNumId w:val="14"/>
  </w:num>
  <w:num w:numId="24">
    <w:abstractNumId w:val="4"/>
  </w:num>
  <w:num w:numId="25">
    <w:abstractNumId w:val="19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78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F4E59"/>
    <w:rsid w:val="00000ABD"/>
    <w:rsid w:val="00001E93"/>
    <w:rsid w:val="000023A2"/>
    <w:rsid w:val="000026F4"/>
    <w:rsid w:val="000030A1"/>
    <w:rsid w:val="00003680"/>
    <w:rsid w:val="000039FB"/>
    <w:rsid w:val="00003F58"/>
    <w:rsid w:val="00005355"/>
    <w:rsid w:val="000058A8"/>
    <w:rsid w:val="00005A89"/>
    <w:rsid w:val="00006189"/>
    <w:rsid w:val="00011701"/>
    <w:rsid w:val="00012C54"/>
    <w:rsid w:val="000133E7"/>
    <w:rsid w:val="0001383D"/>
    <w:rsid w:val="0001528F"/>
    <w:rsid w:val="000169D7"/>
    <w:rsid w:val="00017D81"/>
    <w:rsid w:val="00020080"/>
    <w:rsid w:val="00020AD7"/>
    <w:rsid w:val="00021814"/>
    <w:rsid w:val="00021F07"/>
    <w:rsid w:val="000222A9"/>
    <w:rsid w:val="000223DA"/>
    <w:rsid w:val="00022B32"/>
    <w:rsid w:val="00022EFA"/>
    <w:rsid w:val="000245E9"/>
    <w:rsid w:val="00024646"/>
    <w:rsid w:val="00025385"/>
    <w:rsid w:val="00026D6F"/>
    <w:rsid w:val="00030220"/>
    <w:rsid w:val="00034857"/>
    <w:rsid w:val="00036191"/>
    <w:rsid w:val="0003696B"/>
    <w:rsid w:val="00036E0C"/>
    <w:rsid w:val="00036F2F"/>
    <w:rsid w:val="00037481"/>
    <w:rsid w:val="000376CE"/>
    <w:rsid w:val="00037802"/>
    <w:rsid w:val="00040B8D"/>
    <w:rsid w:val="00042025"/>
    <w:rsid w:val="000437FD"/>
    <w:rsid w:val="000438DE"/>
    <w:rsid w:val="00043CAE"/>
    <w:rsid w:val="00044D22"/>
    <w:rsid w:val="000450D4"/>
    <w:rsid w:val="00045B17"/>
    <w:rsid w:val="00046EC4"/>
    <w:rsid w:val="000476B6"/>
    <w:rsid w:val="000479A8"/>
    <w:rsid w:val="000510E0"/>
    <w:rsid w:val="0005165A"/>
    <w:rsid w:val="000520E2"/>
    <w:rsid w:val="00052B4C"/>
    <w:rsid w:val="00052F63"/>
    <w:rsid w:val="00052FD8"/>
    <w:rsid w:val="000530C3"/>
    <w:rsid w:val="00053531"/>
    <w:rsid w:val="0005362B"/>
    <w:rsid w:val="00053F77"/>
    <w:rsid w:val="000540C7"/>
    <w:rsid w:val="0005421F"/>
    <w:rsid w:val="00054DD8"/>
    <w:rsid w:val="000550C3"/>
    <w:rsid w:val="000576CE"/>
    <w:rsid w:val="0005776D"/>
    <w:rsid w:val="0006077A"/>
    <w:rsid w:val="00060D7E"/>
    <w:rsid w:val="00061F34"/>
    <w:rsid w:val="0006271D"/>
    <w:rsid w:val="00062BF0"/>
    <w:rsid w:val="00062CD3"/>
    <w:rsid w:val="0006340A"/>
    <w:rsid w:val="000639EA"/>
    <w:rsid w:val="00066F89"/>
    <w:rsid w:val="00066FD2"/>
    <w:rsid w:val="00067A4E"/>
    <w:rsid w:val="00067D65"/>
    <w:rsid w:val="00072838"/>
    <w:rsid w:val="00072B98"/>
    <w:rsid w:val="00074CC3"/>
    <w:rsid w:val="00074DB3"/>
    <w:rsid w:val="000757AC"/>
    <w:rsid w:val="00075D14"/>
    <w:rsid w:val="000760E4"/>
    <w:rsid w:val="00076BC6"/>
    <w:rsid w:val="0007734B"/>
    <w:rsid w:val="0007748A"/>
    <w:rsid w:val="00077B55"/>
    <w:rsid w:val="00080134"/>
    <w:rsid w:val="00083211"/>
    <w:rsid w:val="00083E53"/>
    <w:rsid w:val="0008434E"/>
    <w:rsid w:val="00084BCB"/>
    <w:rsid w:val="000869F4"/>
    <w:rsid w:val="00086D39"/>
    <w:rsid w:val="000870B6"/>
    <w:rsid w:val="00091AEE"/>
    <w:rsid w:val="00092221"/>
    <w:rsid w:val="0009470D"/>
    <w:rsid w:val="00094A5A"/>
    <w:rsid w:val="00094EDB"/>
    <w:rsid w:val="00096B9E"/>
    <w:rsid w:val="0009717E"/>
    <w:rsid w:val="00097472"/>
    <w:rsid w:val="000A0D50"/>
    <w:rsid w:val="000A0D52"/>
    <w:rsid w:val="000A1433"/>
    <w:rsid w:val="000A1523"/>
    <w:rsid w:val="000A22ED"/>
    <w:rsid w:val="000A2A8D"/>
    <w:rsid w:val="000A3236"/>
    <w:rsid w:val="000A3519"/>
    <w:rsid w:val="000A3656"/>
    <w:rsid w:val="000A5F54"/>
    <w:rsid w:val="000A7072"/>
    <w:rsid w:val="000A75B6"/>
    <w:rsid w:val="000A7C19"/>
    <w:rsid w:val="000A7E30"/>
    <w:rsid w:val="000B1E21"/>
    <w:rsid w:val="000B28FC"/>
    <w:rsid w:val="000B2E5D"/>
    <w:rsid w:val="000B34D9"/>
    <w:rsid w:val="000B5339"/>
    <w:rsid w:val="000B6AEC"/>
    <w:rsid w:val="000B7F9C"/>
    <w:rsid w:val="000C009F"/>
    <w:rsid w:val="000C037A"/>
    <w:rsid w:val="000C0828"/>
    <w:rsid w:val="000C2641"/>
    <w:rsid w:val="000C32DA"/>
    <w:rsid w:val="000C49C6"/>
    <w:rsid w:val="000C4D31"/>
    <w:rsid w:val="000C4E78"/>
    <w:rsid w:val="000C7B48"/>
    <w:rsid w:val="000C7FF9"/>
    <w:rsid w:val="000D1226"/>
    <w:rsid w:val="000D4924"/>
    <w:rsid w:val="000D49CC"/>
    <w:rsid w:val="000D50DA"/>
    <w:rsid w:val="000D59E7"/>
    <w:rsid w:val="000D72FB"/>
    <w:rsid w:val="000D7802"/>
    <w:rsid w:val="000D7957"/>
    <w:rsid w:val="000D7A7B"/>
    <w:rsid w:val="000E1087"/>
    <w:rsid w:val="000E1509"/>
    <w:rsid w:val="000E1541"/>
    <w:rsid w:val="000E2E37"/>
    <w:rsid w:val="000E3776"/>
    <w:rsid w:val="000E4C9A"/>
    <w:rsid w:val="000E6596"/>
    <w:rsid w:val="000E71A5"/>
    <w:rsid w:val="000E78A2"/>
    <w:rsid w:val="000F022F"/>
    <w:rsid w:val="000F05CF"/>
    <w:rsid w:val="000F123F"/>
    <w:rsid w:val="000F150D"/>
    <w:rsid w:val="000F3F3A"/>
    <w:rsid w:val="000F4D6F"/>
    <w:rsid w:val="000F6604"/>
    <w:rsid w:val="000F7202"/>
    <w:rsid w:val="00100000"/>
    <w:rsid w:val="0010111D"/>
    <w:rsid w:val="0010135C"/>
    <w:rsid w:val="0010149F"/>
    <w:rsid w:val="001014D5"/>
    <w:rsid w:val="0010168A"/>
    <w:rsid w:val="0010194B"/>
    <w:rsid w:val="00101D4E"/>
    <w:rsid w:val="0010208F"/>
    <w:rsid w:val="00102FEA"/>
    <w:rsid w:val="0010531F"/>
    <w:rsid w:val="00105839"/>
    <w:rsid w:val="0010652E"/>
    <w:rsid w:val="00106E22"/>
    <w:rsid w:val="00110013"/>
    <w:rsid w:val="001103C2"/>
    <w:rsid w:val="00111DF7"/>
    <w:rsid w:val="00111F46"/>
    <w:rsid w:val="00113E65"/>
    <w:rsid w:val="0011426F"/>
    <w:rsid w:val="00114628"/>
    <w:rsid w:val="00116E2D"/>
    <w:rsid w:val="00121DB7"/>
    <w:rsid w:val="00122B07"/>
    <w:rsid w:val="0012303D"/>
    <w:rsid w:val="00124F0C"/>
    <w:rsid w:val="001257C2"/>
    <w:rsid w:val="00125D25"/>
    <w:rsid w:val="0012693F"/>
    <w:rsid w:val="00126CB6"/>
    <w:rsid w:val="00127337"/>
    <w:rsid w:val="00127DCD"/>
    <w:rsid w:val="00127E58"/>
    <w:rsid w:val="00127EC6"/>
    <w:rsid w:val="0013090F"/>
    <w:rsid w:val="001311E1"/>
    <w:rsid w:val="00131744"/>
    <w:rsid w:val="001336A6"/>
    <w:rsid w:val="00135377"/>
    <w:rsid w:val="00136BB8"/>
    <w:rsid w:val="00141EC0"/>
    <w:rsid w:val="001422E9"/>
    <w:rsid w:val="0014339D"/>
    <w:rsid w:val="001436AC"/>
    <w:rsid w:val="001436FA"/>
    <w:rsid w:val="00144351"/>
    <w:rsid w:val="00145A24"/>
    <w:rsid w:val="001462D7"/>
    <w:rsid w:val="00146F2B"/>
    <w:rsid w:val="00147551"/>
    <w:rsid w:val="00150C0C"/>
    <w:rsid w:val="00150E16"/>
    <w:rsid w:val="00150ECD"/>
    <w:rsid w:val="00151696"/>
    <w:rsid w:val="00151C7E"/>
    <w:rsid w:val="00153026"/>
    <w:rsid w:val="001538BC"/>
    <w:rsid w:val="00153EDA"/>
    <w:rsid w:val="00154BAE"/>
    <w:rsid w:val="0015512E"/>
    <w:rsid w:val="00155D7E"/>
    <w:rsid w:val="00155E8A"/>
    <w:rsid w:val="00155FDB"/>
    <w:rsid w:val="00156E33"/>
    <w:rsid w:val="00157B33"/>
    <w:rsid w:val="001608BF"/>
    <w:rsid w:val="00160A58"/>
    <w:rsid w:val="00161CD8"/>
    <w:rsid w:val="00163B65"/>
    <w:rsid w:val="00163E37"/>
    <w:rsid w:val="0016413F"/>
    <w:rsid w:val="001649B4"/>
    <w:rsid w:val="00164F8D"/>
    <w:rsid w:val="00165077"/>
    <w:rsid w:val="00165E07"/>
    <w:rsid w:val="001664A9"/>
    <w:rsid w:val="001706D9"/>
    <w:rsid w:val="00170D1D"/>
    <w:rsid w:val="00171D8D"/>
    <w:rsid w:val="00171EA7"/>
    <w:rsid w:val="001731FC"/>
    <w:rsid w:val="0017489B"/>
    <w:rsid w:val="00176332"/>
    <w:rsid w:val="00176799"/>
    <w:rsid w:val="00177944"/>
    <w:rsid w:val="00177FA3"/>
    <w:rsid w:val="00181228"/>
    <w:rsid w:val="00181252"/>
    <w:rsid w:val="00181D21"/>
    <w:rsid w:val="00182EED"/>
    <w:rsid w:val="00186059"/>
    <w:rsid w:val="00186823"/>
    <w:rsid w:val="001871CF"/>
    <w:rsid w:val="00191B8F"/>
    <w:rsid w:val="00191FBD"/>
    <w:rsid w:val="00192B7A"/>
    <w:rsid w:val="0019322D"/>
    <w:rsid w:val="00193D0B"/>
    <w:rsid w:val="00196700"/>
    <w:rsid w:val="00196E4F"/>
    <w:rsid w:val="00197700"/>
    <w:rsid w:val="001A0AE0"/>
    <w:rsid w:val="001A249B"/>
    <w:rsid w:val="001A31D0"/>
    <w:rsid w:val="001A3205"/>
    <w:rsid w:val="001A425C"/>
    <w:rsid w:val="001A4411"/>
    <w:rsid w:val="001A4E9F"/>
    <w:rsid w:val="001A5306"/>
    <w:rsid w:val="001A5CBA"/>
    <w:rsid w:val="001A5E89"/>
    <w:rsid w:val="001A6268"/>
    <w:rsid w:val="001A6499"/>
    <w:rsid w:val="001A70D7"/>
    <w:rsid w:val="001A7559"/>
    <w:rsid w:val="001B033F"/>
    <w:rsid w:val="001B05F8"/>
    <w:rsid w:val="001B1807"/>
    <w:rsid w:val="001B1D12"/>
    <w:rsid w:val="001B2679"/>
    <w:rsid w:val="001B300F"/>
    <w:rsid w:val="001B3CFC"/>
    <w:rsid w:val="001B3E7B"/>
    <w:rsid w:val="001B3E93"/>
    <w:rsid w:val="001B4E80"/>
    <w:rsid w:val="001B5526"/>
    <w:rsid w:val="001B63A2"/>
    <w:rsid w:val="001B72D1"/>
    <w:rsid w:val="001B76C7"/>
    <w:rsid w:val="001B7D50"/>
    <w:rsid w:val="001C028A"/>
    <w:rsid w:val="001C077A"/>
    <w:rsid w:val="001C0EB4"/>
    <w:rsid w:val="001C0EF9"/>
    <w:rsid w:val="001C2117"/>
    <w:rsid w:val="001C3351"/>
    <w:rsid w:val="001C3400"/>
    <w:rsid w:val="001C6465"/>
    <w:rsid w:val="001C6494"/>
    <w:rsid w:val="001C7E43"/>
    <w:rsid w:val="001D0C87"/>
    <w:rsid w:val="001D1A35"/>
    <w:rsid w:val="001D28D8"/>
    <w:rsid w:val="001D7A46"/>
    <w:rsid w:val="001E0ABA"/>
    <w:rsid w:val="001E2B42"/>
    <w:rsid w:val="001E2EC8"/>
    <w:rsid w:val="001E3220"/>
    <w:rsid w:val="001E3702"/>
    <w:rsid w:val="001E397F"/>
    <w:rsid w:val="001E4C2E"/>
    <w:rsid w:val="001E6BD7"/>
    <w:rsid w:val="001E748C"/>
    <w:rsid w:val="001E7F11"/>
    <w:rsid w:val="001F03D0"/>
    <w:rsid w:val="001F0464"/>
    <w:rsid w:val="001F0A75"/>
    <w:rsid w:val="001F1276"/>
    <w:rsid w:val="001F14DA"/>
    <w:rsid w:val="001F17F9"/>
    <w:rsid w:val="001F2086"/>
    <w:rsid w:val="001F3377"/>
    <w:rsid w:val="001F37E6"/>
    <w:rsid w:val="001F52BA"/>
    <w:rsid w:val="001F602A"/>
    <w:rsid w:val="001F6831"/>
    <w:rsid w:val="001F6A2E"/>
    <w:rsid w:val="001F79E3"/>
    <w:rsid w:val="00200321"/>
    <w:rsid w:val="00200458"/>
    <w:rsid w:val="002021A2"/>
    <w:rsid w:val="00202497"/>
    <w:rsid w:val="00204348"/>
    <w:rsid w:val="00204CD7"/>
    <w:rsid w:val="00204FB1"/>
    <w:rsid w:val="0020502D"/>
    <w:rsid w:val="002061A5"/>
    <w:rsid w:val="002066BB"/>
    <w:rsid w:val="00210C1B"/>
    <w:rsid w:val="0021159D"/>
    <w:rsid w:val="002123D0"/>
    <w:rsid w:val="00212485"/>
    <w:rsid w:val="00212565"/>
    <w:rsid w:val="0021367F"/>
    <w:rsid w:val="00213E78"/>
    <w:rsid w:val="0021479F"/>
    <w:rsid w:val="0021490C"/>
    <w:rsid w:val="00214A8C"/>
    <w:rsid w:val="00214AC9"/>
    <w:rsid w:val="00215C2E"/>
    <w:rsid w:val="00216C31"/>
    <w:rsid w:val="00220F05"/>
    <w:rsid w:val="00223EBF"/>
    <w:rsid w:val="002248D5"/>
    <w:rsid w:val="00224F4B"/>
    <w:rsid w:val="00225B39"/>
    <w:rsid w:val="00225B78"/>
    <w:rsid w:val="00226BAE"/>
    <w:rsid w:val="0023208B"/>
    <w:rsid w:val="002323C4"/>
    <w:rsid w:val="002344A6"/>
    <w:rsid w:val="002358D1"/>
    <w:rsid w:val="00235BBD"/>
    <w:rsid w:val="00235F4C"/>
    <w:rsid w:val="00236EDF"/>
    <w:rsid w:val="0023794E"/>
    <w:rsid w:val="00240934"/>
    <w:rsid w:val="002411B5"/>
    <w:rsid w:val="002419E6"/>
    <w:rsid w:val="00245B25"/>
    <w:rsid w:val="00247F13"/>
    <w:rsid w:val="00250572"/>
    <w:rsid w:val="00251762"/>
    <w:rsid w:val="00251D39"/>
    <w:rsid w:val="00252364"/>
    <w:rsid w:val="00252A2E"/>
    <w:rsid w:val="0025406F"/>
    <w:rsid w:val="00255B59"/>
    <w:rsid w:val="00255FE0"/>
    <w:rsid w:val="0025689E"/>
    <w:rsid w:val="00256923"/>
    <w:rsid w:val="00260B87"/>
    <w:rsid w:val="00260F88"/>
    <w:rsid w:val="002622E7"/>
    <w:rsid w:val="00263543"/>
    <w:rsid w:val="002641A7"/>
    <w:rsid w:val="00264E9B"/>
    <w:rsid w:val="00265541"/>
    <w:rsid w:val="00265834"/>
    <w:rsid w:val="00267251"/>
    <w:rsid w:val="00273E9B"/>
    <w:rsid w:val="00274DA3"/>
    <w:rsid w:val="00274FC0"/>
    <w:rsid w:val="002764FA"/>
    <w:rsid w:val="002768A2"/>
    <w:rsid w:val="00277018"/>
    <w:rsid w:val="002779FF"/>
    <w:rsid w:val="00280076"/>
    <w:rsid w:val="002801A4"/>
    <w:rsid w:val="00280985"/>
    <w:rsid w:val="00280DC0"/>
    <w:rsid w:val="002814B6"/>
    <w:rsid w:val="0028264E"/>
    <w:rsid w:val="0028279F"/>
    <w:rsid w:val="0028404D"/>
    <w:rsid w:val="002873B1"/>
    <w:rsid w:val="0028753D"/>
    <w:rsid w:val="00287EAF"/>
    <w:rsid w:val="0029053D"/>
    <w:rsid w:val="00290B07"/>
    <w:rsid w:val="00290CD6"/>
    <w:rsid w:val="002915CD"/>
    <w:rsid w:val="002922A8"/>
    <w:rsid w:val="0029240A"/>
    <w:rsid w:val="00294129"/>
    <w:rsid w:val="00294ABF"/>
    <w:rsid w:val="002953D5"/>
    <w:rsid w:val="002A04FD"/>
    <w:rsid w:val="002A1910"/>
    <w:rsid w:val="002A2354"/>
    <w:rsid w:val="002A5197"/>
    <w:rsid w:val="002A7BE4"/>
    <w:rsid w:val="002B0624"/>
    <w:rsid w:val="002B09B4"/>
    <w:rsid w:val="002B0B88"/>
    <w:rsid w:val="002B1B69"/>
    <w:rsid w:val="002B3C0F"/>
    <w:rsid w:val="002B4AB5"/>
    <w:rsid w:val="002B5FE2"/>
    <w:rsid w:val="002B6578"/>
    <w:rsid w:val="002B7E4A"/>
    <w:rsid w:val="002C074F"/>
    <w:rsid w:val="002C07DF"/>
    <w:rsid w:val="002C15F0"/>
    <w:rsid w:val="002C1A67"/>
    <w:rsid w:val="002C1F50"/>
    <w:rsid w:val="002C27CC"/>
    <w:rsid w:val="002C2FAD"/>
    <w:rsid w:val="002C3972"/>
    <w:rsid w:val="002C3C4F"/>
    <w:rsid w:val="002C535C"/>
    <w:rsid w:val="002C5909"/>
    <w:rsid w:val="002C62B2"/>
    <w:rsid w:val="002C724A"/>
    <w:rsid w:val="002C7DFE"/>
    <w:rsid w:val="002D0940"/>
    <w:rsid w:val="002D30C8"/>
    <w:rsid w:val="002D5737"/>
    <w:rsid w:val="002D675B"/>
    <w:rsid w:val="002D6D29"/>
    <w:rsid w:val="002D7315"/>
    <w:rsid w:val="002D7BD3"/>
    <w:rsid w:val="002D7F89"/>
    <w:rsid w:val="002E3E50"/>
    <w:rsid w:val="002E4081"/>
    <w:rsid w:val="002E43F5"/>
    <w:rsid w:val="002E4847"/>
    <w:rsid w:val="002E4E51"/>
    <w:rsid w:val="002E54BF"/>
    <w:rsid w:val="002E6D67"/>
    <w:rsid w:val="002E7519"/>
    <w:rsid w:val="002F0D1A"/>
    <w:rsid w:val="002F24F1"/>
    <w:rsid w:val="002F3143"/>
    <w:rsid w:val="002F3657"/>
    <w:rsid w:val="002F440B"/>
    <w:rsid w:val="002F460C"/>
    <w:rsid w:val="002F5A67"/>
    <w:rsid w:val="002F5F3F"/>
    <w:rsid w:val="002F7225"/>
    <w:rsid w:val="002F7EBA"/>
    <w:rsid w:val="00300A8B"/>
    <w:rsid w:val="00300B46"/>
    <w:rsid w:val="00301071"/>
    <w:rsid w:val="003027A0"/>
    <w:rsid w:val="00302A59"/>
    <w:rsid w:val="00303070"/>
    <w:rsid w:val="0030337B"/>
    <w:rsid w:val="0030362C"/>
    <w:rsid w:val="0030370A"/>
    <w:rsid w:val="0030392F"/>
    <w:rsid w:val="003039D9"/>
    <w:rsid w:val="00303B7D"/>
    <w:rsid w:val="003042E5"/>
    <w:rsid w:val="00304E68"/>
    <w:rsid w:val="00306D54"/>
    <w:rsid w:val="003072FD"/>
    <w:rsid w:val="003073F6"/>
    <w:rsid w:val="00307E45"/>
    <w:rsid w:val="00310598"/>
    <w:rsid w:val="00311B06"/>
    <w:rsid w:val="00311F37"/>
    <w:rsid w:val="00312F2C"/>
    <w:rsid w:val="00313811"/>
    <w:rsid w:val="003143A9"/>
    <w:rsid w:val="00314D86"/>
    <w:rsid w:val="00315600"/>
    <w:rsid w:val="0031756B"/>
    <w:rsid w:val="0032107D"/>
    <w:rsid w:val="00321270"/>
    <w:rsid w:val="00321CA8"/>
    <w:rsid w:val="00322215"/>
    <w:rsid w:val="00322A81"/>
    <w:rsid w:val="003234C5"/>
    <w:rsid w:val="0032354C"/>
    <w:rsid w:val="003236A1"/>
    <w:rsid w:val="00323F6F"/>
    <w:rsid w:val="00324C7C"/>
    <w:rsid w:val="00325385"/>
    <w:rsid w:val="0032797E"/>
    <w:rsid w:val="00327E24"/>
    <w:rsid w:val="00327F30"/>
    <w:rsid w:val="00330234"/>
    <w:rsid w:val="00330982"/>
    <w:rsid w:val="00330ED9"/>
    <w:rsid w:val="0033177D"/>
    <w:rsid w:val="0033232D"/>
    <w:rsid w:val="00332467"/>
    <w:rsid w:val="003336BD"/>
    <w:rsid w:val="003340C0"/>
    <w:rsid w:val="00334191"/>
    <w:rsid w:val="00336C0F"/>
    <w:rsid w:val="00337763"/>
    <w:rsid w:val="003401EA"/>
    <w:rsid w:val="00340B53"/>
    <w:rsid w:val="003426B8"/>
    <w:rsid w:val="00342B11"/>
    <w:rsid w:val="003440A9"/>
    <w:rsid w:val="00344588"/>
    <w:rsid w:val="0034490B"/>
    <w:rsid w:val="00344A19"/>
    <w:rsid w:val="003453F6"/>
    <w:rsid w:val="003464C6"/>
    <w:rsid w:val="003467A9"/>
    <w:rsid w:val="00346A69"/>
    <w:rsid w:val="00346B52"/>
    <w:rsid w:val="00346BC0"/>
    <w:rsid w:val="00347D08"/>
    <w:rsid w:val="00352CF0"/>
    <w:rsid w:val="00353202"/>
    <w:rsid w:val="003536B3"/>
    <w:rsid w:val="0035398A"/>
    <w:rsid w:val="0035585A"/>
    <w:rsid w:val="003558DE"/>
    <w:rsid w:val="003573EA"/>
    <w:rsid w:val="00357910"/>
    <w:rsid w:val="00360013"/>
    <w:rsid w:val="00360571"/>
    <w:rsid w:val="00360A72"/>
    <w:rsid w:val="00362156"/>
    <w:rsid w:val="003640F3"/>
    <w:rsid w:val="0036535D"/>
    <w:rsid w:val="0036553E"/>
    <w:rsid w:val="003656CF"/>
    <w:rsid w:val="00366DA2"/>
    <w:rsid w:val="0036715B"/>
    <w:rsid w:val="00367AA4"/>
    <w:rsid w:val="00367F07"/>
    <w:rsid w:val="003701C3"/>
    <w:rsid w:val="0037055B"/>
    <w:rsid w:val="003712C7"/>
    <w:rsid w:val="00371CEF"/>
    <w:rsid w:val="00371D2A"/>
    <w:rsid w:val="00373371"/>
    <w:rsid w:val="00373E88"/>
    <w:rsid w:val="0037418E"/>
    <w:rsid w:val="003759D8"/>
    <w:rsid w:val="0037712F"/>
    <w:rsid w:val="00377D34"/>
    <w:rsid w:val="00380429"/>
    <w:rsid w:val="00380811"/>
    <w:rsid w:val="00381865"/>
    <w:rsid w:val="0038353E"/>
    <w:rsid w:val="003835B8"/>
    <w:rsid w:val="00384615"/>
    <w:rsid w:val="003860D3"/>
    <w:rsid w:val="00386923"/>
    <w:rsid w:val="00386CC9"/>
    <w:rsid w:val="003877C3"/>
    <w:rsid w:val="00387AA0"/>
    <w:rsid w:val="00387D38"/>
    <w:rsid w:val="0039010B"/>
    <w:rsid w:val="00390120"/>
    <w:rsid w:val="0039054F"/>
    <w:rsid w:val="00391097"/>
    <w:rsid w:val="00392504"/>
    <w:rsid w:val="00393289"/>
    <w:rsid w:val="00393451"/>
    <w:rsid w:val="0039409F"/>
    <w:rsid w:val="003941B2"/>
    <w:rsid w:val="00395F2B"/>
    <w:rsid w:val="003A2AED"/>
    <w:rsid w:val="003A308D"/>
    <w:rsid w:val="003A346F"/>
    <w:rsid w:val="003A3E19"/>
    <w:rsid w:val="003A53EA"/>
    <w:rsid w:val="003A5933"/>
    <w:rsid w:val="003A594D"/>
    <w:rsid w:val="003A6EB5"/>
    <w:rsid w:val="003A7666"/>
    <w:rsid w:val="003A77F5"/>
    <w:rsid w:val="003A7A20"/>
    <w:rsid w:val="003B1098"/>
    <w:rsid w:val="003B11EF"/>
    <w:rsid w:val="003B20BA"/>
    <w:rsid w:val="003B2882"/>
    <w:rsid w:val="003B3F27"/>
    <w:rsid w:val="003B4229"/>
    <w:rsid w:val="003B4BF5"/>
    <w:rsid w:val="003B4E9F"/>
    <w:rsid w:val="003B6BED"/>
    <w:rsid w:val="003B7D55"/>
    <w:rsid w:val="003B7FB3"/>
    <w:rsid w:val="003C0B72"/>
    <w:rsid w:val="003C0D40"/>
    <w:rsid w:val="003C1E50"/>
    <w:rsid w:val="003C2FD3"/>
    <w:rsid w:val="003C320C"/>
    <w:rsid w:val="003C357F"/>
    <w:rsid w:val="003C4BCE"/>
    <w:rsid w:val="003C566C"/>
    <w:rsid w:val="003C6B6B"/>
    <w:rsid w:val="003D0457"/>
    <w:rsid w:val="003D158D"/>
    <w:rsid w:val="003D2167"/>
    <w:rsid w:val="003D2859"/>
    <w:rsid w:val="003D2BAF"/>
    <w:rsid w:val="003D39B7"/>
    <w:rsid w:val="003E052E"/>
    <w:rsid w:val="003E4CC6"/>
    <w:rsid w:val="003E4F9B"/>
    <w:rsid w:val="003E50F0"/>
    <w:rsid w:val="003E54FE"/>
    <w:rsid w:val="003E5542"/>
    <w:rsid w:val="003E579C"/>
    <w:rsid w:val="003E653F"/>
    <w:rsid w:val="003F1CC5"/>
    <w:rsid w:val="003F5957"/>
    <w:rsid w:val="003F62C1"/>
    <w:rsid w:val="003F7ED9"/>
    <w:rsid w:val="00400DEC"/>
    <w:rsid w:val="00400F67"/>
    <w:rsid w:val="004013F3"/>
    <w:rsid w:val="004019CF"/>
    <w:rsid w:val="00401FC6"/>
    <w:rsid w:val="00402427"/>
    <w:rsid w:val="00403816"/>
    <w:rsid w:val="00404345"/>
    <w:rsid w:val="0040449A"/>
    <w:rsid w:val="0040523C"/>
    <w:rsid w:val="00407B88"/>
    <w:rsid w:val="004105E3"/>
    <w:rsid w:val="00411F1C"/>
    <w:rsid w:val="004120D6"/>
    <w:rsid w:val="00414B5D"/>
    <w:rsid w:val="004153D9"/>
    <w:rsid w:val="0041590B"/>
    <w:rsid w:val="00416E9F"/>
    <w:rsid w:val="004206ED"/>
    <w:rsid w:val="0042114D"/>
    <w:rsid w:val="00421A01"/>
    <w:rsid w:val="00421B36"/>
    <w:rsid w:val="00421D65"/>
    <w:rsid w:val="0042216D"/>
    <w:rsid w:val="004225C3"/>
    <w:rsid w:val="00422656"/>
    <w:rsid w:val="00423081"/>
    <w:rsid w:val="00423BA9"/>
    <w:rsid w:val="00424B97"/>
    <w:rsid w:val="00424FC9"/>
    <w:rsid w:val="00426510"/>
    <w:rsid w:val="0042655F"/>
    <w:rsid w:val="004268B8"/>
    <w:rsid w:val="00427119"/>
    <w:rsid w:val="004276E0"/>
    <w:rsid w:val="004276F1"/>
    <w:rsid w:val="00427FD7"/>
    <w:rsid w:val="0043053B"/>
    <w:rsid w:val="00430ACE"/>
    <w:rsid w:val="0043182F"/>
    <w:rsid w:val="00432767"/>
    <w:rsid w:val="0043300A"/>
    <w:rsid w:val="00433DF3"/>
    <w:rsid w:val="004340C3"/>
    <w:rsid w:val="00434563"/>
    <w:rsid w:val="004346BB"/>
    <w:rsid w:val="00436328"/>
    <w:rsid w:val="0043757F"/>
    <w:rsid w:val="0044127A"/>
    <w:rsid w:val="004412B4"/>
    <w:rsid w:val="004415BE"/>
    <w:rsid w:val="00441756"/>
    <w:rsid w:val="00442503"/>
    <w:rsid w:val="004427F4"/>
    <w:rsid w:val="0044352B"/>
    <w:rsid w:val="00443A1B"/>
    <w:rsid w:val="00443CC7"/>
    <w:rsid w:val="0044553F"/>
    <w:rsid w:val="00445EBB"/>
    <w:rsid w:val="0045140F"/>
    <w:rsid w:val="00451570"/>
    <w:rsid w:val="004535CA"/>
    <w:rsid w:val="004538CC"/>
    <w:rsid w:val="00453A32"/>
    <w:rsid w:val="00453F93"/>
    <w:rsid w:val="0045572E"/>
    <w:rsid w:val="00455E8E"/>
    <w:rsid w:val="004569F6"/>
    <w:rsid w:val="00461D3F"/>
    <w:rsid w:val="00461FF5"/>
    <w:rsid w:val="004627F0"/>
    <w:rsid w:val="0046575A"/>
    <w:rsid w:val="00465873"/>
    <w:rsid w:val="0046603D"/>
    <w:rsid w:val="00467AAC"/>
    <w:rsid w:val="004707B7"/>
    <w:rsid w:val="00471EE5"/>
    <w:rsid w:val="00471FF5"/>
    <w:rsid w:val="004734FB"/>
    <w:rsid w:val="00473732"/>
    <w:rsid w:val="00474279"/>
    <w:rsid w:val="00474579"/>
    <w:rsid w:val="00474F8D"/>
    <w:rsid w:val="0047603E"/>
    <w:rsid w:val="00476525"/>
    <w:rsid w:val="004765F2"/>
    <w:rsid w:val="00476BB1"/>
    <w:rsid w:val="00480D63"/>
    <w:rsid w:val="004815A6"/>
    <w:rsid w:val="0048276D"/>
    <w:rsid w:val="00483A50"/>
    <w:rsid w:val="00485220"/>
    <w:rsid w:val="00486713"/>
    <w:rsid w:val="00486905"/>
    <w:rsid w:val="004877F7"/>
    <w:rsid w:val="004878F5"/>
    <w:rsid w:val="00487AEB"/>
    <w:rsid w:val="00487CC9"/>
    <w:rsid w:val="004900CA"/>
    <w:rsid w:val="00490289"/>
    <w:rsid w:val="00491850"/>
    <w:rsid w:val="00492964"/>
    <w:rsid w:val="00494EBC"/>
    <w:rsid w:val="004958C3"/>
    <w:rsid w:val="00497919"/>
    <w:rsid w:val="004A0443"/>
    <w:rsid w:val="004A048E"/>
    <w:rsid w:val="004A0500"/>
    <w:rsid w:val="004A0A6F"/>
    <w:rsid w:val="004A1F20"/>
    <w:rsid w:val="004A2B21"/>
    <w:rsid w:val="004A36B9"/>
    <w:rsid w:val="004A4699"/>
    <w:rsid w:val="004A4C3F"/>
    <w:rsid w:val="004A4F10"/>
    <w:rsid w:val="004A50C4"/>
    <w:rsid w:val="004A663A"/>
    <w:rsid w:val="004A79D7"/>
    <w:rsid w:val="004A7F95"/>
    <w:rsid w:val="004B09F8"/>
    <w:rsid w:val="004B0D95"/>
    <w:rsid w:val="004B2285"/>
    <w:rsid w:val="004B26FC"/>
    <w:rsid w:val="004B34B4"/>
    <w:rsid w:val="004B38A1"/>
    <w:rsid w:val="004B433B"/>
    <w:rsid w:val="004B6E1D"/>
    <w:rsid w:val="004B7F50"/>
    <w:rsid w:val="004C01C3"/>
    <w:rsid w:val="004C0C14"/>
    <w:rsid w:val="004C0EB9"/>
    <w:rsid w:val="004C327C"/>
    <w:rsid w:val="004C3D07"/>
    <w:rsid w:val="004C3F1A"/>
    <w:rsid w:val="004C48F6"/>
    <w:rsid w:val="004C732E"/>
    <w:rsid w:val="004C797C"/>
    <w:rsid w:val="004D072E"/>
    <w:rsid w:val="004D0BAF"/>
    <w:rsid w:val="004D0DAC"/>
    <w:rsid w:val="004D0E5A"/>
    <w:rsid w:val="004D131B"/>
    <w:rsid w:val="004D1D84"/>
    <w:rsid w:val="004D260B"/>
    <w:rsid w:val="004D4767"/>
    <w:rsid w:val="004D50A4"/>
    <w:rsid w:val="004D6476"/>
    <w:rsid w:val="004D6547"/>
    <w:rsid w:val="004E0C4F"/>
    <w:rsid w:val="004E0DDA"/>
    <w:rsid w:val="004E12B0"/>
    <w:rsid w:val="004E7628"/>
    <w:rsid w:val="004E788E"/>
    <w:rsid w:val="004F155A"/>
    <w:rsid w:val="004F15EC"/>
    <w:rsid w:val="004F1617"/>
    <w:rsid w:val="004F32F3"/>
    <w:rsid w:val="004F3652"/>
    <w:rsid w:val="004F3F46"/>
    <w:rsid w:val="004F43EE"/>
    <w:rsid w:val="004F4F4E"/>
    <w:rsid w:val="004F53C9"/>
    <w:rsid w:val="00501206"/>
    <w:rsid w:val="00502E52"/>
    <w:rsid w:val="0050362F"/>
    <w:rsid w:val="00503A20"/>
    <w:rsid w:val="005045F4"/>
    <w:rsid w:val="0050580B"/>
    <w:rsid w:val="005068C2"/>
    <w:rsid w:val="00507476"/>
    <w:rsid w:val="005079B2"/>
    <w:rsid w:val="00510F9F"/>
    <w:rsid w:val="0051113A"/>
    <w:rsid w:val="00511156"/>
    <w:rsid w:val="0051120C"/>
    <w:rsid w:val="0051198D"/>
    <w:rsid w:val="00511C2B"/>
    <w:rsid w:val="00512BD7"/>
    <w:rsid w:val="0051308E"/>
    <w:rsid w:val="00513734"/>
    <w:rsid w:val="00514F87"/>
    <w:rsid w:val="005159D0"/>
    <w:rsid w:val="00515BD9"/>
    <w:rsid w:val="00516CDB"/>
    <w:rsid w:val="00520125"/>
    <w:rsid w:val="00520A9A"/>
    <w:rsid w:val="00521917"/>
    <w:rsid w:val="00522386"/>
    <w:rsid w:val="00524C16"/>
    <w:rsid w:val="0052526C"/>
    <w:rsid w:val="005276C6"/>
    <w:rsid w:val="00530122"/>
    <w:rsid w:val="00530DC7"/>
    <w:rsid w:val="00531754"/>
    <w:rsid w:val="0053179E"/>
    <w:rsid w:val="00533729"/>
    <w:rsid w:val="005351E0"/>
    <w:rsid w:val="00535304"/>
    <w:rsid w:val="005358D3"/>
    <w:rsid w:val="00536F6B"/>
    <w:rsid w:val="00537460"/>
    <w:rsid w:val="0054061C"/>
    <w:rsid w:val="0054118B"/>
    <w:rsid w:val="005415FF"/>
    <w:rsid w:val="00541F20"/>
    <w:rsid w:val="005421DC"/>
    <w:rsid w:val="00542F69"/>
    <w:rsid w:val="005430FC"/>
    <w:rsid w:val="00543A8E"/>
    <w:rsid w:val="00544CB7"/>
    <w:rsid w:val="00546075"/>
    <w:rsid w:val="00546776"/>
    <w:rsid w:val="00546B03"/>
    <w:rsid w:val="00550520"/>
    <w:rsid w:val="00550D12"/>
    <w:rsid w:val="00551E4C"/>
    <w:rsid w:val="005520B8"/>
    <w:rsid w:val="005521B2"/>
    <w:rsid w:val="00552A8B"/>
    <w:rsid w:val="00553758"/>
    <w:rsid w:val="005548E7"/>
    <w:rsid w:val="0055511B"/>
    <w:rsid w:val="00556A18"/>
    <w:rsid w:val="005577F5"/>
    <w:rsid w:val="005578D7"/>
    <w:rsid w:val="005608CC"/>
    <w:rsid w:val="00560CBE"/>
    <w:rsid w:val="005621C9"/>
    <w:rsid w:val="00565264"/>
    <w:rsid w:val="005656F8"/>
    <w:rsid w:val="00565C68"/>
    <w:rsid w:val="005677D0"/>
    <w:rsid w:val="00567F0F"/>
    <w:rsid w:val="005702E8"/>
    <w:rsid w:val="00570D3F"/>
    <w:rsid w:val="00570E59"/>
    <w:rsid w:val="005711D8"/>
    <w:rsid w:val="00571838"/>
    <w:rsid w:val="00571A87"/>
    <w:rsid w:val="0057298B"/>
    <w:rsid w:val="00573CE4"/>
    <w:rsid w:val="00573F8B"/>
    <w:rsid w:val="00576DF0"/>
    <w:rsid w:val="0057715D"/>
    <w:rsid w:val="00577C40"/>
    <w:rsid w:val="00580E94"/>
    <w:rsid w:val="005815CD"/>
    <w:rsid w:val="00581728"/>
    <w:rsid w:val="005824A0"/>
    <w:rsid w:val="00583329"/>
    <w:rsid w:val="005847F8"/>
    <w:rsid w:val="00585372"/>
    <w:rsid w:val="00587F99"/>
    <w:rsid w:val="00590DB0"/>
    <w:rsid w:val="00590F84"/>
    <w:rsid w:val="00591503"/>
    <w:rsid w:val="00592E0E"/>
    <w:rsid w:val="0059448A"/>
    <w:rsid w:val="0059453A"/>
    <w:rsid w:val="00595635"/>
    <w:rsid w:val="00596455"/>
    <w:rsid w:val="005A052F"/>
    <w:rsid w:val="005A06E3"/>
    <w:rsid w:val="005A0F0B"/>
    <w:rsid w:val="005A1653"/>
    <w:rsid w:val="005A25A4"/>
    <w:rsid w:val="005A2FB3"/>
    <w:rsid w:val="005A4A27"/>
    <w:rsid w:val="005A53B0"/>
    <w:rsid w:val="005A562F"/>
    <w:rsid w:val="005A5EDF"/>
    <w:rsid w:val="005A5EE0"/>
    <w:rsid w:val="005A6841"/>
    <w:rsid w:val="005A753C"/>
    <w:rsid w:val="005A7D56"/>
    <w:rsid w:val="005B0E08"/>
    <w:rsid w:val="005B2974"/>
    <w:rsid w:val="005B2BDA"/>
    <w:rsid w:val="005B349D"/>
    <w:rsid w:val="005B7845"/>
    <w:rsid w:val="005C0A43"/>
    <w:rsid w:val="005C109E"/>
    <w:rsid w:val="005C1300"/>
    <w:rsid w:val="005C1BD2"/>
    <w:rsid w:val="005C202D"/>
    <w:rsid w:val="005C3C1A"/>
    <w:rsid w:val="005C410A"/>
    <w:rsid w:val="005C54CF"/>
    <w:rsid w:val="005C573D"/>
    <w:rsid w:val="005C5E38"/>
    <w:rsid w:val="005C6874"/>
    <w:rsid w:val="005C74DF"/>
    <w:rsid w:val="005D1EC7"/>
    <w:rsid w:val="005D24EE"/>
    <w:rsid w:val="005D2E52"/>
    <w:rsid w:val="005D47CC"/>
    <w:rsid w:val="005D55A0"/>
    <w:rsid w:val="005D6D88"/>
    <w:rsid w:val="005E0A6E"/>
    <w:rsid w:val="005E2F8F"/>
    <w:rsid w:val="005E33F0"/>
    <w:rsid w:val="005E3FE4"/>
    <w:rsid w:val="005E5307"/>
    <w:rsid w:val="005E5BF4"/>
    <w:rsid w:val="005E61F9"/>
    <w:rsid w:val="005E627D"/>
    <w:rsid w:val="005F056D"/>
    <w:rsid w:val="005F2EB5"/>
    <w:rsid w:val="005F3736"/>
    <w:rsid w:val="005F3888"/>
    <w:rsid w:val="005F3A96"/>
    <w:rsid w:val="005F3C8E"/>
    <w:rsid w:val="005F3F8F"/>
    <w:rsid w:val="005F4ED2"/>
    <w:rsid w:val="005F519F"/>
    <w:rsid w:val="005F59CD"/>
    <w:rsid w:val="005F6004"/>
    <w:rsid w:val="005F62BF"/>
    <w:rsid w:val="005F65D8"/>
    <w:rsid w:val="005F678A"/>
    <w:rsid w:val="005F6E8E"/>
    <w:rsid w:val="005F7147"/>
    <w:rsid w:val="005F73D1"/>
    <w:rsid w:val="00600B05"/>
    <w:rsid w:val="00601262"/>
    <w:rsid w:val="00602386"/>
    <w:rsid w:val="00602E60"/>
    <w:rsid w:val="00602EBF"/>
    <w:rsid w:val="00603A9B"/>
    <w:rsid w:val="006042D7"/>
    <w:rsid w:val="006046F3"/>
    <w:rsid w:val="00604D9E"/>
    <w:rsid w:val="00605D39"/>
    <w:rsid w:val="00605DEA"/>
    <w:rsid w:val="00606C52"/>
    <w:rsid w:val="0060797F"/>
    <w:rsid w:val="00610D47"/>
    <w:rsid w:val="006135E2"/>
    <w:rsid w:val="00614421"/>
    <w:rsid w:val="00614BAB"/>
    <w:rsid w:val="00615A53"/>
    <w:rsid w:val="006167A2"/>
    <w:rsid w:val="00616EE7"/>
    <w:rsid w:val="00616F7C"/>
    <w:rsid w:val="006177E8"/>
    <w:rsid w:val="00617CE9"/>
    <w:rsid w:val="0062243A"/>
    <w:rsid w:val="00622871"/>
    <w:rsid w:val="006236A0"/>
    <w:rsid w:val="00624235"/>
    <w:rsid w:val="006243CB"/>
    <w:rsid w:val="006247E3"/>
    <w:rsid w:val="00624C8D"/>
    <w:rsid w:val="0062589A"/>
    <w:rsid w:val="00627072"/>
    <w:rsid w:val="006303F3"/>
    <w:rsid w:val="006308BF"/>
    <w:rsid w:val="00631270"/>
    <w:rsid w:val="00631F6F"/>
    <w:rsid w:val="00632107"/>
    <w:rsid w:val="006321FC"/>
    <w:rsid w:val="00632504"/>
    <w:rsid w:val="00633BEF"/>
    <w:rsid w:val="00634D12"/>
    <w:rsid w:val="006356F5"/>
    <w:rsid w:val="00635798"/>
    <w:rsid w:val="00635BB7"/>
    <w:rsid w:val="00635D5E"/>
    <w:rsid w:val="00636780"/>
    <w:rsid w:val="00637873"/>
    <w:rsid w:val="006415C9"/>
    <w:rsid w:val="0064437E"/>
    <w:rsid w:val="006449AF"/>
    <w:rsid w:val="00645588"/>
    <w:rsid w:val="00646902"/>
    <w:rsid w:val="00647955"/>
    <w:rsid w:val="00647CF3"/>
    <w:rsid w:val="00651057"/>
    <w:rsid w:val="0065167E"/>
    <w:rsid w:val="00651FD3"/>
    <w:rsid w:val="00652492"/>
    <w:rsid w:val="00652D68"/>
    <w:rsid w:val="00652F49"/>
    <w:rsid w:val="006536E4"/>
    <w:rsid w:val="00655B1E"/>
    <w:rsid w:val="00656B71"/>
    <w:rsid w:val="0065793C"/>
    <w:rsid w:val="00660019"/>
    <w:rsid w:val="00660062"/>
    <w:rsid w:val="006607FF"/>
    <w:rsid w:val="00660E8E"/>
    <w:rsid w:val="00660FBD"/>
    <w:rsid w:val="00661916"/>
    <w:rsid w:val="006630F9"/>
    <w:rsid w:val="00663C55"/>
    <w:rsid w:val="00664361"/>
    <w:rsid w:val="00664516"/>
    <w:rsid w:val="00664A41"/>
    <w:rsid w:val="00666103"/>
    <w:rsid w:val="006667EF"/>
    <w:rsid w:val="006670AC"/>
    <w:rsid w:val="00667459"/>
    <w:rsid w:val="00667E6E"/>
    <w:rsid w:val="006716BD"/>
    <w:rsid w:val="00671BC1"/>
    <w:rsid w:val="00672B4B"/>
    <w:rsid w:val="006737BE"/>
    <w:rsid w:val="006738A2"/>
    <w:rsid w:val="00674A0E"/>
    <w:rsid w:val="0067569B"/>
    <w:rsid w:val="00676656"/>
    <w:rsid w:val="0067744B"/>
    <w:rsid w:val="00680184"/>
    <w:rsid w:val="00680460"/>
    <w:rsid w:val="00681D5C"/>
    <w:rsid w:val="006821B9"/>
    <w:rsid w:val="006823D2"/>
    <w:rsid w:val="00682635"/>
    <w:rsid w:val="00683523"/>
    <w:rsid w:val="00684A90"/>
    <w:rsid w:val="00684C07"/>
    <w:rsid w:val="006855BC"/>
    <w:rsid w:val="00685826"/>
    <w:rsid w:val="00685A23"/>
    <w:rsid w:val="0068675F"/>
    <w:rsid w:val="006867B4"/>
    <w:rsid w:val="00692717"/>
    <w:rsid w:val="00692E7C"/>
    <w:rsid w:val="00694B32"/>
    <w:rsid w:val="006951F1"/>
    <w:rsid w:val="00695303"/>
    <w:rsid w:val="00695812"/>
    <w:rsid w:val="006A03CE"/>
    <w:rsid w:val="006A1395"/>
    <w:rsid w:val="006A2DCE"/>
    <w:rsid w:val="006A3336"/>
    <w:rsid w:val="006A3AF5"/>
    <w:rsid w:val="006A6A74"/>
    <w:rsid w:val="006B0703"/>
    <w:rsid w:val="006B0BC7"/>
    <w:rsid w:val="006B1280"/>
    <w:rsid w:val="006B193E"/>
    <w:rsid w:val="006B2594"/>
    <w:rsid w:val="006B2A40"/>
    <w:rsid w:val="006B2C17"/>
    <w:rsid w:val="006B43CC"/>
    <w:rsid w:val="006B5BEE"/>
    <w:rsid w:val="006B7909"/>
    <w:rsid w:val="006B7B53"/>
    <w:rsid w:val="006C0004"/>
    <w:rsid w:val="006C166F"/>
    <w:rsid w:val="006C2602"/>
    <w:rsid w:val="006C2D43"/>
    <w:rsid w:val="006C43C7"/>
    <w:rsid w:val="006C4928"/>
    <w:rsid w:val="006C4D17"/>
    <w:rsid w:val="006C500C"/>
    <w:rsid w:val="006C5B21"/>
    <w:rsid w:val="006D07EF"/>
    <w:rsid w:val="006D0E96"/>
    <w:rsid w:val="006D126A"/>
    <w:rsid w:val="006D1719"/>
    <w:rsid w:val="006D2BF7"/>
    <w:rsid w:val="006D2E1C"/>
    <w:rsid w:val="006D2F8E"/>
    <w:rsid w:val="006D33BB"/>
    <w:rsid w:val="006D4285"/>
    <w:rsid w:val="006D53C2"/>
    <w:rsid w:val="006D60FB"/>
    <w:rsid w:val="006D7037"/>
    <w:rsid w:val="006D7AF7"/>
    <w:rsid w:val="006E04C6"/>
    <w:rsid w:val="006E0CEA"/>
    <w:rsid w:val="006E10E2"/>
    <w:rsid w:val="006E11CC"/>
    <w:rsid w:val="006E1300"/>
    <w:rsid w:val="006E1537"/>
    <w:rsid w:val="006E1869"/>
    <w:rsid w:val="006E2AB9"/>
    <w:rsid w:val="006E2EA8"/>
    <w:rsid w:val="006E30BF"/>
    <w:rsid w:val="006E35C3"/>
    <w:rsid w:val="006E39C8"/>
    <w:rsid w:val="006E4618"/>
    <w:rsid w:val="006E5852"/>
    <w:rsid w:val="006E6B63"/>
    <w:rsid w:val="006F00B0"/>
    <w:rsid w:val="006F0921"/>
    <w:rsid w:val="006F2314"/>
    <w:rsid w:val="006F2DB1"/>
    <w:rsid w:val="006F3995"/>
    <w:rsid w:val="006F3C1F"/>
    <w:rsid w:val="006F4495"/>
    <w:rsid w:val="006F4874"/>
    <w:rsid w:val="006F6895"/>
    <w:rsid w:val="00700832"/>
    <w:rsid w:val="0070088D"/>
    <w:rsid w:val="00702C34"/>
    <w:rsid w:val="00703C48"/>
    <w:rsid w:val="0070413A"/>
    <w:rsid w:val="0070454D"/>
    <w:rsid w:val="0070508D"/>
    <w:rsid w:val="007067F6"/>
    <w:rsid w:val="00706C50"/>
    <w:rsid w:val="00706CC8"/>
    <w:rsid w:val="00707778"/>
    <w:rsid w:val="0071139C"/>
    <w:rsid w:val="0071288C"/>
    <w:rsid w:val="00712E02"/>
    <w:rsid w:val="00713358"/>
    <w:rsid w:val="00713C28"/>
    <w:rsid w:val="00714A3A"/>
    <w:rsid w:val="00714AF5"/>
    <w:rsid w:val="007208E1"/>
    <w:rsid w:val="00720E5A"/>
    <w:rsid w:val="00721EC9"/>
    <w:rsid w:val="00721EE7"/>
    <w:rsid w:val="0072211A"/>
    <w:rsid w:val="00723850"/>
    <w:rsid w:val="00724503"/>
    <w:rsid w:val="00724822"/>
    <w:rsid w:val="00724838"/>
    <w:rsid w:val="00724D81"/>
    <w:rsid w:val="00725BDD"/>
    <w:rsid w:val="00725FBF"/>
    <w:rsid w:val="00726C3C"/>
    <w:rsid w:val="0072702C"/>
    <w:rsid w:val="0072750D"/>
    <w:rsid w:val="00727AF6"/>
    <w:rsid w:val="00727D43"/>
    <w:rsid w:val="007319AC"/>
    <w:rsid w:val="00732921"/>
    <w:rsid w:val="007329A9"/>
    <w:rsid w:val="00732ED1"/>
    <w:rsid w:val="007331B0"/>
    <w:rsid w:val="00733642"/>
    <w:rsid w:val="007342A2"/>
    <w:rsid w:val="007342B7"/>
    <w:rsid w:val="00737628"/>
    <w:rsid w:val="0073785B"/>
    <w:rsid w:val="00740374"/>
    <w:rsid w:val="007407B6"/>
    <w:rsid w:val="0074224A"/>
    <w:rsid w:val="00742298"/>
    <w:rsid w:val="0074425B"/>
    <w:rsid w:val="00745168"/>
    <w:rsid w:val="00745D9E"/>
    <w:rsid w:val="00745E2E"/>
    <w:rsid w:val="00747F85"/>
    <w:rsid w:val="00750285"/>
    <w:rsid w:val="00751381"/>
    <w:rsid w:val="007515A0"/>
    <w:rsid w:val="00751AB1"/>
    <w:rsid w:val="007523DC"/>
    <w:rsid w:val="007529D0"/>
    <w:rsid w:val="007543E7"/>
    <w:rsid w:val="00754AB8"/>
    <w:rsid w:val="0075544D"/>
    <w:rsid w:val="00755B79"/>
    <w:rsid w:val="007563F6"/>
    <w:rsid w:val="00756686"/>
    <w:rsid w:val="007571DE"/>
    <w:rsid w:val="00760D16"/>
    <w:rsid w:val="00760E4A"/>
    <w:rsid w:val="007615DE"/>
    <w:rsid w:val="00762AF1"/>
    <w:rsid w:val="00762D1E"/>
    <w:rsid w:val="00763020"/>
    <w:rsid w:val="007661CE"/>
    <w:rsid w:val="00767D8C"/>
    <w:rsid w:val="007701B3"/>
    <w:rsid w:val="00772414"/>
    <w:rsid w:val="007725FE"/>
    <w:rsid w:val="00772943"/>
    <w:rsid w:val="00772D38"/>
    <w:rsid w:val="00773B22"/>
    <w:rsid w:val="0077469C"/>
    <w:rsid w:val="00775C40"/>
    <w:rsid w:val="00775CC4"/>
    <w:rsid w:val="007769C4"/>
    <w:rsid w:val="00780262"/>
    <w:rsid w:val="00781A5E"/>
    <w:rsid w:val="00782209"/>
    <w:rsid w:val="00782594"/>
    <w:rsid w:val="007826A5"/>
    <w:rsid w:val="007831FD"/>
    <w:rsid w:val="00785987"/>
    <w:rsid w:val="00785E11"/>
    <w:rsid w:val="007860F3"/>
    <w:rsid w:val="00787039"/>
    <w:rsid w:val="0078764A"/>
    <w:rsid w:val="00787E7C"/>
    <w:rsid w:val="00790760"/>
    <w:rsid w:val="007909C8"/>
    <w:rsid w:val="00793078"/>
    <w:rsid w:val="007930E7"/>
    <w:rsid w:val="00794047"/>
    <w:rsid w:val="00795D90"/>
    <w:rsid w:val="00796D30"/>
    <w:rsid w:val="00796ECC"/>
    <w:rsid w:val="00797480"/>
    <w:rsid w:val="007A04C5"/>
    <w:rsid w:val="007A0B61"/>
    <w:rsid w:val="007A105B"/>
    <w:rsid w:val="007A15C2"/>
    <w:rsid w:val="007A206F"/>
    <w:rsid w:val="007A21CA"/>
    <w:rsid w:val="007A2A07"/>
    <w:rsid w:val="007A4523"/>
    <w:rsid w:val="007A4CA7"/>
    <w:rsid w:val="007A6107"/>
    <w:rsid w:val="007A62D8"/>
    <w:rsid w:val="007A7646"/>
    <w:rsid w:val="007A785E"/>
    <w:rsid w:val="007B0635"/>
    <w:rsid w:val="007B0DA2"/>
    <w:rsid w:val="007B16FD"/>
    <w:rsid w:val="007B1B28"/>
    <w:rsid w:val="007B1C26"/>
    <w:rsid w:val="007B1F5D"/>
    <w:rsid w:val="007B24C0"/>
    <w:rsid w:val="007B38C2"/>
    <w:rsid w:val="007B4A1D"/>
    <w:rsid w:val="007B4B6D"/>
    <w:rsid w:val="007B5309"/>
    <w:rsid w:val="007B5A96"/>
    <w:rsid w:val="007B61BC"/>
    <w:rsid w:val="007B66D5"/>
    <w:rsid w:val="007B69EF"/>
    <w:rsid w:val="007B6ADA"/>
    <w:rsid w:val="007B71E5"/>
    <w:rsid w:val="007B7209"/>
    <w:rsid w:val="007B7AC6"/>
    <w:rsid w:val="007B7F9B"/>
    <w:rsid w:val="007C09C8"/>
    <w:rsid w:val="007C18A3"/>
    <w:rsid w:val="007C1F4F"/>
    <w:rsid w:val="007C2EA6"/>
    <w:rsid w:val="007C3154"/>
    <w:rsid w:val="007C3EF8"/>
    <w:rsid w:val="007C485C"/>
    <w:rsid w:val="007C5228"/>
    <w:rsid w:val="007C7A18"/>
    <w:rsid w:val="007C7BBB"/>
    <w:rsid w:val="007C7FAC"/>
    <w:rsid w:val="007D0C1B"/>
    <w:rsid w:val="007D0E01"/>
    <w:rsid w:val="007D2309"/>
    <w:rsid w:val="007D2BC1"/>
    <w:rsid w:val="007D30B2"/>
    <w:rsid w:val="007D3771"/>
    <w:rsid w:val="007D3F59"/>
    <w:rsid w:val="007D6410"/>
    <w:rsid w:val="007D67EE"/>
    <w:rsid w:val="007D6C9F"/>
    <w:rsid w:val="007D7805"/>
    <w:rsid w:val="007E078B"/>
    <w:rsid w:val="007E30A5"/>
    <w:rsid w:val="007E3239"/>
    <w:rsid w:val="007E4136"/>
    <w:rsid w:val="007E4EA1"/>
    <w:rsid w:val="007E6AF9"/>
    <w:rsid w:val="007E6BEE"/>
    <w:rsid w:val="007E7918"/>
    <w:rsid w:val="007F00B1"/>
    <w:rsid w:val="007F03A0"/>
    <w:rsid w:val="007F102C"/>
    <w:rsid w:val="007F1319"/>
    <w:rsid w:val="007F2445"/>
    <w:rsid w:val="007F39BC"/>
    <w:rsid w:val="007F436F"/>
    <w:rsid w:val="007F43BF"/>
    <w:rsid w:val="007F6D08"/>
    <w:rsid w:val="007F7294"/>
    <w:rsid w:val="008001A6"/>
    <w:rsid w:val="00800939"/>
    <w:rsid w:val="008011F9"/>
    <w:rsid w:val="008028AA"/>
    <w:rsid w:val="008036F5"/>
    <w:rsid w:val="00804134"/>
    <w:rsid w:val="00804386"/>
    <w:rsid w:val="00804441"/>
    <w:rsid w:val="008045EA"/>
    <w:rsid w:val="0080651B"/>
    <w:rsid w:val="008068DE"/>
    <w:rsid w:val="008074C4"/>
    <w:rsid w:val="00807C4B"/>
    <w:rsid w:val="00807CD5"/>
    <w:rsid w:val="00807D1E"/>
    <w:rsid w:val="00810111"/>
    <w:rsid w:val="00810347"/>
    <w:rsid w:val="00810F3D"/>
    <w:rsid w:val="008114E1"/>
    <w:rsid w:val="00811CD9"/>
    <w:rsid w:val="00812B2F"/>
    <w:rsid w:val="0081318F"/>
    <w:rsid w:val="0081323F"/>
    <w:rsid w:val="008139C3"/>
    <w:rsid w:val="00813EA5"/>
    <w:rsid w:val="00816700"/>
    <w:rsid w:val="00816EDA"/>
    <w:rsid w:val="008173AA"/>
    <w:rsid w:val="00817CA5"/>
    <w:rsid w:val="00820E4F"/>
    <w:rsid w:val="008214CF"/>
    <w:rsid w:val="0082183F"/>
    <w:rsid w:val="0082225A"/>
    <w:rsid w:val="00825921"/>
    <w:rsid w:val="00825983"/>
    <w:rsid w:val="00826177"/>
    <w:rsid w:val="00830523"/>
    <w:rsid w:val="00830834"/>
    <w:rsid w:val="00830E49"/>
    <w:rsid w:val="00830F46"/>
    <w:rsid w:val="00833A58"/>
    <w:rsid w:val="00833A96"/>
    <w:rsid w:val="00834744"/>
    <w:rsid w:val="008351E5"/>
    <w:rsid w:val="00835B4E"/>
    <w:rsid w:val="00837CD8"/>
    <w:rsid w:val="00837D40"/>
    <w:rsid w:val="008413FF"/>
    <w:rsid w:val="008419DF"/>
    <w:rsid w:val="0084330A"/>
    <w:rsid w:val="008443B1"/>
    <w:rsid w:val="00844541"/>
    <w:rsid w:val="0084462F"/>
    <w:rsid w:val="0084512F"/>
    <w:rsid w:val="008455B4"/>
    <w:rsid w:val="00845697"/>
    <w:rsid w:val="00850CD6"/>
    <w:rsid w:val="00851724"/>
    <w:rsid w:val="00851A6B"/>
    <w:rsid w:val="00851BB7"/>
    <w:rsid w:val="00851DF4"/>
    <w:rsid w:val="00852CB6"/>
    <w:rsid w:val="00854194"/>
    <w:rsid w:val="00854378"/>
    <w:rsid w:val="00854721"/>
    <w:rsid w:val="008548F0"/>
    <w:rsid w:val="008549A6"/>
    <w:rsid w:val="00854B73"/>
    <w:rsid w:val="00855844"/>
    <w:rsid w:val="00855ACD"/>
    <w:rsid w:val="0085643D"/>
    <w:rsid w:val="00860736"/>
    <w:rsid w:val="0086111D"/>
    <w:rsid w:val="008638A2"/>
    <w:rsid w:val="00863915"/>
    <w:rsid w:val="00864471"/>
    <w:rsid w:val="00864833"/>
    <w:rsid w:val="00865D00"/>
    <w:rsid w:val="00865EA1"/>
    <w:rsid w:val="00867864"/>
    <w:rsid w:val="00871703"/>
    <w:rsid w:val="008722C8"/>
    <w:rsid w:val="00872A7C"/>
    <w:rsid w:val="00873330"/>
    <w:rsid w:val="008736B6"/>
    <w:rsid w:val="008804B5"/>
    <w:rsid w:val="00880C10"/>
    <w:rsid w:val="00880E4F"/>
    <w:rsid w:val="008815E6"/>
    <w:rsid w:val="0088297C"/>
    <w:rsid w:val="008829DC"/>
    <w:rsid w:val="00883D2B"/>
    <w:rsid w:val="00885932"/>
    <w:rsid w:val="0088698C"/>
    <w:rsid w:val="008874E3"/>
    <w:rsid w:val="008875B5"/>
    <w:rsid w:val="00891491"/>
    <w:rsid w:val="0089213E"/>
    <w:rsid w:val="008921C4"/>
    <w:rsid w:val="00892A0E"/>
    <w:rsid w:val="008930CD"/>
    <w:rsid w:val="0089355D"/>
    <w:rsid w:val="00894EAF"/>
    <w:rsid w:val="00895287"/>
    <w:rsid w:val="008956F8"/>
    <w:rsid w:val="0089585E"/>
    <w:rsid w:val="008968EE"/>
    <w:rsid w:val="008969C1"/>
    <w:rsid w:val="008A0182"/>
    <w:rsid w:val="008A08A8"/>
    <w:rsid w:val="008A1C65"/>
    <w:rsid w:val="008A2357"/>
    <w:rsid w:val="008A3AA8"/>
    <w:rsid w:val="008A4394"/>
    <w:rsid w:val="008B0066"/>
    <w:rsid w:val="008B16C7"/>
    <w:rsid w:val="008B18A4"/>
    <w:rsid w:val="008B1A11"/>
    <w:rsid w:val="008B1DCC"/>
    <w:rsid w:val="008B22D4"/>
    <w:rsid w:val="008B6E25"/>
    <w:rsid w:val="008B7425"/>
    <w:rsid w:val="008B76FF"/>
    <w:rsid w:val="008B79CC"/>
    <w:rsid w:val="008C01B9"/>
    <w:rsid w:val="008C0E4D"/>
    <w:rsid w:val="008C1192"/>
    <w:rsid w:val="008C304D"/>
    <w:rsid w:val="008C325C"/>
    <w:rsid w:val="008C3E5D"/>
    <w:rsid w:val="008C476E"/>
    <w:rsid w:val="008C537E"/>
    <w:rsid w:val="008C582A"/>
    <w:rsid w:val="008C590C"/>
    <w:rsid w:val="008C65B5"/>
    <w:rsid w:val="008C7519"/>
    <w:rsid w:val="008C7A1B"/>
    <w:rsid w:val="008D3E3C"/>
    <w:rsid w:val="008D4320"/>
    <w:rsid w:val="008D4BCE"/>
    <w:rsid w:val="008D5337"/>
    <w:rsid w:val="008D61DD"/>
    <w:rsid w:val="008D6348"/>
    <w:rsid w:val="008D649C"/>
    <w:rsid w:val="008D6EDB"/>
    <w:rsid w:val="008E01DB"/>
    <w:rsid w:val="008E05A0"/>
    <w:rsid w:val="008E07BD"/>
    <w:rsid w:val="008E1F1A"/>
    <w:rsid w:val="008E3502"/>
    <w:rsid w:val="008E3F1E"/>
    <w:rsid w:val="008E42CE"/>
    <w:rsid w:val="008E4631"/>
    <w:rsid w:val="008E49E1"/>
    <w:rsid w:val="008E4BAD"/>
    <w:rsid w:val="008E4CBD"/>
    <w:rsid w:val="008E4E1B"/>
    <w:rsid w:val="008E6C10"/>
    <w:rsid w:val="008E72B4"/>
    <w:rsid w:val="008E7C30"/>
    <w:rsid w:val="008F017F"/>
    <w:rsid w:val="008F0496"/>
    <w:rsid w:val="008F059A"/>
    <w:rsid w:val="008F1084"/>
    <w:rsid w:val="008F1252"/>
    <w:rsid w:val="008F24DD"/>
    <w:rsid w:val="008F27E6"/>
    <w:rsid w:val="008F3778"/>
    <w:rsid w:val="008F4502"/>
    <w:rsid w:val="008F487E"/>
    <w:rsid w:val="008F6751"/>
    <w:rsid w:val="008F6BB9"/>
    <w:rsid w:val="008F7565"/>
    <w:rsid w:val="008F759A"/>
    <w:rsid w:val="00900078"/>
    <w:rsid w:val="009000C7"/>
    <w:rsid w:val="00901779"/>
    <w:rsid w:val="00901F0B"/>
    <w:rsid w:val="0090280D"/>
    <w:rsid w:val="00903006"/>
    <w:rsid w:val="009039DF"/>
    <w:rsid w:val="00903B5D"/>
    <w:rsid w:val="0090433F"/>
    <w:rsid w:val="00904A2C"/>
    <w:rsid w:val="009053D0"/>
    <w:rsid w:val="00906244"/>
    <w:rsid w:val="00906466"/>
    <w:rsid w:val="00906ED6"/>
    <w:rsid w:val="009071EF"/>
    <w:rsid w:val="00907439"/>
    <w:rsid w:val="009120A2"/>
    <w:rsid w:val="00912198"/>
    <w:rsid w:val="009136D2"/>
    <w:rsid w:val="009142D8"/>
    <w:rsid w:val="009148FA"/>
    <w:rsid w:val="0091520A"/>
    <w:rsid w:val="009152BB"/>
    <w:rsid w:val="009215FF"/>
    <w:rsid w:val="009217D0"/>
    <w:rsid w:val="009224E9"/>
    <w:rsid w:val="009243BC"/>
    <w:rsid w:val="00924DAC"/>
    <w:rsid w:val="00925A5A"/>
    <w:rsid w:val="009263A6"/>
    <w:rsid w:val="00926523"/>
    <w:rsid w:val="009266E2"/>
    <w:rsid w:val="00926ACD"/>
    <w:rsid w:val="00926C70"/>
    <w:rsid w:val="009313A8"/>
    <w:rsid w:val="009321F5"/>
    <w:rsid w:val="009352FD"/>
    <w:rsid w:val="00937F3E"/>
    <w:rsid w:val="009416CF"/>
    <w:rsid w:val="00942FD5"/>
    <w:rsid w:val="00943276"/>
    <w:rsid w:val="009446D1"/>
    <w:rsid w:val="00944758"/>
    <w:rsid w:val="00944F94"/>
    <w:rsid w:val="00945667"/>
    <w:rsid w:val="009468CE"/>
    <w:rsid w:val="00946C2D"/>
    <w:rsid w:val="00947280"/>
    <w:rsid w:val="009479CE"/>
    <w:rsid w:val="00947E7F"/>
    <w:rsid w:val="009504C4"/>
    <w:rsid w:val="009522DD"/>
    <w:rsid w:val="009525E5"/>
    <w:rsid w:val="00954FC5"/>
    <w:rsid w:val="009557E5"/>
    <w:rsid w:val="00955B6A"/>
    <w:rsid w:val="0095789E"/>
    <w:rsid w:val="00957C59"/>
    <w:rsid w:val="00962265"/>
    <w:rsid w:val="009633C1"/>
    <w:rsid w:val="009649DC"/>
    <w:rsid w:val="009649E3"/>
    <w:rsid w:val="00964F59"/>
    <w:rsid w:val="009672B0"/>
    <w:rsid w:val="00967FE3"/>
    <w:rsid w:val="0097226A"/>
    <w:rsid w:val="00973151"/>
    <w:rsid w:val="00974196"/>
    <w:rsid w:val="00975495"/>
    <w:rsid w:val="009754B7"/>
    <w:rsid w:val="00976CA2"/>
    <w:rsid w:val="00977CCD"/>
    <w:rsid w:val="009816AF"/>
    <w:rsid w:val="009827DC"/>
    <w:rsid w:val="009848F9"/>
    <w:rsid w:val="00984DC6"/>
    <w:rsid w:val="00985108"/>
    <w:rsid w:val="0098652A"/>
    <w:rsid w:val="00986B21"/>
    <w:rsid w:val="0098782B"/>
    <w:rsid w:val="00990A63"/>
    <w:rsid w:val="0099111D"/>
    <w:rsid w:val="00992343"/>
    <w:rsid w:val="00992B2F"/>
    <w:rsid w:val="00992EAC"/>
    <w:rsid w:val="00993BE3"/>
    <w:rsid w:val="0099494D"/>
    <w:rsid w:val="00994B27"/>
    <w:rsid w:val="009950D4"/>
    <w:rsid w:val="00995602"/>
    <w:rsid w:val="009958E5"/>
    <w:rsid w:val="009963F2"/>
    <w:rsid w:val="0099644E"/>
    <w:rsid w:val="009966CF"/>
    <w:rsid w:val="0099799F"/>
    <w:rsid w:val="009A0613"/>
    <w:rsid w:val="009A0A18"/>
    <w:rsid w:val="009A1AE4"/>
    <w:rsid w:val="009A1E88"/>
    <w:rsid w:val="009A25A3"/>
    <w:rsid w:val="009A315F"/>
    <w:rsid w:val="009A3C33"/>
    <w:rsid w:val="009A3E0D"/>
    <w:rsid w:val="009A4745"/>
    <w:rsid w:val="009A5D93"/>
    <w:rsid w:val="009A7463"/>
    <w:rsid w:val="009B00A2"/>
    <w:rsid w:val="009B0138"/>
    <w:rsid w:val="009B01A5"/>
    <w:rsid w:val="009B07B3"/>
    <w:rsid w:val="009B1250"/>
    <w:rsid w:val="009B33F6"/>
    <w:rsid w:val="009B3579"/>
    <w:rsid w:val="009B3936"/>
    <w:rsid w:val="009B3B73"/>
    <w:rsid w:val="009B5DA8"/>
    <w:rsid w:val="009B5DB1"/>
    <w:rsid w:val="009B68D6"/>
    <w:rsid w:val="009C01E8"/>
    <w:rsid w:val="009C0208"/>
    <w:rsid w:val="009C11F8"/>
    <w:rsid w:val="009C14F0"/>
    <w:rsid w:val="009C1ABD"/>
    <w:rsid w:val="009C1B98"/>
    <w:rsid w:val="009C36FF"/>
    <w:rsid w:val="009C51F1"/>
    <w:rsid w:val="009C698A"/>
    <w:rsid w:val="009C6DA0"/>
    <w:rsid w:val="009C70FD"/>
    <w:rsid w:val="009C7558"/>
    <w:rsid w:val="009C7932"/>
    <w:rsid w:val="009D101F"/>
    <w:rsid w:val="009D32EE"/>
    <w:rsid w:val="009D6E6B"/>
    <w:rsid w:val="009D72A1"/>
    <w:rsid w:val="009D77E9"/>
    <w:rsid w:val="009E0DC5"/>
    <w:rsid w:val="009E0DF2"/>
    <w:rsid w:val="009E0EB8"/>
    <w:rsid w:val="009E0F43"/>
    <w:rsid w:val="009E1276"/>
    <w:rsid w:val="009E1D00"/>
    <w:rsid w:val="009E26CF"/>
    <w:rsid w:val="009E5102"/>
    <w:rsid w:val="009E534F"/>
    <w:rsid w:val="009E5BDD"/>
    <w:rsid w:val="009E676F"/>
    <w:rsid w:val="009F0707"/>
    <w:rsid w:val="009F07A3"/>
    <w:rsid w:val="009F0DF2"/>
    <w:rsid w:val="009F1306"/>
    <w:rsid w:val="009F1D13"/>
    <w:rsid w:val="009F21FE"/>
    <w:rsid w:val="009F3E42"/>
    <w:rsid w:val="009F5807"/>
    <w:rsid w:val="009F6B0D"/>
    <w:rsid w:val="009F6CB5"/>
    <w:rsid w:val="009F6CF6"/>
    <w:rsid w:val="009F75B9"/>
    <w:rsid w:val="009F789B"/>
    <w:rsid w:val="009F7AC7"/>
    <w:rsid w:val="00A00A62"/>
    <w:rsid w:val="00A012CA"/>
    <w:rsid w:val="00A02285"/>
    <w:rsid w:val="00A04927"/>
    <w:rsid w:val="00A05741"/>
    <w:rsid w:val="00A057BA"/>
    <w:rsid w:val="00A05A1B"/>
    <w:rsid w:val="00A05FC4"/>
    <w:rsid w:val="00A060FE"/>
    <w:rsid w:val="00A06B95"/>
    <w:rsid w:val="00A11305"/>
    <w:rsid w:val="00A1160B"/>
    <w:rsid w:val="00A118A8"/>
    <w:rsid w:val="00A1275E"/>
    <w:rsid w:val="00A14517"/>
    <w:rsid w:val="00A15504"/>
    <w:rsid w:val="00A1605F"/>
    <w:rsid w:val="00A16A9D"/>
    <w:rsid w:val="00A176E8"/>
    <w:rsid w:val="00A17E6C"/>
    <w:rsid w:val="00A202DA"/>
    <w:rsid w:val="00A21C43"/>
    <w:rsid w:val="00A2201A"/>
    <w:rsid w:val="00A24360"/>
    <w:rsid w:val="00A24498"/>
    <w:rsid w:val="00A25009"/>
    <w:rsid w:val="00A25122"/>
    <w:rsid w:val="00A25D5F"/>
    <w:rsid w:val="00A26730"/>
    <w:rsid w:val="00A26B27"/>
    <w:rsid w:val="00A26C90"/>
    <w:rsid w:val="00A27F6C"/>
    <w:rsid w:val="00A3336D"/>
    <w:rsid w:val="00A33B5D"/>
    <w:rsid w:val="00A34072"/>
    <w:rsid w:val="00A34D4F"/>
    <w:rsid w:val="00A35425"/>
    <w:rsid w:val="00A3547F"/>
    <w:rsid w:val="00A35D76"/>
    <w:rsid w:val="00A36476"/>
    <w:rsid w:val="00A36BAA"/>
    <w:rsid w:val="00A37B39"/>
    <w:rsid w:val="00A41471"/>
    <w:rsid w:val="00A4154E"/>
    <w:rsid w:val="00A42A0B"/>
    <w:rsid w:val="00A43BDE"/>
    <w:rsid w:val="00A46690"/>
    <w:rsid w:val="00A506C4"/>
    <w:rsid w:val="00A50F29"/>
    <w:rsid w:val="00A515BA"/>
    <w:rsid w:val="00A515EF"/>
    <w:rsid w:val="00A51913"/>
    <w:rsid w:val="00A51CEC"/>
    <w:rsid w:val="00A51EAE"/>
    <w:rsid w:val="00A533A8"/>
    <w:rsid w:val="00A534DB"/>
    <w:rsid w:val="00A536CB"/>
    <w:rsid w:val="00A55222"/>
    <w:rsid w:val="00A55ACA"/>
    <w:rsid w:val="00A5703C"/>
    <w:rsid w:val="00A570AC"/>
    <w:rsid w:val="00A570E2"/>
    <w:rsid w:val="00A60062"/>
    <w:rsid w:val="00A61153"/>
    <w:rsid w:val="00A627F7"/>
    <w:rsid w:val="00A63067"/>
    <w:rsid w:val="00A634FF"/>
    <w:rsid w:val="00A63508"/>
    <w:rsid w:val="00A63C52"/>
    <w:rsid w:val="00A63CB4"/>
    <w:rsid w:val="00A63FFE"/>
    <w:rsid w:val="00A64361"/>
    <w:rsid w:val="00A64C0B"/>
    <w:rsid w:val="00A67C47"/>
    <w:rsid w:val="00A70A53"/>
    <w:rsid w:val="00A70B07"/>
    <w:rsid w:val="00A71563"/>
    <w:rsid w:val="00A71804"/>
    <w:rsid w:val="00A71FDC"/>
    <w:rsid w:val="00A7220C"/>
    <w:rsid w:val="00A72214"/>
    <w:rsid w:val="00A72A3F"/>
    <w:rsid w:val="00A73AF2"/>
    <w:rsid w:val="00A74779"/>
    <w:rsid w:val="00A76537"/>
    <w:rsid w:val="00A76B76"/>
    <w:rsid w:val="00A76C57"/>
    <w:rsid w:val="00A77C5F"/>
    <w:rsid w:val="00A80556"/>
    <w:rsid w:val="00A80C50"/>
    <w:rsid w:val="00A80EED"/>
    <w:rsid w:val="00A83EBB"/>
    <w:rsid w:val="00A841DF"/>
    <w:rsid w:val="00A8439A"/>
    <w:rsid w:val="00A84914"/>
    <w:rsid w:val="00A84B65"/>
    <w:rsid w:val="00A85EE7"/>
    <w:rsid w:val="00A86D4B"/>
    <w:rsid w:val="00A87554"/>
    <w:rsid w:val="00A87A8E"/>
    <w:rsid w:val="00A90B51"/>
    <w:rsid w:val="00A90F91"/>
    <w:rsid w:val="00A91067"/>
    <w:rsid w:val="00A92795"/>
    <w:rsid w:val="00A92CDD"/>
    <w:rsid w:val="00A952FD"/>
    <w:rsid w:val="00A97559"/>
    <w:rsid w:val="00A9760B"/>
    <w:rsid w:val="00AA4709"/>
    <w:rsid w:val="00AA4792"/>
    <w:rsid w:val="00AA4A2F"/>
    <w:rsid w:val="00AA5B61"/>
    <w:rsid w:val="00AA5B9B"/>
    <w:rsid w:val="00AA66A2"/>
    <w:rsid w:val="00AA79D4"/>
    <w:rsid w:val="00AB0B21"/>
    <w:rsid w:val="00AB1127"/>
    <w:rsid w:val="00AB3889"/>
    <w:rsid w:val="00AB478A"/>
    <w:rsid w:val="00AB5287"/>
    <w:rsid w:val="00AB5A0D"/>
    <w:rsid w:val="00AB633F"/>
    <w:rsid w:val="00AB7BCF"/>
    <w:rsid w:val="00AC082A"/>
    <w:rsid w:val="00AC192F"/>
    <w:rsid w:val="00AC237B"/>
    <w:rsid w:val="00AC3E54"/>
    <w:rsid w:val="00AC5E53"/>
    <w:rsid w:val="00AC62F2"/>
    <w:rsid w:val="00AC6665"/>
    <w:rsid w:val="00AC6691"/>
    <w:rsid w:val="00AC7F0D"/>
    <w:rsid w:val="00AD0792"/>
    <w:rsid w:val="00AD2416"/>
    <w:rsid w:val="00AD2745"/>
    <w:rsid w:val="00AD27EB"/>
    <w:rsid w:val="00AD286B"/>
    <w:rsid w:val="00AD2952"/>
    <w:rsid w:val="00AD323E"/>
    <w:rsid w:val="00AD3B64"/>
    <w:rsid w:val="00AD577A"/>
    <w:rsid w:val="00AD5A27"/>
    <w:rsid w:val="00AD6146"/>
    <w:rsid w:val="00AD619C"/>
    <w:rsid w:val="00AD63D7"/>
    <w:rsid w:val="00AD6F34"/>
    <w:rsid w:val="00AD7C68"/>
    <w:rsid w:val="00AD7FC0"/>
    <w:rsid w:val="00AD7FCC"/>
    <w:rsid w:val="00AE0B1C"/>
    <w:rsid w:val="00AE0D8D"/>
    <w:rsid w:val="00AE0EDA"/>
    <w:rsid w:val="00AE14B4"/>
    <w:rsid w:val="00AE151B"/>
    <w:rsid w:val="00AE22BE"/>
    <w:rsid w:val="00AE2CFA"/>
    <w:rsid w:val="00AE3900"/>
    <w:rsid w:val="00AE41C3"/>
    <w:rsid w:val="00AE566B"/>
    <w:rsid w:val="00AE6ADE"/>
    <w:rsid w:val="00AE7D26"/>
    <w:rsid w:val="00AF0658"/>
    <w:rsid w:val="00AF23C7"/>
    <w:rsid w:val="00AF2561"/>
    <w:rsid w:val="00AF303A"/>
    <w:rsid w:val="00AF4E59"/>
    <w:rsid w:val="00AF66D2"/>
    <w:rsid w:val="00B00396"/>
    <w:rsid w:val="00B00A9E"/>
    <w:rsid w:val="00B00C09"/>
    <w:rsid w:val="00B01245"/>
    <w:rsid w:val="00B01A8C"/>
    <w:rsid w:val="00B04551"/>
    <w:rsid w:val="00B059B5"/>
    <w:rsid w:val="00B06ECD"/>
    <w:rsid w:val="00B073F1"/>
    <w:rsid w:val="00B104EB"/>
    <w:rsid w:val="00B10C43"/>
    <w:rsid w:val="00B10C7D"/>
    <w:rsid w:val="00B10EE7"/>
    <w:rsid w:val="00B11516"/>
    <w:rsid w:val="00B11CC4"/>
    <w:rsid w:val="00B121BD"/>
    <w:rsid w:val="00B137AC"/>
    <w:rsid w:val="00B142A5"/>
    <w:rsid w:val="00B14901"/>
    <w:rsid w:val="00B14AA9"/>
    <w:rsid w:val="00B14CF2"/>
    <w:rsid w:val="00B1546C"/>
    <w:rsid w:val="00B16B5F"/>
    <w:rsid w:val="00B16BC6"/>
    <w:rsid w:val="00B20F08"/>
    <w:rsid w:val="00B215D4"/>
    <w:rsid w:val="00B217F8"/>
    <w:rsid w:val="00B21ED6"/>
    <w:rsid w:val="00B224E0"/>
    <w:rsid w:val="00B239F6"/>
    <w:rsid w:val="00B24392"/>
    <w:rsid w:val="00B24B07"/>
    <w:rsid w:val="00B2600E"/>
    <w:rsid w:val="00B272CE"/>
    <w:rsid w:val="00B27FA5"/>
    <w:rsid w:val="00B311E0"/>
    <w:rsid w:val="00B32BA7"/>
    <w:rsid w:val="00B33620"/>
    <w:rsid w:val="00B34CFF"/>
    <w:rsid w:val="00B371A5"/>
    <w:rsid w:val="00B40612"/>
    <w:rsid w:val="00B406A7"/>
    <w:rsid w:val="00B43388"/>
    <w:rsid w:val="00B437EA"/>
    <w:rsid w:val="00B44CA7"/>
    <w:rsid w:val="00B45EB6"/>
    <w:rsid w:val="00B47644"/>
    <w:rsid w:val="00B4794F"/>
    <w:rsid w:val="00B506C2"/>
    <w:rsid w:val="00B50918"/>
    <w:rsid w:val="00B50E8D"/>
    <w:rsid w:val="00B50FC2"/>
    <w:rsid w:val="00B511C3"/>
    <w:rsid w:val="00B522BB"/>
    <w:rsid w:val="00B5268F"/>
    <w:rsid w:val="00B54179"/>
    <w:rsid w:val="00B54508"/>
    <w:rsid w:val="00B57726"/>
    <w:rsid w:val="00B60596"/>
    <w:rsid w:val="00B61FEE"/>
    <w:rsid w:val="00B62EF7"/>
    <w:rsid w:val="00B6362E"/>
    <w:rsid w:val="00B6373F"/>
    <w:rsid w:val="00B648AE"/>
    <w:rsid w:val="00B65A03"/>
    <w:rsid w:val="00B70135"/>
    <w:rsid w:val="00B71B7C"/>
    <w:rsid w:val="00B73129"/>
    <w:rsid w:val="00B73A86"/>
    <w:rsid w:val="00B74294"/>
    <w:rsid w:val="00B75A38"/>
    <w:rsid w:val="00B77826"/>
    <w:rsid w:val="00B80242"/>
    <w:rsid w:val="00B80280"/>
    <w:rsid w:val="00B8115F"/>
    <w:rsid w:val="00B81B91"/>
    <w:rsid w:val="00B8250D"/>
    <w:rsid w:val="00B82C4C"/>
    <w:rsid w:val="00B84787"/>
    <w:rsid w:val="00B84D62"/>
    <w:rsid w:val="00B8578C"/>
    <w:rsid w:val="00B85A1C"/>
    <w:rsid w:val="00B86E5A"/>
    <w:rsid w:val="00B926C5"/>
    <w:rsid w:val="00B9341C"/>
    <w:rsid w:val="00B93C18"/>
    <w:rsid w:val="00B93FF2"/>
    <w:rsid w:val="00B942E0"/>
    <w:rsid w:val="00B94733"/>
    <w:rsid w:val="00B94F1E"/>
    <w:rsid w:val="00B96661"/>
    <w:rsid w:val="00B9736D"/>
    <w:rsid w:val="00B97806"/>
    <w:rsid w:val="00B97849"/>
    <w:rsid w:val="00BA0888"/>
    <w:rsid w:val="00BA2128"/>
    <w:rsid w:val="00BA21CC"/>
    <w:rsid w:val="00BA391E"/>
    <w:rsid w:val="00BA391F"/>
    <w:rsid w:val="00BA3B06"/>
    <w:rsid w:val="00BA3D4B"/>
    <w:rsid w:val="00BA4435"/>
    <w:rsid w:val="00BA49D5"/>
    <w:rsid w:val="00BA4F11"/>
    <w:rsid w:val="00BA54C5"/>
    <w:rsid w:val="00BA62E0"/>
    <w:rsid w:val="00BB00B8"/>
    <w:rsid w:val="00BB1F0E"/>
    <w:rsid w:val="00BB3C41"/>
    <w:rsid w:val="00BB42FA"/>
    <w:rsid w:val="00BB4748"/>
    <w:rsid w:val="00BB497E"/>
    <w:rsid w:val="00BB6C42"/>
    <w:rsid w:val="00BB797F"/>
    <w:rsid w:val="00BC0A6F"/>
    <w:rsid w:val="00BC134E"/>
    <w:rsid w:val="00BC1A5B"/>
    <w:rsid w:val="00BC1B20"/>
    <w:rsid w:val="00BC31E5"/>
    <w:rsid w:val="00BC363F"/>
    <w:rsid w:val="00BC3DF3"/>
    <w:rsid w:val="00BC3E9E"/>
    <w:rsid w:val="00BC483C"/>
    <w:rsid w:val="00BC6342"/>
    <w:rsid w:val="00BD00DA"/>
    <w:rsid w:val="00BD0C2D"/>
    <w:rsid w:val="00BD0C64"/>
    <w:rsid w:val="00BD23F2"/>
    <w:rsid w:val="00BD25BA"/>
    <w:rsid w:val="00BD2E10"/>
    <w:rsid w:val="00BD4724"/>
    <w:rsid w:val="00BD49E5"/>
    <w:rsid w:val="00BD4B57"/>
    <w:rsid w:val="00BD5634"/>
    <w:rsid w:val="00BD5EC9"/>
    <w:rsid w:val="00BD6151"/>
    <w:rsid w:val="00BD64AB"/>
    <w:rsid w:val="00BD6D61"/>
    <w:rsid w:val="00BD6E17"/>
    <w:rsid w:val="00BD6FA0"/>
    <w:rsid w:val="00BD728B"/>
    <w:rsid w:val="00BD7A97"/>
    <w:rsid w:val="00BE09CD"/>
    <w:rsid w:val="00BE0FD2"/>
    <w:rsid w:val="00BE117A"/>
    <w:rsid w:val="00BE11C6"/>
    <w:rsid w:val="00BE2EE7"/>
    <w:rsid w:val="00BE3264"/>
    <w:rsid w:val="00BE4486"/>
    <w:rsid w:val="00BE458E"/>
    <w:rsid w:val="00BE5705"/>
    <w:rsid w:val="00BE6651"/>
    <w:rsid w:val="00BE6E09"/>
    <w:rsid w:val="00BF00E7"/>
    <w:rsid w:val="00BF1E6C"/>
    <w:rsid w:val="00BF21F8"/>
    <w:rsid w:val="00BF2466"/>
    <w:rsid w:val="00BF2FA1"/>
    <w:rsid w:val="00BF317D"/>
    <w:rsid w:val="00BF32D2"/>
    <w:rsid w:val="00BF41F0"/>
    <w:rsid w:val="00BF420C"/>
    <w:rsid w:val="00BF497F"/>
    <w:rsid w:val="00BF5846"/>
    <w:rsid w:val="00BF5ACD"/>
    <w:rsid w:val="00BF5BEE"/>
    <w:rsid w:val="00BF6057"/>
    <w:rsid w:val="00BF6F03"/>
    <w:rsid w:val="00BF78EB"/>
    <w:rsid w:val="00BF79E6"/>
    <w:rsid w:val="00BF7AD8"/>
    <w:rsid w:val="00BF7BCC"/>
    <w:rsid w:val="00BF7F93"/>
    <w:rsid w:val="00C00BBB"/>
    <w:rsid w:val="00C01322"/>
    <w:rsid w:val="00C0138D"/>
    <w:rsid w:val="00C0164C"/>
    <w:rsid w:val="00C03731"/>
    <w:rsid w:val="00C0440B"/>
    <w:rsid w:val="00C051F1"/>
    <w:rsid w:val="00C058FC"/>
    <w:rsid w:val="00C05BD3"/>
    <w:rsid w:val="00C05C2D"/>
    <w:rsid w:val="00C05C92"/>
    <w:rsid w:val="00C07191"/>
    <w:rsid w:val="00C07229"/>
    <w:rsid w:val="00C10358"/>
    <w:rsid w:val="00C11471"/>
    <w:rsid w:val="00C120C7"/>
    <w:rsid w:val="00C14873"/>
    <w:rsid w:val="00C15267"/>
    <w:rsid w:val="00C15DCC"/>
    <w:rsid w:val="00C16E6E"/>
    <w:rsid w:val="00C1760D"/>
    <w:rsid w:val="00C21413"/>
    <w:rsid w:val="00C2145D"/>
    <w:rsid w:val="00C21AB8"/>
    <w:rsid w:val="00C220A7"/>
    <w:rsid w:val="00C22A41"/>
    <w:rsid w:val="00C23567"/>
    <w:rsid w:val="00C236CD"/>
    <w:rsid w:val="00C237B3"/>
    <w:rsid w:val="00C2459E"/>
    <w:rsid w:val="00C24E52"/>
    <w:rsid w:val="00C2646B"/>
    <w:rsid w:val="00C27047"/>
    <w:rsid w:val="00C27355"/>
    <w:rsid w:val="00C30953"/>
    <w:rsid w:val="00C31305"/>
    <w:rsid w:val="00C31734"/>
    <w:rsid w:val="00C319C9"/>
    <w:rsid w:val="00C332E1"/>
    <w:rsid w:val="00C337D1"/>
    <w:rsid w:val="00C34BBD"/>
    <w:rsid w:val="00C3570F"/>
    <w:rsid w:val="00C370CC"/>
    <w:rsid w:val="00C37C38"/>
    <w:rsid w:val="00C4004C"/>
    <w:rsid w:val="00C40140"/>
    <w:rsid w:val="00C403F6"/>
    <w:rsid w:val="00C41848"/>
    <w:rsid w:val="00C41D09"/>
    <w:rsid w:val="00C42230"/>
    <w:rsid w:val="00C4313D"/>
    <w:rsid w:val="00C437BE"/>
    <w:rsid w:val="00C43E7C"/>
    <w:rsid w:val="00C44287"/>
    <w:rsid w:val="00C445B5"/>
    <w:rsid w:val="00C44D4E"/>
    <w:rsid w:val="00C44FE0"/>
    <w:rsid w:val="00C466B4"/>
    <w:rsid w:val="00C46813"/>
    <w:rsid w:val="00C50045"/>
    <w:rsid w:val="00C5031A"/>
    <w:rsid w:val="00C50B4D"/>
    <w:rsid w:val="00C51E5B"/>
    <w:rsid w:val="00C52088"/>
    <w:rsid w:val="00C5266B"/>
    <w:rsid w:val="00C531FF"/>
    <w:rsid w:val="00C53331"/>
    <w:rsid w:val="00C533DA"/>
    <w:rsid w:val="00C547FE"/>
    <w:rsid w:val="00C55455"/>
    <w:rsid w:val="00C55DA9"/>
    <w:rsid w:val="00C563C2"/>
    <w:rsid w:val="00C56DB4"/>
    <w:rsid w:val="00C573B4"/>
    <w:rsid w:val="00C5741F"/>
    <w:rsid w:val="00C57F7A"/>
    <w:rsid w:val="00C604BF"/>
    <w:rsid w:val="00C61AA3"/>
    <w:rsid w:val="00C627DC"/>
    <w:rsid w:val="00C63B96"/>
    <w:rsid w:val="00C63E5E"/>
    <w:rsid w:val="00C653A1"/>
    <w:rsid w:val="00C66992"/>
    <w:rsid w:val="00C6772E"/>
    <w:rsid w:val="00C67EA0"/>
    <w:rsid w:val="00C716C2"/>
    <w:rsid w:val="00C72277"/>
    <w:rsid w:val="00C72E0E"/>
    <w:rsid w:val="00C73409"/>
    <w:rsid w:val="00C75D1E"/>
    <w:rsid w:val="00C763EB"/>
    <w:rsid w:val="00C76A58"/>
    <w:rsid w:val="00C77E30"/>
    <w:rsid w:val="00C80341"/>
    <w:rsid w:val="00C81CA4"/>
    <w:rsid w:val="00C81F85"/>
    <w:rsid w:val="00C828BA"/>
    <w:rsid w:val="00C82CAD"/>
    <w:rsid w:val="00C83D30"/>
    <w:rsid w:val="00C86D35"/>
    <w:rsid w:val="00C8762D"/>
    <w:rsid w:val="00C87B47"/>
    <w:rsid w:val="00C87ED8"/>
    <w:rsid w:val="00C91336"/>
    <w:rsid w:val="00C91361"/>
    <w:rsid w:val="00C916F5"/>
    <w:rsid w:val="00C919FC"/>
    <w:rsid w:val="00C93873"/>
    <w:rsid w:val="00C93D1C"/>
    <w:rsid w:val="00C945EF"/>
    <w:rsid w:val="00C94E85"/>
    <w:rsid w:val="00C9702A"/>
    <w:rsid w:val="00C97186"/>
    <w:rsid w:val="00C9768E"/>
    <w:rsid w:val="00CA067F"/>
    <w:rsid w:val="00CA1CEA"/>
    <w:rsid w:val="00CA37DB"/>
    <w:rsid w:val="00CA4E7B"/>
    <w:rsid w:val="00CA5587"/>
    <w:rsid w:val="00CA70BB"/>
    <w:rsid w:val="00CA7208"/>
    <w:rsid w:val="00CA7A8E"/>
    <w:rsid w:val="00CB0014"/>
    <w:rsid w:val="00CB00A6"/>
    <w:rsid w:val="00CB13FB"/>
    <w:rsid w:val="00CB165B"/>
    <w:rsid w:val="00CB1F14"/>
    <w:rsid w:val="00CB3699"/>
    <w:rsid w:val="00CB3BDE"/>
    <w:rsid w:val="00CB5B63"/>
    <w:rsid w:val="00CB632D"/>
    <w:rsid w:val="00CC0CDB"/>
    <w:rsid w:val="00CC0F4B"/>
    <w:rsid w:val="00CC12D7"/>
    <w:rsid w:val="00CC253D"/>
    <w:rsid w:val="00CC3C91"/>
    <w:rsid w:val="00CC42ED"/>
    <w:rsid w:val="00CC5212"/>
    <w:rsid w:val="00CC61B3"/>
    <w:rsid w:val="00CC6911"/>
    <w:rsid w:val="00CC6AE2"/>
    <w:rsid w:val="00CC6C2C"/>
    <w:rsid w:val="00CC76C5"/>
    <w:rsid w:val="00CD0C9A"/>
    <w:rsid w:val="00CD11E6"/>
    <w:rsid w:val="00CD1E44"/>
    <w:rsid w:val="00CD25F8"/>
    <w:rsid w:val="00CD29BD"/>
    <w:rsid w:val="00CD459B"/>
    <w:rsid w:val="00CD61E4"/>
    <w:rsid w:val="00CD650F"/>
    <w:rsid w:val="00CD6CA4"/>
    <w:rsid w:val="00CD6F0D"/>
    <w:rsid w:val="00CD6FE8"/>
    <w:rsid w:val="00CD74DE"/>
    <w:rsid w:val="00CD7D42"/>
    <w:rsid w:val="00CE04D2"/>
    <w:rsid w:val="00CE07F0"/>
    <w:rsid w:val="00CE135E"/>
    <w:rsid w:val="00CE13D9"/>
    <w:rsid w:val="00CE1604"/>
    <w:rsid w:val="00CE29E0"/>
    <w:rsid w:val="00CE3230"/>
    <w:rsid w:val="00CE3AD7"/>
    <w:rsid w:val="00CE46CE"/>
    <w:rsid w:val="00CE541D"/>
    <w:rsid w:val="00CE62D0"/>
    <w:rsid w:val="00CE6B5B"/>
    <w:rsid w:val="00CE6D52"/>
    <w:rsid w:val="00CF008B"/>
    <w:rsid w:val="00CF03CB"/>
    <w:rsid w:val="00CF15E6"/>
    <w:rsid w:val="00CF36EA"/>
    <w:rsid w:val="00CF5844"/>
    <w:rsid w:val="00CF5D1C"/>
    <w:rsid w:val="00CF5E91"/>
    <w:rsid w:val="00CF6758"/>
    <w:rsid w:val="00CF7406"/>
    <w:rsid w:val="00D0021D"/>
    <w:rsid w:val="00D01649"/>
    <w:rsid w:val="00D0419F"/>
    <w:rsid w:val="00D04A74"/>
    <w:rsid w:val="00D04CCA"/>
    <w:rsid w:val="00D05322"/>
    <w:rsid w:val="00D10768"/>
    <w:rsid w:val="00D1180E"/>
    <w:rsid w:val="00D1186F"/>
    <w:rsid w:val="00D11A6E"/>
    <w:rsid w:val="00D11F99"/>
    <w:rsid w:val="00D138E4"/>
    <w:rsid w:val="00D139BF"/>
    <w:rsid w:val="00D13CCE"/>
    <w:rsid w:val="00D1524B"/>
    <w:rsid w:val="00D159A3"/>
    <w:rsid w:val="00D17411"/>
    <w:rsid w:val="00D20450"/>
    <w:rsid w:val="00D20DC6"/>
    <w:rsid w:val="00D21540"/>
    <w:rsid w:val="00D215E0"/>
    <w:rsid w:val="00D2217A"/>
    <w:rsid w:val="00D2221E"/>
    <w:rsid w:val="00D228E4"/>
    <w:rsid w:val="00D24096"/>
    <w:rsid w:val="00D24489"/>
    <w:rsid w:val="00D248B1"/>
    <w:rsid w:val="00D24A10"/>
    <w:rsid w:val="00D25031"/>
    <w:rsid w:val="00D2767E"/>
    <w:rsid w:val="00D30EAD"/>
    <w:rsid w:val="00D3100B"/>
    <w:rsid w:val="00D31C84"/>
    <w:rsid w:val="00D31EBA"/>
    <w:rsid w:val="00D32D90"/>
    <w:rsid w:val="00D3393D"/>
    <w:rsid w:val="00D3606D"/>
    <w:rsid w:val="00D362BC"/>
    <w:rsid w:val="00D40C9A"/>
    <w:rsid w:val="00D42506"/>
    <w:rsid w:val="00D425AD"/>
    <w:rsid w:val="00D442B3"/>
    <w:rsid w:val="00D451D6"/>
    <w:rsid w:val="00D46807"/>
    <w:rsid w:val="00D46A24"/>
    <w:rsid w:val="00D46E2E"/>
    <w:rsid w:val="00D47674"/>
    <w:rsid w:val="00D47AA5"/>
    <w:rsid w:val="00D500E5"/>
    <w:rsid w:val="00D508D1"/>
    <w:rsid w:val="00D50A23"/>
    <w:rsid w:val="00D523DB"/>
    <w:rsid w:val="00D525F2"/>
    <w:rsid w:val="00D527CD"/>
    <w:rsid w:val="00D52DA1"/>
    <w:rsid w:val="00D53B24"/>
    <w:rsid w:val="00D53D2E"/>
    <w:rsid w:val="00D53D58"/>
    <w:rsid w:val="00D553FA"/>
    <w:rsid w:val="00D555A0"/>
    <w:rsid w:val="00D569C3"/>
    <w:rsid w:val="00D5712D"/>
    <w:rsid w:val="00D57208"/>
    <w:rsid w:val="00D5761C"/>
    <w:rsid w:val="00D611CC"/>
    <w:rsid w:val="00D6300C"/>
    <w:rsid w:val="00D63107"/>
    <w:rsid w:val="00D6444F"/>
    <w:rsid w:val="00D645F1"/>
    <w:rsid w:val="00D64887"/>
    <w:rsid w:val="00D6595B"/>
    <w:rsid w:val="00D6668E"/>
    <w:rsid w:val="00D66A81"/>
    <w:rsid w:val="00D67604"/>
    <w:rsid w:val="00D701FE"/>
    <w:rsid w:val="00D70FB0"/>
    <w:rsid w:val="00D7149B"/>
    <w:rsid w:val="00D71506"/>
    <w:rsid w:val="00D73926"/>
    <w:rsid w:val="00D739BD"/>
    <w:rsid w:val="00D74FAE"/>
    <w:rsid w:val="00D75226"/>
    <w:rsid w:val="00D75622"/>
    <w:rsid w:val="00D76174"/>
    <w:rsid w:val="00D76D8E"/>
    <w:rsid w:val="00D776BB"/>
    <w:rsid w:val="00D800F8"/>
    <w:rsid w:val="00D80A52"/>
    <w:rsid w:val="00D80D17"/>
    <w:rsid w:val="00D81938"/>
    <w:rsid w:val="00D81F27"/>
    <w:rsid w:val="00D81FA0"/>
    <w:rsid w:val="00D823C4"/>
    <w:rsid w:val="00D82AD9"/>
    <w:rsid w:val="00D82B79"/>
    <w:rsid w:val="00D83E8E"/>
    <w:rsid w:val="00D85617"/>
    <w:rsid w:val="00D865BB"/>
    <w:rsid w:val="00D86E1C"/>
    <w:rsid w:val="00D87210"/>
    <w:rsid w:val="00D9002C"/>
    <w:rsid w:val="00D901C1"/>
    <w:rsid w:val="00D90E28"/>
    <w:rsid w:val="00D9158F"/>
    <w:rsid w:val="00D91C35"/>
    <w:rsid w:val="00D92420"/>
    <w:rsid w:val="00D93E04"/>
    <w:rsid w:val="00D94251"/>
    <w:rsid w:val="00D95058"/>
    <w:rsid w:val="00D970C2"/>
    <w:rsid w:val="00DA0276"/>
    <w:rsid w:val="00DA02D4"/>
    <w:rsid w:val="00DA39FC"/>
    <w:rsid w:val="00DA4532"/>
    <w:rsid w:val="00DA495E"/>
    <w:rsid w:val="00DA598D"/>
    <w:rsid w:val="00DA78D6"/>
    <w:rsid w:val="00DB13AD"/>
    <w:rsid w:val="00DB1F0A"/>
    <w:rsid w:val="00DB20C1"/>
    <w:rsid w:val="00DB2F9B"/>
    <w:rsid w:val="00DB393C"/>
    <w:rsid w:val="00DB5478"/>
    <w:rsid w:val="00DB5D6D"/>
    <w:rsid w:val="00DB702D"/>
    <w:rsid w:val="00DB7954"/>
    <w:rsid w:val="00DC14E6"/>
    <w:rsid w:val="00DC2E1D"/>
    <w:rsid w:val="00DC331F"/>
    <w:rsid w:val="00DC4178"/>
    <w:rsid w:val="00DC4324"/>
    <w:rsid w:val="00DC48B9"/>
    <w:rsid w:val="00DC563A"/>
    <w:rsid w:val="00DC644E"/>
    <w:rsid w:val="00DC678B"/>
    <w:rsid w:val="00DC68D0"/>
    <w:rsid w:val="00DC71EE"/>
    <w:rsid w:val="00DC782B"/>
    <w:rsid w:val="00DC785F"/>
    <w:rsid w:val="00DD0F3F"/>
    <w:rsid w:val="00DD109A"/>
    <w:rsid w:val="00DD140F"/>
    <w:rsid w:val="00DD1C1C"/>
    <w:rsid w:val="00DD1EEB"/>
    <w:rsid w:val="00DD2011"/>
    <w:rsid w:val="00DD3CCA"/>
    <w:rsid w:val="00DD4224"/>
    <w:rsid w:val="00DD447F"/>
    <w:rsid w:val="00DD67D0"/>
    <w:rsid w:val="00DD6E1B"/>
    <w:rsid w:val="00DE0458"/>
    <w:rsid w:val="00DE0597"/>
    <w:rsid w:val="00DE28A6"/>
    <w:rsid w:val="00DE3FAD"/>
    <w:rsid w:val="00DE4430"/>
    <w:rsid w:val="00DE4945"/>
    <w:rsid w:val="00DE49EF"/>
    <w:rsid w:val="00DE531F"/>
    <w:rsid w:val="00DE7AF5"/>
    <w:rsid w:val="00DE7EBF"/>
    <w:rsid w:val="00DF115F"/>
    <w:rsid w:val="00DF191B"/>
    <w:rsid w:val="00DF203E"/>
    <w:rsid w:val="00DF3609"/>
    <w:rsid w:val="00DF378B"/>
    <w:rsid w:val="00DF3B82"/>
    <w:rsid w:val="00DF5316"/>
    <w:rsid w:val="00DF6305"/>
    <w:rsid w:val="00DF7505"/>
    <w:rsid w:val="00DF7AAA"/>
    <w:rsid w:val="00E01512"/>
    <w:rsid w:val="00E02590"/>
    <w:rsid w:val="00E0327A"/>
    <w:rsid w:val="00E03545"/>
    <w:rsid w:val="00E04669"/>
    <w:rsid w:val="00E05539"/>
    <w:rsid w:val="00E05711"/>
    <w:rsid w:val="00E060FC"/>
    <w:rsid w:val="00E0629D"/>
    <w:rsid w:val="00E104CA"/>
    <w:rsid w:val="00E10A9A"/>
    <w:rsid w:val="00E12319"/>
    <w:rsid w:val="00E12627"/>
    <w:rsid w:val="00E1415D"/>
    <w:rsid w:val="00E14538"/>
    <w:rsid w:val="00E147B2"/>
    <w:rsid w:val="00E14AF1"/>
    <w:rsid w:val="00E15507"/>
    <w:rsid w:val="00E15635"/>
    <w:rsid w:val="00E16D0F"/>
    <w:rsid w:val="00E21827"/>
    <w:rsid w:val="00E229FE"/>
    <w:rsid w:val="00E23215"/>
    <w:rsid w:val="00E23539"/>
    <w:rsid w:val="00E258FF"/>
    <w:rsid w:val="00E27004"/>
    <w:rsid w:val="00E27C67"/>
    <w:rsid w:val="00E32225"/>
    <w:rsid w:val="00E32893"/>
    <w:rsid w:val="00E33423"/>
    <w:rsid w:val="00E33898"/>
    <w:rsid w:val="00E33A5B"/>
    <w:rsid w:val="00E33D88"/>
    <w:rsid w:val="00E34033"/>
    <w:rsid w:val="00E34137"/>
    <w:rsid w:val="00E342AF"/>
    <w:rsid w:val="00E359B8"/>
    <w:rsid w:val="00E3697B"/>
    <w:rsid w:val="00E369FB"/>
    <w:rsid w:val="00E371DD"/>
    <w:rsid w:val="00E405F2"/>
    <w:rsid w:val="00E40F65"/>
    <w:rsid w:val="00E415A6"/>
    <w:rsid w:val="00E41A7A"/>
    <w:rsid w:val="00E427F8"/>
    <w:rsid w:val="00E434AB"/>
    <w:rsid w:val="00E437DC"/>
    <w:rsid w:val="00E45421"/>
    <w:rsid w:val="00E45F58"/>
    <w:rsid w:val="00E46208"/>
    <w:rsid w:val="00E46DC9"/>
    <w:rsid w:val="00E47379"/>
    <w:rsid w:val="00E50724"/>
    <w:rsid w:val="00E516EA"/>
    <w:rsid w:val="00E52A99"/>
    <w:rsid w:val="00E5340E"/>
    <w:rsid w:val="00E53603"/>
    <w:rsid w:val="00E543B0"/>
    <w:rsid w:val="00E55D41"/>
    <w:rsid w:val="00E5603A"/>
    <w:rsid w:val="00E56776"/>
    <w:rsid w:val="00E56E61"/>
    <w:rsid w:val="00E57107"/>
    <w:rsid w:val="00E57365"/>
    <w:rsid w:val="00E574CF"/>
    <w:rsid w:val="00E61F89"/>
    <w:rsid w:val="00E630AA"/>
    <w:rsid w:val="00E63EA0"/>
    <w:rsid w:val="00E64684"/>
    <w:rsid w:val="00E6496E"/>
    <w:rsid w:val="00E64990"/>
    <w:rsid w:val="00E658C9"/>
    <w:rsid w:val="00E67942"/>
    <w:rsid w:val="00E715CD"/>
    <w:rsid w:val="00E72670"/>
    <w:rsid w:val="00E72FF5"/>
    <w:rsid w:val="00E73538"/>
    <w:rsid w:val="00E739B3"/>
    <w:rsid w:val="00E77ED7"/>
    <w:rsid w:val="00E806BD"/>
    <w:rsid w:val="00E8504B"/>
    <w:rsid w:val="00E8660E"/>
    <w:rsid w:val="00E87AA5"/>
    <w:rsid w:val="00E906CB"/>
    <w:rsid w:val="00E91D0C"/>
    <w:rsid w:val="00E92486"/>
    <w:rsid w:val="00E92FDA"/>
    <w:rsid w:val="00E93818"/>
    <w:rsid w:val="00E93E64"/>
    <w:rsid w:val="00E9471E"/>
    <w:rsid w:val="00E94FC1"/>
    <w:rsid w:val="00E9627D"/>
    <w:rsid w:val="00E9630F"/>
    <w:rsid w:val="00EA06DB"/>
    <w:rsid w:val="00EA1B90"/>
    <w:rsid w:val="00EA2565"/>
    <w:rsid w:val="00EA3111"/>
    <w:rsid w:val="00EA36CB"/>
    <w:rsid w:val="00EA455A"/>
    <w:rsid w:val="00EA469E"/>
    <w:rsid w:val="00EA488E"/>
    <w:rsid w:val="00EA66C1"/>
    <w:rsid w:val="00EB028D"/>
    <w:rsid w:val="00EB0B3A"/>
    <w:rsid w:val="00EB2411"/>
    <w:rsid w:val="00EB2E30"/>
    <w:rsid w:val="00EB4452"/>
    <w:rsid w:val="00EB4F07"/>
    <w:rsid w:val="00EB5198"/>
    <w:rsid w:val="00EB62D5"/>
    <w:rsid w:val="00EB68E6"/>
    <w:rsid w:val="00EB6927"/>
    <w:rsid w:val="00EC0813"/>
    <w:rsid w:val="00EC0E03"/>
    <w:rsid w:val="00EC192D"/>
    <w:rsid w:val="00EC1DE8"/>
    <w:rsid w:val="00EC2A90"/>
    <w:rsid w:val="00EC3EDC"/>
    <w:rsid w:val="00EC4022"/>
    <w:rsid w:val="00EC4082"/>
    <w:rsid w:val="00EC5349"/>
    <w:rsid w:val="00EC574A"/>
    <w:rsid w:val="00EC6421"/>
    <w:rsid w:val="00EC6AC0"/>
    <w:rsid w:val="00EC71B2"/>
    <w:rsid w:val="00ED025B"/>
    <w:rsid w:val="00ED038F"/>
    <w:rsid w:val="00ED0811"/>
    <w:rsid w:val="00ED093D"/>
    <w:rsid w:val="00ED10A6"/>
    <w:rsid w:val="00ED1B9E"/>
    <w:rsid w:val="00ED2F35"/>
    <w:rsid w:val="00ED495E"/>
    <w:rsid w:val="00ED4F4F"/>
    <w:rsid w:val="00ED5023"/>
    <w:rsid w:val="00ED64DA"/>
    <w:rsid w:val="00ED70D9"/>
    <w:rsid w:val="00ED75EB"/>
    <w:rsid w:val="00ED7F32"/>
    <w:rsid w:val="00EE07EB"/>
    <w:rsid w:val="00EE0E16"/>
    <w:rsid w:val="00EE1910"/>
    <w:rsid w:val="00EE1A5D"/>
    <w:rsid w:val="00EE2089"/>
    <w:rsid w:val="00EE21CA"/>
    <w:rsid w:val="00EE3005"/>
    <w:rsid w:val="00EE4BD4"/>
    <w:rsid w:val="00EE4CC6"/>
    <w:rsid w:val="00EE5FA6"/>
    <w:rsid w:val="00EE6C4D"/>
    <w:rsid w:val="00EE7037"/>
    <w:rsid w:val="00EE7172"/>
    <w:rsid w:val="00EE7193"/>
    <w:rsid w:val="00EE7810"/>
    <w:rsid w:val="00EE794C"/>
    <w:rsid w:val="00EE7BBB"/>
    <w:rsid w:val="00EF0069"/>
    <w:rsid w:val="00EF129E"/>
    <w:rsid w:val="00EF1545"/>
    <w:rsid w:val="00EF2ED4"/>
    <w:rsid w:val="00EF39A6"/>
    <w:rsid w:val="00EF3BC2"/>
    <w:rsid w:val="00EF41ED"/>
    <w:rsid w:val="00EF59D7"/>
    <w:rsid w:val="00EF6C5E"/>
    <w:rsid w:val="00EF7DBB"/>
    <w:rsid w:val="00F00037"/>
    <w:rsid w:val="00F00868"/>
    <w:rsid w:val="00F01E19"/>
    <w:rsid w:val="00F024E5"/>
    <w:rsid w:val="00F033C7"/>
    <w:rsid w:val="00F04BAF"/>
    <w:rsid w:val="00F05A39"/>
    <w:rsid w:val="00F07563"/>
    <w:rsid w:val="00F10378"/>
    <w:rsid w:val="00F10A54"/>
    <w:rsid w:val="00F1214D"/>
    <w:rsid w:val="00F13150"/>
    <w:rsid w:val="00F139A7"/>
    <w:rsid w:val="00F148B0"/>
    <w:rsid w:val="00F15285"/>
    <w:rsid w:val="00F153C4"/>
    <w:rsid w:val="00F155EE"/>
    <w:rsid w:val="00F15A37"/>
    <w:rsid w:val="00F15F9F"/>
    <w:rsid w:val="00F1625D"/>
    <w:rsid w:val="00F16982"/>
    <w:rsid w:val="00F17B1F"/>
    <w:rsid w:val="00F21DFF"/>
    <w:rsid w:val="00F2257A"/>
    <w:rsid w:val="00F22EAD"/>
    <w:rsid w:val="00F23463"/>
    <w:rsid w:val="00F25026"/>
    <w:rsid w:val="00F26F72"/>
    <w:rsid w:val="00F26FF3"/>
    <w:rsid w:val="00F27441"/>
    <w:rsid w:val="00F30240"/>
    <w:rsid w:val="00F3212A"/>
    <w:rsid w:val="00F330E6"/>
    <w:rsid w:val="00F348C7"/>
    <w:rsid w:val="00F35D5A"/>
    <w:rsid w:val="00F36C01"/>
    <w:rsid w:val="00F36C54"/>
    <w:rsid w:val="00F41A08"/>
    <w:rsid w:val="00F4258E"/>
    <w:rsid w:val="00F42E97"/>
    <w:rsid w:val="00F430AB"/>
    <w:rsid w:val="00F44FF5"/>
    <w:rsid w:val="00F458F0"/>
    <w:rsid w:val="00F459A0"/>
    <w:rsid w:val="00F46940"/>
    <w:rsid w:val="00F46BF7"/>
    <w:rsid w:val="00F471A0"/>
    <w:rsid w:val="00F47891"/>
    <w:rsid w:val="00F50992"/>
    <w:rsid w:val="00F52693"/>
    <w:rsid w:val="00F542F3"/>
    <w:rsid w:val="00F54E53"/>
    <w:rsid w:val="00F555FD"/>
    <w:rsid w:val="00F55D7F"/>
    <w:rsid w:val="00F56D06"/>
    <w:rsid w:val="00F57E63"/>
    <w:rsid w:val="00F57FCA"/>
    <w:rsid w:val="00F57FDD"/>
    <w:rsid w:val="00F600A7"/>
    <w:rsid w:val="00F600F2"/>
    <w:rsid w:val="00F60503"/>
    <w:rsid w:val="00F60A82"/>
    <w:rsid w:val="00F60EC0"/>
    <w:rsid w:val="00F60FFA"/>
    <w:rsid w:val="00F61C29"/>
    <w:rsid w:val="00F61FB0"/>
    <w:rsid w:val="00F624CB"/>
    <w:rsid w:val="00F63704"/>
    <w:rsid w:val="00F6422C"/>
    <w:rsid w:val="00F655F3"/>
    <w:rsid w:val="00F65E55"/>
    <w:rsid w:val="00F6617B"/>
    <w:rsid w:val="00F67047"/>
    <w:rsid w:val="00F67093"/>
    <w:rsid w:val="00F671BC"/>
    <w:rsid w:val="00F679DA"/>
    <w:rsid w:val="00F67BBF"/>
    <w:rsid w:val="00F7029E"/>
    <w:rsid w:val="00F71959"/>
    <w:rsid w:val="00F7217B"/>
    <w:rsid w:val="00F72B6A"/>
    <w:rsid w:val="00F739CA"/>
    <w:rsid w:val="00F740F7"/>
    <w:rsid w:val="00F76C5A"/>
    <w:rsid w:val="00F76F0E"/>
    <w:rsid w:val="00F80386"/>
    <w:rsid w:val="00F82733"/>
    <w:rsid w:val="00F83591"/>
    <w:rsid w:val="00F83D9A"/>
    <w:rsid w:val="00F8474F"/>
    <w:rsid w:val="00F85660"/>
    <w:rsid w:val="00F85AA1"/>
    <w:rsid w:val="00F9060A"/>
    <w:rsid w:val="00F90E45"/>
    <w:rsid w:val="00F9176D"/>
    <w:rsid w:val="00F92F08"/>
    <w:rsid w:val="00F93D8A"/>
    <w:rsid w:val="00F948F0"/>
    <w:rsid w:val="00F94F4E"/>
    <w:rsid w:val="00F9510D"/>
    <w:rsid w:val="00F952B5"/>
    <w:rsid w:val="00FA0001"/>
    <w:rsid w:val="00FA00BF"/>
    <w:rsid w:val="00FA0B21"/>
    <w:rsid w:val="00FA1502"/>
    <w:rsid w:val="00FA2B9A"/>
    <w:rsid w:val="00FA2E4A"/>
    <w:rsid w:val="00FA345B"/>
    <w:rsid w:val="00FA4285"/>
    <w:rsid w:val="00FA57A4"/>
    <w:rsid w:val="00FA57BD"/>
    <w:rsid w:val="00FA6F7E"/>
    <w:rsid w:val="00FA7738"/>
    <w:rsid w:val="00FA7BD1"/>
    <w:rsid w:val="00FB0A28"/>
    <w:rsid w:val="00FB0D17"/>
    <w:rsid w:val="00FB1B70"/>
    <w:rsid w:val="00FB2231"/>
    <w:rsid w:val="00FB28C6"/>
    <w:rsid w:val="00FB3695"/>
    <w:rsid w:val="00FB36EB"/>
    <w:rsid w:val="00FB3CFD"/>
    <w:rsid w:val="00FB4AA3"/>
    <w:rsid w:val="00FB4B01"/>
    <w:rsid w:val="00FB6031"/>
    <w:rsid w:val="00FC0092"/>
    <w:rsid w:val="00FC4B28"/>
    <w:rsid w:val="00FC668C"/>
    <w:rsid w:val="00FC7295"/>
    <w:rsid w:val="00FC7A1B"/>
    <w:rsid w:val="00FC7A99"/>
    <w:rsid w:val="00FC7FB0"/>
    <w:rsid w:val="00FD2A25"/>
    <w:rsid w:val="00FD3586"/>
    <w:rsid w:val="00FD39A3"/>
    <w:rsid w:val="00FD3A07"/>
    <w:rsid w:val="00FD4759"/>
    <w:rsid w:val="00FD4E85"/>
    <w:rsid w:val="00FD5275"/>
    <w:rsid w:val="00FD5893"/>
    <w:rsid w:val="00FD5B20"/>
    <w:rsid w:val="00FD7379"/>
    <w:rsid w:val="00FD781C"/>
    <w:rsid w:val="00FE0DF4"/>
    <w:rsid w:val="00FE1954"/>
    <w:rsid w:val="00FE3933"/>
    <w:rsid w:val="00FE47BB"/>
    <w:rsid w:val="00FE5FFF"/>
    <w:rsid w:val="00FE7711"/>
    <w:rsid w:val="00FF0803"/>
    <w:rsid w:val="00FF09DD"/>
    <w:rsid w:val="00FF0AB7"/>
    <w:rsid w:val="00FF0BDF"/>
    <w:rsid w:val="00FF173F"/>
    <w:rsid w:val="00FF178B"/>
    <w:rsid w:val="00FF4395"/>
    <w:rsid w:val="00FF4447"/>
    <w:rsid w:val="00FF4654"/>
    <w:rsid w:val="00FF46C3"/>
    <w:rsid w:val="00FF4D00"/>
    <w:rsid w:val="00FF4F25"/>
    <w:rsid w:val="00FF5D15"/>
    <w:rsid w:val="00FF5D70"/>
    <w:rsid w:val="00FF718A"/>
    <w:rsid w:val="00FF7DAF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14"/>
  </w:style>
  <w:style w:type="paragraph" w:styleId="3">
    <w:name w:val="heading 3"/>
    <w:basedOn w:val="a"/>
    <w:link w:val="30"/>
    <w:qFormat/>
    <w:rsid w:val="003712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3712C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E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62CD3"/>
    <w:pPr>
      <w:ind w:left="720"/>
      <w:contextualSpacing/>
    </w:pPr>
  </w:style>
  <w:style w:type="paragraph" w:styleId="a5">
    <w:name w:val="No Spacing"/>
    <w:uiPriority w:val="1"/>
    <w:qFormat/>
    <w:rsid w:val="004A79D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E3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3005"/>
  </w:style>
  <w:style w:type="paragraph" w:styleId="a8">
    <w:name w:val="footer"/>
    <w:basedOn w:val="a"/>
    <w:link w:val="a9"/>
    <w:uiPriority w:val="99"/>
    <w:unhideWhenUsed/>
    <w:rsid w:val="00EE3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3005"/>
  </w:style>
  <w:style w:type="paragraph" w:styleId="aa">
    <w:name w:val="Balloon Text"/>
    <w:basedOn w:val="a"/>
    <w:link w:val="ab"/>
    <w:uiPriority w:val="99"/>
    <w:semiHidden/>
    <w:unhideWhenUsed/>
    <w:rsid w:val="0081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011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712C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3712C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c">
    <w:name w:val="обычный"/>
    <w:basedOn w:val="a"/>
    <w:link w:val="ad"/>
    <w:qFormat/>
    <w:rsid w:val="003712C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бычный Знак"/>
    <w:link w:val="ac"/>
    <w:rsid w:val="003712C7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712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rsid w:val="003712C7"/>
    <w:rPr>
      <w:color w:val="0000FF"/>
      <w:u w:val="single"/>
    </w:rPr>
  </w:style>
  <w:style w:type="paragraph" w:styleId="af">
    <w:name w:val="Normal (Web)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qFormat/>
    <w:rsid w:val="003712C7"/>
    <w:rPr>
      <w:b/>
      <w:bCs/>
    </w:rPr>
  </w:style>
  <w:style w:type="character" w:styleId="af1">
    <w:name w:val="page number"/>
    <w:basedOn w:val="a0"/>
    <w:rsid w:val="003712C7"/>
  </w:style>
  <w:style w:type="character" w:customStyle="1" w:styleId="num">
    <w:name w:val="num"/>
    <w:basedOn w:val="a0"/>
    <w:rsid w:val="003712C7"/>
  </w:style>
  <w:style w:type="paragraph" w:customStyle="1" w:styleId="headertexttopleveltextcentertext">
    <w:name w:val="headertext topleveltext centertext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ktexjustify">
    <w:name w:val="dktexjustify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qFormat/>
    <w:rsid w:val="003712C7"/>
    <w:rPr>
      <w:i/>
      <w:iCs/>
    </w:rPr>
  </w:style>
  <w:style w:type="paragraph" w:customStyle="1" w:styleId="dktexright">
    <w:name w:val="dktexright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71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12C7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3712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712C7"/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нак"/>
    <w:basedOn w:val="a"/>
    <w:rsid w:val="003712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1">
    <w:name w:val="Body Text Indent 3"/>
    <w:basedOn w:val="a"/>
    <w:link w:val="32"/>
    <w:rsid w:val="003712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712C7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3712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Знак2 Знак Знак Знак Знак"/>
    <w:basedOn w:val="a"/>
    <w:rsid w:val="003712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31DD-1309-47D5-82B9-8737D28D5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13058</TotalTime>
  <Pages>30</Pages>
  <Words>4421</Words>
  <Characters>25204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Лащенова Н.</dc:creator>
  <cp:keywords/>
  <dc:description/>
  <cp:lastModifiedBy>Пользователь</cp:lastModifiedBy>
  <cp:revision>2955</cp:revision>
  <cp:lastPrinted>2024-11-11T06:49:00Z</cp:lastPrinted>
  <dcterms:created xsi:type="dcterms:W3CDTF">2017-03-22T06:19:00Z</dcterms:created>
  <dcterms:modified xsi:type="dcterms:W3CDTF">2024-11-11T07:37:00Z</dcterms:modified>
</cp:coreProperties>
</file>