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6" w:type="dxa"/>
        <w:tblLook w:val="04A0"/>
      </w:tblPr>
      <w:tblGrid>
        <w:gridCol w:w="662"/>
        <w:gridCol w:w="2502"/>
        <w:gridCol w:w="1580"/>
        <w:gridCol w:w="1580"/>
        <w:gridCol w:w="1608"/>
        <w:gridCol w:w="1784"/>
      </w:tblGrid>
      <w:tr w:rsidR="00597D50" w:rsidRPr="00597D50" w:rsidTr="00F11845">
        <w:tc>
          <w:tcPr>
            <w:tcW w:w="662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02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1580" w:type="dxa"/>
          </w:tcPr>
          <w:p w:rsidR="00597D50" w:rsidRPr="00F34C6B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 xml:space="preserve">Координата,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608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 xml:space="preserve">Год завершения </w:t>
            </w:r>
            <w:proofErr w:type="spellStart"/>
            <w:r w:rsidRPr="00597D50">
              <w:rPr>
                <w:b/>
                <w:sz w:val="24"/>
                <w:szCs w:val="24"/>
              </w:rPr>
              <w:t>кап</w:t>
            </w:r>
            <w:proofErr w:type="gramStart"/>
            <w:r w:rsidRPr="00597D50">
              <w:rPr>
                <w:b/>
                <w:sz w:val="24"/>
                <w:szCs w:val="24"/>
              </w:rPr>
              <w:t>.р</w:t>
            </w:r>
            <w:proofErr w:type="gramEnd"/>
            <w:r w:rsidRPr="00597D50">
              <w:rPr>
                <w:b/>
                <w:sz w:val="24"/>
                <w:szCs w:val="24"/>
              </w:rPr>
              <w:t>емонта</w:t>
            </w:r>
            <w:proofErr w:type="spellEnd"/>
          </w:p>
        </w:tc>
        <w:tc>
          <w:tcPr>
            <w:tcW w:w="1784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Примечание</w:t>
            </w: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ул.Карла Маркса, д.9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50.650836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38.402652</w:t>
            </w:r>
          </w:p>
        </w:tc>
        <w:tc>
          <w:tcPr>
            <w:tcW w:w="1608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ул.Ольминского, д.7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50.649941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38.395973</w:t>
            </w:r>
          </w:p>
        </w:tc>
        <w:tc>
          <w:tcPr>
            <w:tcW w:w="1608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597D50" w:rsidRPr="00597D50" w:rsidRDefault="00E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ул.Красная, д.24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50.667917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38.391010</w:t>
            </w:r>
          </w:p>
        </w:tc>
        <w:tc>
          <w:tcPr>
            <w:tcW w:w="1608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597D50" w:rsidRPr="00597D50" w:rsidRDefault="00E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ул.Крупской, д.37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50.655355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38.396385</w:t>
            </w:r>
          </w:p>
        </w:tc>
        <w:tc>
          <w:tcPr>
            <w:tcW w:w="1608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597D50" w:rsidRPr="00597D50" w:rsidRDefault="00E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ул.Транспортная, д.10</w:t>
            </w:r>
          </w:p>
        </w:tc>
        <w:tc>
          <w:tcPr>
            <w:tcW w:w="1580" w:type="dxa"/>
          </w:tcPr>
          <w:p w:rsidR="00597D50" w:rsidRPr="00597D50" w:rsidRDefault="00F556AE" w:rsidP="00F556AE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50.440707</w:t>
            </w:r>
          </w:p>
        </w:tc>
        <w:tc>
          <w:tcPr>
            <w:tcW w:w="1580" w:type="dxa"/>
          </w:tcPr>
          <w:p w:rsidR="00597D50" w:rsidRPr="00597D50" w:rsidRDefault="00F556AE" w:rsidP="00597D50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38.298086</w:t>
            </w:r>
          </w:p>
        </w:tc>
        <w:tc>
          <w:tcPr>
            <w:tcW w:w="1608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E27CFA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:rsidR="00597D50" w:rsidRPr="00597D50" w:rsidRDefault="008A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ул.Павловского, д.15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50.651891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38.395924</w:t>
            </w:r>
          </w:p>
        </w:tc>
        <w:tc>
          <w:tcPr>
            <w:tcW w:w="1608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597D50" w:rsidRPr="00597D50" w:rsidRDefault="008A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ул.Привокзальная, д.16</w:t>
            </w:r>
          </w:p>
        </w:tc>
        <w:tc>
          <w:tcPr>
            <w:tcW w:w="1580" w:type="dxa"/>
          </w:tcPr>
          <w:p w:rsidR="00597D50" w:rsidRPr="00597D50" w:rsidRDefault="00C82AFD" w:rsidP="00C82AFD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50.528740</w:t>
            </w:r>
          </w:p>
        </w:tc>
        <w:tc>
          <w:tcPr>
            <w:tcW w:w="1580" w:type="dxa"/>
          </w:tcPr>
          <w:p w:rsidR="00597D50" w:rsidRPr="00597D50" w:rsidRDefault="00C82AFD" w:rsidP="00597D50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38.421269</w:t>
            </w:r>
          </w:p>
        </w:tc>
        <w:tc>
          <w:tcPr>
            <w:tcW w:w="1608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597D50" w:rsidRPr="00597D50" w:rsidRDefault="008A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ул.Транспортная, д.21</w:t>
            </w:r>
          </w:p>
        </w:tc>
        <w:tc>
          <w:tcPr>
            <w:tcW w:w="1580" w:type="dxa"/>
          </w:tcPr>
          <w:p w:rsidR="00597D50" w:rsidRPr="00597D50" w:rsidRDefault="00F556AE" w:rsidP="00F556AE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50.443207</w:t>
            </w:r>
          </w:p>
        </w:tc>
        <w:tc>
          <w:tcPr>
            <w:tcW w:w="1580" w:type="dxa"/>
          </w:tcPr>
          <w:p w:rsidR="00597D50" w:rsidRPr="00597D50" w:rsidRDefault="00F556AE" w:rsidP="00597D50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38.298772</w:t>
            </w:r>
          </w:p>
        </w:tc>
        <w:tc>
          <w:tcPr>
            <w:tcW w:w="1608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597D50" w:rsidRPr="00597D50" w:rsidRDefault="008A7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ул.Транспортная, д.6</w:t>
            </w:r>
          </w:p>
        </w:tc>
        <w:tc>
          <w:tcPr>
            <w:tcW w:w="1580" w:type="dxa"/>
          </w:tcPr>
          <w:p w:rsidR="00597D50" w:rsidRPr="00597D50" w:rsidRDefault="00F556AE" w:rsidP="00F556AE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50.438977</w:t>
            </w:r>
          </w:p>
        </w:tc>
        <w:tc>
          <w:tcPr>
            <w:tcW w:w="1580" w:type="dxa"/>
          </w:tcPr>
          <w:p w:rsidR="00597D50" w:rsidRPr="00597D50" w:rsidRDefault="00F556AE" w:rsidP="00597D50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38.296648</w:t>
            </w:r>
          </w:p>
        </w:tc>
        <w:tc>
          <w:tcPr>
            <w:tcW w:w="1608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8A701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ул.Заводская, д.1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50.655853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38.383103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ул.Ольминского, д.64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50.655512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38.382856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ул.Красная, д.12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50.652642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38.399950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ул.Ольминского, д.66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50.655704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38.382419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ул.Маркина В.В., д.4</w:t>
            </w:r>
          </w:p>
        </w:tc>
        <w:tc>
          <w:tcPr>
            <w:tcW w:w="1580" w:type="dxa"/>
          </w:tcPr>
          <w:p w:rsidR="00597D50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50.648030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38.396905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F11845">
        <w:tc>
          <w:tcPr>
            <w:tcW w:w="662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02" w:type="dxa"/>
          </w:tcPr>
          <w:p w:rsidR="00597D50" w:rsidRPr="00597D50" w:rsidRDefault="007C7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ул.Учительская, д.2</w:t>
            </w:r>
          </w:p>
        </w:tc>
        <w:tc>
          <w:tcPr>
            <w:tcW w:w="1580" w:type="dxa"/>
          </w:tcPr>
          <w:p w:rsidR="00597D50" w:rsidRPr="00597D50" w:rsidRDefault="00F556AE" w:rsidP="00F556AE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50.448675</w:t>
            </w:r>
          </w:p>
        </w:tc>
        <w:tc>
          <w:tcPr>
            <w:tcW w:w="1580" w:type="dxa"/>
          </w:tcPr>
          <w:p w:rsidR="00597D50" w:rsidRPr="00597D50" w:rsidRDefault="00F556AE" w:rsidP="00597D50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38.293184</w:t>
            </w:r>
          </w:p>
        </w:tc>
        <w:tc>
          <w:tcPr>
            <w:tcW w:w="1608" w:type="dxa"/>
          </w:tcPr>
          <w:p w:rsidR="00597D50" w:rsidRPr="00597D50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84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7C7F0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02" w:type="dxa"/>
          </w:tcPr>
          <w:p w:rsidR="007C7F0B" w:rsidRDefault="00F2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ул.Транспортная, д.22</w:t>
            </w:r>
          </w:p>
        </w:tc>
        <w:tc>
          <w:tcPr>
            <w:tcW w:w="1580" w:type="dxa"/>
          </w:tcPr>
          <w:p w:rsidR="007C7F0B" w:rsidRPr="00597D50" w:rsidRDefault="00F556AE" w:rsidP="00F556AE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50.442971</w:t>
            </w:r>
          </w:p>
        </w:tc>
        <w:tc>
          <w:tcPr>
            <w:tcW w:w="1580" w:type="dxa"/>
          </w:tcPr>
          <w:p w:rsidR="007C7F0B" w:rsidRPr="00597D50" w:rsidRDefault="00F556AE" w:rsidP="00597D50">
            <w:pPr>
              <w:jc w:val="center"/>
              <w:rPr>
                <w:sz w:val="24"/>
                <w:szCs w:val="24"/>
              </w:rPr>
            </w:pPr>
            <w:r w:rsidRPr="00F556AE">
              <w:rPr>
                <w:sz w:val="24"/>
                <w:szCs w:val="24"/>
              </w:rPr>
              <w:t>38.299121</w:t>
            </w:r>
          </w:p>
        </w:tc>
        <w:tc>
          <w:tcPr>
            <w:tcW w:w="1608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02" w:type="dxa"/>
          </w:tcPr>
          <w:p w:rsidR="007C7F0B" w:rsidRDefault="00F2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ул.Садовая, д.28</w:t>
            </w:r>
          </w:p>
        </w:tc>
        <w:tc>
          <w:tcPr>
            <w:tcW w:w="1580" w:type="dxa"/>
          </w:tcPr>
          <w:p w:rsidR="007C7F0B" w:rsidRPr="00597D50" w:rsidRDefault="00C82AFD" w:rsidP="00C82AFD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50.450237</w:t>
            </w:r>
          </w:p>
        </w:tc>
        <w:tc>
          <w:tcPr>
            <w:tcW w:w="1580" w:type="dxa"/>
          </w:tcPr>
          <w:p w:rsidR="007C7F0B" w:rsidRPr="00597D50" w:rsidRDefault="00C82AFD" w:rsidP="00597D50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38.298173</w:t>
            </w:r>
          </w:p>
        </w:tc>
        <w:tc>
          <w:tcPr>
            <w:tcW w:w="1608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02" w:type="dxa"/>
          </w:tcPr>
          <w:p w:rsidR="007C7F0B" w:rsidRDefault="00F2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ивенка, ул.Садовая, д.30</w:t>
            </w:r>
          </w:p>
        </w:tc>
        <w:tc>
          <w:tcPr>
            <w:tcW w:w="1580" w:type="dxa"/>
          </w:tcPr>
          <w:p w:rsidR="007C7F0B" w:rsidRPr="00597D50" w:rsidRDefault="00C82AFD" w:rsidP="00C82AFD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50.450336</w:t>
            </w:r>
          </w:p>
        </w:tc>
        <w:tc>
          <w:tcPr>
            <w:tcW w:w="1580" w:type="dxa"/>
          </w:tcPr>
          <w:p w:rsidR="007C7F0B" w:rsidRPr="00597D50" w:rsidRDefault="00C82AFD" w:rsidP="00597D50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38.296999</w:t>
            </w:r>
          </w:p>
        </w:tc>
        <w:tc>
          <w:tcPr>
            <w:tcW w:w="1608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F2099B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02" w:type="dxa"/>
          </w:tcPr>
          <w:p w:rsidR="007C7F0B" w:rsidRDefault="00D2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ирюч, ул.Вознесенская, д.10</w:t>
            </w:r>
          </w:p>
        </w:tc>
        <w:tc>
          <w:tcPr>
            <w:tcW w:w="1580" w:type="dxa"/>
          </w:tcPr>
          <w:p w:rsidR="007C7F0B" w:rsidRPr="00597D50" w:rsidRDefault="00F34C6B" w:rsidP="00F34C6B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50.646850</w:t>
            </w:r>
          </w:p>
        </w:tc>
        <w:tc>
          <w:tcPr>
            <w:tcW w:w="1580" w:type="dxa"/>
          </w:tcPr>
          <w:p w:rsidR="007C7F0B" w:rsidRPr="00597D50" w:rsidRDefault="00F34C6B" w:rsidP="00597D50">
            <w:pPr>
              <w:jc w:val="center"/>
              <w:rPr>
                <w:sz w:val="24"/>
                <w:szCs w:val="24"/>
              </w:rPr>
            </w:pPr>
            <w:r w:rsidRPr="00F34C6B">
              <w:rPr>
                <w:sz w:val="24"/>
                <w:szCs w:val="24"/>
              </w:rPr>
              <w:t>38.393151</w:t>
            </w:r>
          </w:p>
        </w:tc>
        <w:tc>
          <w:tcPr>
            <w:tcW w:w="1608" w:type="dxa"/>
          </w:tcPr>
          <w:p w:rsidR="007C7F0B" w:rsidRDefault="00D2240F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D2240F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02" w:type="dxa"/>
          </w:tcPr>
          <w:p w:rsidR="007C7F0B" w:rsidRDefault="00D2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икитовка, ул.Калинина, д.24</w:t>
            </w:r>
          </w:p>
        </w:tc>
        <w:tc>
          <w:tcPr>
            <w:tcW w:w="1580" w:type="dxa"/>
          </w:tcPr>
          <w:p w:rsidR="007C7F0B" w:rsidRPr="00597D50" w:rsidRDefault="00C82AFD" w:rsidP="00C82AFD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50.355086</w:t>
            </w:r>
          </w:p>
        </w:tc>
        <w:tc>
          <w:tcPr>
            <w:tcW w:w="1580" w:type="dxa"/>
          </w:tcPr>
          <w:p w:rsidR="007C7F0B" w:rsidRPr="00597D50" w:rsidRDefault="00C82AFD" w:rsidP="00597D50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38.414810</w:t>
            </w:r>
          </w:p>
        </w:tc>
        <w:tc>
          <w:tcPr>
            <w:tcW w:w="1608" w:type="dxa"/>
          </w:tcPr>
          <w:p w:rsidR="007C7F0B" w:rsidRDefault="00D2240F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  <w:tr w:rsidR="007C7F0B" w:rsidRPr="00597D50" w:rsidTr="00F11845">
        <w:tc>
          <w:tcPr>
            <w:tcW w:w="662" w:type="dxa"/>
          </w:tcPr>
          <w:p w:rsidR="007C7F0B" w:rsidRDefault="00D2240F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02" w:type="dxa"/>
          </w:tcPr>
          <w:p w:rsidR="007C7F0B" w:rsidRDefault="00D2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икитовка, ул.Советская, д.11</w:t>
            </w:r>
          </w:p>
        </w:tc>
        <w:tc>
          <w:tcPr>
            <w:tcW w:w="1580" w:type="dxa"/>
          </w:tcPr>
          <w:p w:rsidR="007C7F0B" w:rsidRPr="00597D50" w:rsidRDefault="00C82AFD" w:rsidP="00C82AFD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50.376307</w:t>
            </w:r>
          </w:p>
        </w:tc>
        <w:tc>
          <w:tcPr>
            <w:tcW w:w="1580" w:type="dxa"/>
          </w:tcPr>
          <w:p w:rsidR="007C7F0B" w:rsidRPr="00597D50" w:rsidRDefault="00C82AFD" w:rsidP="00597D50">
            <w:pPr>
              <w:jc w:val="center"/>
              <w:rPr>
                <w:sz w:val="24"/>
                <w:szCs w:val="24"/>
              </w:rPr>
            </w:pPr>
            <w:r w:rsidRPr="00C82AFD">
              <w:rPr>
                <w:sz w:val="24"/>
                <w:szCs w:val="24"/>
              </w:rPr>
              <w:t>38.412382</w:t>
            </w:r>
          </w:p>
        </w:tc>
        <w:tc>
          <w:tcPr>
            <w:tcW w:w="1608" w:type="dxa"/>
          </w:tcPr>
          <w:p w:rsidR="007C7F0B" w:rsidRDefault="00D2240F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4" w:type="dxa"/>
          </w:tcPr>
          <w:p w:rsidR="007C7F0B" w:rsidRPr="00597D50" w:rsidRDefault="007C7F0B">
            <w:pPr>
              <w:rPr>
                <w:sz w:val="24"/>
                <w:szCs w:val="24"/>
              </w:rPr>
            </w:pPr>
          </w:p>
        </w:tc>
      </w:tr>
    </w:tbl>
    <w:p w:rsidR="001A2078" w:rsidRDefault="00F11845"/>
    <w:sectPr w:rsidR="001A2078" w:rsidSect="00F8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89"/>
    <w:rsid w:val="0037755F"/>
    <w:rsid w:val="003B74E3"/>
    <w:rsid w:val="00481889"/>
    <w:rsid w:val="0048662B"/>
    <w:rsid w:val="004D538D"/>
    <w:rsid w:val="005270A7"/>
    <w:rsid w:val="00530E9A"/>
    <w:rsid w:val="00597D50"/>
    <w:rsid w:val="007A0230"/>
    <w:rsid w:val="007C7F0B"/>
    <w:rsid w:val="00893EF6"/>
    <w:rsid w:val="008A7013"/>
    <w:rsid w:val="009C7BB0"/>
    <w:rsid w:val="00A50E3E"/>
    <w:rsid w:val="00AC46B6"/>
    <w:rsid w:val="00C82AFD"/>
    <w:rsid w:val="00D2240F"/>
    <w:rsid w:val="00D77DB1"/>
    <w:rsid w:val="00DB2AF3"/>
    <w:rsid w:val="00E27CFA"/>
    <w:rsid w:val="00E83FCA"/>
    <w:rsid w:val="00F11845"/>
    <w:rsid w:val="00F2099B"/>
    <w:rsid w:val="00F34C6B"/>
    <w:rsid w:val="00F556AE"/>
    <w:rsid w:val="00F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2023-01-17T07:35:00Z</dcterms:created>
  <dcterms:modified xsi:type="dcterms:W3CDTF">2023-01-19T13:47:00Z</dcterms:modified>
</cp:coreProperties>
</file>