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05"/>
        <w:tblW w:w="103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82"/>
        <w:gridCol w:w="113"/>
        <w:gridCol w:w="74"/>
        <w:gridCol w:w="113"/>
        <w:gridCol w:w="284"/>
        <w:gridCol w:w="113"/>
        <w:gridCol w:w="114"/>
        <w:gridCol w:w="113"/>
        <w:gridCol w:w="1134"/>
        <w:gridCol w:w="56"/>
        <w:gridCol w:w="57"/>
        <w:gridCol w:w="171"/>
        <w:gridCol w:w="113"/>
        <w:gridCol w:w="396"/>
        <w:gridCol w:w="341"/>
        <w:gridCol w:w="56"/>
        <w:gridCol w:w="340"/>
        <w:gridCol w:w="228"/>
        <w:gridCol w:w="169"/>
        <w:gridCol w:w="227"/>
        <w:gridCol w:w="1247"/>
        <w:gridCol w:w="29"/>
        <w:gridCol w:w="84"/>
        <w:gridCol w:w="29"/>
        <w:gridCol w:w="651"/>
        <w:gridCol w:w="397"/>
        <w:gridCol w:w="2724"/>
        <w:gridCol w:w="85"/>
        <w:gridCol w:w="171"/>
      </w:tblGrid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DC3CEC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Hlk164936627"/>
            <w:bookmarkStart w:id="1" w:name="_Hlk164936502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 xml:space="preserve">ИЗВЕЩЕНИЕ О ПРОВЕДЕНИИ ЗАСЕДАНИЯ </w:t>
            </w:r>
            <w:proofErr w:type="gramStart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СОГЛАСИТЕЛЬНОЙ</w:t>
            </w:r>
            <w:proofErr w:type="gramEnd"/>
          </w:p>
          <w:p w:rsidR="00DC3CEC" w:rsidRDefault="00DC3CEC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 xml:space="preserve">КОМИССИИ ПО ВОПРОСУ СОГЛАСОВАНИЯ МЕСТОПОЛОЖЕНИЯ ГРАНИЦ ЗЕМЕЛЬНЫХ </w:t>
            </w:r>
            <w:bookmarkEnd w:id="0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УЧАСТКОВ ПРИ ВЫПОЛНЕНИИ КОМПЛЕКСНЫХ КАДАСТРОВЫХ РАБОТ</w:t>
            </w:r>
            <w:bookmarkEnd w:id="1"/>
          </w:p>
          <w:p w:rsidR="004B5FA4" w:rsidRPr="00BA4BEE" w:rsidRDefault="004B5FA4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(в рамках гарантийных обязательств)</w:t>
            </w: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Белгородская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Красногвардейский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населенный пункт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046C97" w:rsidP="00AB1D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spellStart"/>
            <w:r w:rsidR="006D55A7">
              <w:rPr>
                <w:rFonts w:ascii="Times New Roman" w:eastAsia="Times New Roman" w:hAnsi="Times New Roman" w:cs="Times New Roman"/>
              </w:rPr>
              <w:t>Верхососна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484B3E" w:rsidP="00484B3E">
            <w:pPr>
              <w:autoSpaceDE w:val="0"/>
              <w:autoSpaceDN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кадастровых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квартал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(нескольких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E90574" w:rsidRDefault="00B7744B" w:rsidP="002C3830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31:21:</w:t>
            </w:r>
            <w:r w:rsidR="00185391">
              <w:rPr>
                <w:rFonts w:ascii="Times New Roman" w:eastAsia="Times New Roman" w:hAnsi="Times New Roman" w:cs="Times New Roman"/>
                <w:b/>
              </w:rPr>
              <w:t xml:space="preserve">0405007 ул. Лесная с. </w:t>
            </w:r>
            <w:proofErr w:type="spellStart"/>
            <w:r w:rsidR="00185391">
              <w:rPr>
                <w:rFonts w:ascii="Times New Roman" w:eastAsia="Times New Roman" w:hAnsi="Times New Roman" w:cs="Times New Roman"/>
                <w:b/>
              </w:rPr>
              <w:t>Верхососна</w:t>
            </w:r>
            <w:proofErr w:type="spellEnd"/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2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 w:rsidRPr="00920BE3">
              <w:rPr>
                <w:rFonts w:ascii="Times New Roman" w:eastAsia="Times New Roman" w:hAnsi="Times New Roman" w:cs="Times New Roman"/>
              </w:rPr>
              <w:t>в соответствии с  муниципальным  контракт</w:t>
            </w:r>
            <w:r w:rsidR="00A10F33">
              <w:rPr>
                <w:rFonts w:ascii="Times New Roman" w:eastAsia="Times New Roman" w:hAnsi="Times New Roman" w:cs="Times New Roman"/>
              </w:rPr>
              <w:t>ом</w:t>
            </w:r>
          </w:p>
        </w:tc>
      </w:tr>
      <w:tr w:rsidR="00DC3CEC" w:rsidRPr="00BA4BEE" w:rsidTr="003074AC">
        <w:tc>
          <w:tcPr>
            <w:tcW w:w="86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E90574" w:rsidP="00BB1B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C33975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E90574">
              <w:rPr>
                <w:rFonts w:ascii="Times New Roman" w:eastAsia="Times New Roman" w:hAnsi="Times New Roman" w:cs="Times New Roman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046C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 xml:space="preserve">  202</w:t>
            </w:r>
            <w:r w:rsidR="00E9057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A4BEE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BA4BEE">
              <w:rPr>
                <w:rFonts w:ascii="Times New Roman" w:eastAsia="Times New Roman" w:hAnsi="Times New Roman" w:cs="Times New Roman"/>
              </w:rPr>
              <w:t>. №</w:t>
            </w:r>
          </w:p>
        </w:tc>
        <w:tc>
          <w:tcPr>
            <w:tcW w:w="28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920BE3" w:rsidRDefault="00B7744B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</w:t>
            </w:r>
            <w:r w:rsidR="00E90574">
              <w:rPr>
                <w:rFonts w:ascii="Times New Roman" w:eastAsia="Times New Roman" w:hAnsi="Times New Roman" w:cs="Times New Roman"/>
                <w:bCs/>
              </w:rPr>
              <w:t>/2023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F2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3099</w:t>
            </w:r>
            <w:r w:rsidR="006D55A7">
              <w:rPr>
                <w:rFonts w:ascii="Times New Roman" w:eastAsia="Times New Roman" w:hAnsi="Times New Roman" w:cs="Times New Roman"/>
              </w:rPr>
              <w:t>36</w:t>
            </w:r>
            <w:r w:rsidRPr="00BA4BEE">
              <w:rPr>
                <w:rFonts w:ascii="Times New Roman" w:eastAsia="Times New Roman" w:hAnsi="Times New Roman" w:cs="Times New Roman"/>
              </w:rPr>
              <w:t xml:space="preserve">, Белгородская область, </w:t>
            </w:r>
            <w:r w:rsidR="003F2EAF">
              <w:rPr>
                <w:rFonts w:ascii="Times New Roman" w:eastAsia="Times New Roman" w:hAnsi="Times New Roman" w:cs="Times New Roman"/>
              </w:rPr>
              <w:t>Кр</w:t>
            </w:r>
            <w:r w:rsidR="005B5C7B">
              <w:rPr>
                <w:rFonts w:ascii="Times New Roman" w:eastAsia="Times New Roman" w:hAnsi="Times New Roman" w:cs="Times New Roman"/>
              </w:rPr>
              <w:t>а</w:t>
            </w:r>
            <w:r w:rsidR="00BA7124">
              <w:rPr>
                <w:rFonts w:ascii="Times New Roman" w:eastAsia="Times New Roman" w:hAnsi="Times New Roman" w:cs="Times New Roman"/>
              </w:rPr>
              <w:t>с</w:t>
            </w:r>
            <w:r w:rsidR="00B7744B">
              <w:rPr>
                <w:rFonts w:ascii="Times New Roman" w:eastAsia="Times New Roman" w:hAnsi="Times New Roman" w:cs="Times New Roman"/>
              </w:rPr>
              <w:t>н</w:t>
            </w:r>
            <w:r w:rsidR="009A340E">
              <w:rPr>
                <w:rFonts w:ascii="Times New Roman" w:eastAsia="Times New Roman" w:hAnsi="Times New Roman" w:cs="Times New Roman"/>
              </w:rPr>
              <w:t>огварде</w:t>
            </w:r>
            <w:r w:rsidR="00443644">
              <w:rPr>
                <w:rFonts w:ascii="Times New Roman" w:eastAsia="Times New Roman" w:hAnsi="Times New Roman" w:cs="Times New Roman"/>
              </w:rPr>
              <w:t xml:space="preserve">йский район, с. </w:t>
            </w:r>
            <w:proofErr w:type="spellStart"/>
            <w:r w:rsidR="00443644">
              <w:rPr>
                <w:rFonts w:ascii="Times New Roman" w:eastAsia="Times New Roman" w:hAnsi="Times New Roman" w:cs="Times New Roman"/>
              </w:rPr>
              <w:t>Верхососна</w:t>
            </w:r>
            <w:proofErr w:type="spellEnd"/>
            <w:r w:rsidR="003F2EAF">
              <w:rPr>
                <w:rFonts w:ascii="Times New Roman" w:eastAsia="Times New Roman" w:hAnsi="Times New Roman" w:cs="Times New Roman"/>
              </w:rPr>
              <w:t xml:space="preserve">, ул. </w:t>
            </w:r>
            <w:r w:rsidR="00443644">
              <w:rPr>
                <w:rFonts w:ascii="Times New Roman" w:eastAsia="Times New Roman" w:hAnsi="Times New Roman" w:cs="Times New Roman"/>
              </w:rPr>
              <w:t>Центральная, д. 15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или на официальных сайтах в информационно-телекоммуникационной сети «Интернет»:</w:t>
            </w:r>
          </w:p>
          <w:p w:rsidR="00920BE3" w:rsidRPr="00BA4BEE" w:rsidRDefault="002E4AEF" w:rsidP="00A9262D">
            <w:pPr>
              <w:autoSpaceDE w:val="0"/>
              <w:autoSpaceDN w:val="0"/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Администрация Красногвардейского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3F2EAF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2EAF">
              <w:rPr>
                <w:rFonts w:ascii="Times New Roman" w:eastAsia="Times New Roman" w:hAnsi="Times New Roman" w:cs="Times New Roman"/>
              </w:rPr>
              <w:t>https://biryuch-r31.gosweb.gosuslugi.ru/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Министерство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4930">
              <w:rPr>
                <w:rFonts w:ascii="Times New Roman" w:eastAsia="Times New Roman" w:hAnsi="Times New Roman" w:cs="Times New Roman"/>
              </w:rPr>
              <w:t>http://dizo31.ru/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http://rosreestr.ru/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.</w:t>
            </w:r>
          </w:p>
          <w:p w:rsidR="001B0ECC" w:rsidRPr="00BA4BEE" w:rsidRDefault="001B0EC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rPr>
          <w:cantSplit/>
          <w:trHeight w:val="837"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604930" w:rsidRPr="0022043D" w:rsidRDefault="009A340E" w:rsidP="00A10F33">
            <w:pPr>
              <w:keepLines/>
              <w:autoSpaceDE w:val="0"/>
              <w:autoSpaceDN w:val="0"/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Администра</w:t>
            </w:r>
            <w:r w:rsidR="006D55A7">
              <w:rPr>
                <w:rFonts w:ascii="Times New Roman" w:eastAsia="Times New Roman" w:hAnsi="Times New Roman" w:cs="Times New Roman"/>
                <w:u w:val="single"/>
              </w:rPr>
              <w:t xml:space="preserve">ция </w:t>
            </w:r>
            <w:proofErr w:type="spellStart"/>
            <w:r w:rsidR="006D55A7">
              <w:rPr>
                <w:rFonts w:ascii="Times New Roman" w:eastAsia="Times New Roman" w:hAnsi="Times New Roman" w:cs="Times New Roman"/>
                <w:u w:val="single"/>
              </w:rPr>
              <w:t>Верхососенского</w:t>
            </w:r>
            <w:proofErr w:type="spellEnd"/>
            <w:r w:rsidR="00604930" w:rsidRPr="0022043D">
              <w:rPr>
                <w:rFonts w:ascii="Times New Roman" w:eastAsia="Times New Roman" w:hAnsi="Times New Roman" w:cs="Times New Roman"/>
                <w:u w:val="single"/>
              </w:rPr>
              <w:t xml:space="preserve"> сельского поселения</w:t>
            </w:r>
            <w:r w:rsidR="00B74B31">
              <w:rPr>
                <w:rFonts w:ascii="Times New Roman" w:eastAsia="Times New Roman" w:hAnsi="Times New Roman" w:cs="Times New Roman"/>
                <w:u w:val="single"/>
              </w:rPr>
              <w:t xml:space="preserve">    </w:t>
            </w:r>
            <w:r w:rsidR="0022043D" w:rsidRPr="0022043D">
              <w:rPr>
                <w:u w:val="single"/>
              </w:rPr>
              <w:t xml:space="preserve"> </w:t>
            </w:r>
            <w:r w:rsidR="00B74B31" w:rsidRPr="00B74B31">
              <w:rPr>
                <w:rFonts w:ascii="Times New Roman" w:hAnsi="Times New Roman" w:cs="Times New Roman"/>
                <w:u w:val="single"/>
              </w:rPr>
              <w:t>https://verxososenskoe-r31.gosweb.gosuslugi.ru/</w:t>
            </w:r>
          </w:p>
          <w:p w:rsidR="00DC3CEC" w:rsidRDefault="00DC3CEC" w:rsidP="008D7C6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64A12">
              <w:rPr>
                <w:rFonts w:ascii="Times New Roman" w:eastAsia="Times New Roman" w:hAnsi="Times New Roman" w:cs="Times New Roman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  <w:p w:rsidR="00516B66" w:rsidRPr="00BA4BEE" w:rsidRDefault="00516B66" w:rsidP="00C3397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8D7C65" w:rsidRDefault="0022043D" w:rsidP="00BA7124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31:21:</w:t>
            </w:r>
            <w:r w:rsidR="006D55A7">
              <w:rPr>
                <w:rFonts w:ascii="Times New Roman" w:eastAsia="Times New Roman" w:hAnsi="Times New Roman" w:cs="Times New Roman"/>
                <w:b/>
              </w:rPr>
              <w:t>0405007</w:t>
            </w:r>
            <w:r w:rsidR="00E221ED" w:rsidRPr="00920BE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364A12" w:rsidTr="00A76B0B">
        <w:tc>
          <w:tcPr>
            <w:tcW w:w="2863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AD4FA0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AD4FA0">
              <w:rPr>
                <w:rFonts w:ascii="Times New Roman" w:eastAsia="Times New Roman" w:hAnsi="Times New Roman" w:cs="Times New Roman"/>
                <w:b/>
              </w:rPr>
              <w:t>состоится по адресу</w:t>
            </w:r>
          </w:p>
          <w:p w:rsidR="00AD4FA0" w:rsidRPr="00FF56C8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E70" w:rsidRPr="00FF56C8" w:rsidRDefault="00DE6E70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3099</w:t>
            </w:r>
            <w:r w:rsidR="003D4B7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  <w:r w:rsidR="006D55A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</w:t>
            </w: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Белгородская область, Красногвардейский район, </w:t>
            </w:r>
          </w:p>
          <w:p w:rsidR="00DE6E70" w:rsidRPr="00FF56C8" w:rsidRDefault="00046C97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с. </w:t>
            </w:r>
            <w:proofErr w:type="spellStart"/>
            <w:r w:rsidR="006D55A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Верхососна</w:t>
            </w:r>
            <w:proofErr w:type="spellEnd"/>
            <w:r w:rsidR="00121E3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</w:t>
            </w:r>
            <w:r w:rsidR="0044364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ул. Центральная, д. 15</w:t>
            </w:r>
          </w:p>
          <w:p w:rsidR="004B5FA4" w:rsidRDefault="004B5FA4" w:rsidP="004B5F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</w:pP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10» марта 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5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года в 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15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часов 00 минут</w:t>
            </w:r>
          </w:p>
          <w:p w:rsidR="000541D6" w:rsidRPr="00AD4FA0" w:rsidRDefault="004B5FA4" w:rsidP="004B5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16 апреля 2025 года в 15 часов 00 минут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131858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2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4B5FA4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B5FA4" w:rsidRPr="00512ABA" w:rsidRDefault="004B5FA4" w:rsidP="004B5FA4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FA4" w:rsidRPr="00512ABA" w:rsidRDefault="004B5FA4" w:rsidP="004B5FA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FA4" w:rsidRPr="00512ABA" w:rsidRDefault="004B5FA4" w:rsidP="004B5F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FA4" w:rsidRPr="00512ABA" w:rsidRDefault="004B5FA4" w:rsidP="004B5F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FA4" w:rsidRPr="00512ABA" w:rsidRDefault="004B5FA4" w:rsidP="004B5F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FA4" w:rsidRPr="00512ABA" w:rsidRDefault="004B5FA4" w:rsidP="004B5F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FA4" w:rsidRPr="00512ABA" w:rsidRDefault="004B5FA4" w:rsidP="004B5F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FA4" w:rsidRPr="00512ABA" w:rsidRDefault="004B5FA4" w:rsidP="004B5FA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FA4" w:rsidRPr="00512ABA" w:rsidRDefault="004B5FA4" w:rsidP="004B5F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FA4" w:rsidRPr="00512ABA" w:rsidRDefault="004B5FA4" w:rsidP="004B5F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FA4" w:rsidRPr="00512ABA" w:rsidRDefault="004B5FA4" w:rsidP="004B5F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FA4" w:rsidRPr="00512ABA" w:rsidRDefault="004B5FA4" w:rsidP="004B5F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FA4" w:rsidRPr="00512ABA" w:rsidRDefault="004B5FA4" w:rsidP="004B5F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B5FA4" w:rsidRPr="00512ABA" w:rsidRDefault="004B5FA4" w:rsidP="004B5FA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и</w:t>
            </w:r>
          </w:p>
        </w:tc>
      </w:tr>
      <w:tr w:rsidR="004B5FA4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B5FA4" w:rsidRPr="00512ABA" w:rsidRDefault="004B5FA4" w:rsidP="004B5FA4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FA4" w:rsidRPr="00512ABA" w:rsidRDefault="004B5FA4" w:rsidP="004B5FA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FA4" w:rsidRPr="00512ABA" w:rsidRDefault="004B5FA4" w:rsidP="004B5F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FA4" w:rsidRPr="00512ABA" w:rsidRDefault="004B5FA4" w:rsidP="004B5F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FA4" w:rsidRPr="00512ABA" w:rsidRDefault="004B5FA4" w:rsidP="004B5F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FA4" w:rsidRPr="00512ABA" w:rsidRDefault="004B5FA4" w:rsidP="004B5F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FA4" w:rsidRPr="00512ABA" w:rsidRDefault="004B5FA4" w:rsidP="004B5F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FA4" w:rsidRPr="00512ABA" w:rsidRDefault="004B5FA4" w:rsidP="004B5FA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FA4" w:rsidRPr="00512ABA" w:rsidRDefault="004B5FA4" w:rsidP="004B5F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FA4" w:rsidRPr="00512ABA" w:rsidRDefault="004B5FA4" w:rsidP="004B5F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FA4" w:rsidRPr="00512ABA" w:rsidRDefault="004B5FA4" w:rsidP="004B5F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FA4" w:rsidRPr="00512ABA" w:rsidRDefault="004B5FA4" w:rsidP="004B5F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FA4" w:rsidRPr="00512ABA" w:rsidRDefault="004B5FA4" w:rsidP="004B5F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B5FA4" w:rsidRPr="00512ABA" w:rsidRDefault="004B5FA4" w:rsidP="004B5FA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proofErr w:type="gramStart"/>
            <w:r w:rsidRPr="00512ABA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512AB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C3CEC" w:rsidRPr="0035647B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35647B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Возражения оформляются в соответствии с частью 15 статьи 42.10 Федерального закона от</w:t>
            </w:r>
            <w:r w:rsidR="00D72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24 июля 2007 г.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</w:t>
            </w:r>
            <w:proofErr w:type="gramEnd"/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DC3CEC" w:rsidRPr="0035647B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C3CEC" w:rsidRPr="0035647B" w:rsidRDefault="00DC3CEC" w:rsidP="002E4AEF">
            <w:pPr>
              <w:keepLines/>
              <w:autoSpaceDE w:val="0"/>
              <w:autoSpaceDN w:val="0"/>
              <w:spacing w:after="24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6E4C2A" w:rsidRPr="0035647B" w:rsidRDefault="006E4C2A">
      <w:pPr>
        <w:rPr>
          <w:sz w:val="20"/>
          <w:szCs w:val="20"/>
        </w:rPr>
      </w:pPr>
    </w:p>
    <w:sectPr w:rsidR="006E4C2A" w:rsidRPr="0035647B" w:rsidSect="008D7C65">
      <w:pgSz w:w="11906" w:h="16838"/>
      <w:pgMar w:top="680" w:right="851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useFELayout/>
  </w:compat>
  <w:rsids>
    <w:rsidRoot w:val="00A904F3"/>
    <w:rsid w:val="00010931"/>
    <w:rsid w:val="00046C97"/>
    <w:rsid w:val="000541D6"/>
    <w:rsid w:val="000552D8"/>
    <w:rsid w:val="00057560"/>
    <w:rsid w:val="00094BB0"/>
    <w:rsid w:val="000A214C"/>
    <w:rsid w:val="00115FDB"/>
    <w:rsid w:val="00121E36"/>
    <w:rsid w:val="00185391"/>
    <w:rsid w:val="001B0898"/>
    <w:rsid w:val="001B0ECC"/>
    <w:rsid w:val="001E4750"/>
    <w:rsid w:val="001F1CE5"/>
    <w:rsid w:val="00210282"/>
    <w:rsid w:val="0022043D"/>
    <w:rsid w:val="00250DCE"/>
    <w:rsid w:val="00270767"/>
    <w:rsid w:val="00274FEC"/>
    <w:rsid w:val="002C3830"/>
    <w:rsid w:val="002D4393"/>
    <w:rsid w:val="002D492F"/>
    <w:rsid w:val="002E2AC2"/>
    <w:rsid w:val="002E4AEF"/>
    <w:rsid w:val="002F4989"/>
    <w:rsid w:val="0035647B"/>
    <w:rsid w:val="00364A12"/>
    <w:rsid w:val="003D4B77"/>
    <w:rsid w:val="003E27A1"/>
    <w:rsid w:val="003F2EAF"/>
    <w:rsid w:val="00412EF0"/>
    <w:rsid w:val="0043431A"/>
    <w:rsid w:val="004350E7"/>
    <w:rsid w:val="00443644"/>
    <w:rsid w:val="00484B3E"/>
    <w:rsid w:val="00496B8B"/>
    <w:rsid w:val="004B5FA4"/>
    <w:rsid w:val="004D7C4E"/>
    <w:rsid w:val="004F2D6F"/>
    <w:rsid w:val="00512ABA"/>
    <w:rsid w:val="00516B66"/>
    <w:rsid w:val="005201BB"/>
    <w:rsid w:val="00530A84"/>
    <w:rsid w:val="00590B75"/>
    <w:rsid w:val="005B5C7B"/>
    <w:rsid w:val="00604930"/>
    <w:rsid w:val="00670106"/>
    <w:rsid w:val="006D55A7"/>
    <w:rsid w:val="006E4C2A"/>
    <w:rsid w:val="007003F8"/>
    <w:rsid w:val="007132EA"/>
    <w:rsid w:val="00731D26"/>
    <w:rsid w:val="0077188E"/>
    <w:rsid w:val="00800870"/>
    <w:rsid w:val="00841DB8"/>
    <w:rsid w:val="008656FA"/>
    <w:rsid w:val="008C34B1"/>
    <w:rsid w:val="008D7C65"/>
    <w:rsid w:val="0090734B"/>
    <w:rsid w:val="00920BE3"/>
    <w:rsid w:val="00972768"/>
    <w:rsid w:val="009A340E"/>
    <w:rsid w:val="009F1EB2"/>
    <w:rsid w:val="00A10F33"/>
    <w:rsid w:val="00A46A76"/>
    <w:rsid w:val="00A768E7"/>
    <w:rsid w:val="00A76B0B"/>
    <w:rsid w:val="00A7790C"/>
    <w:rsid w:val="00A904F3"/>
    <w:rsid w:val="00A9262D"/>
    <w:rsid w:val="00AB1DC7"/>
    <w:rsid w:val="00AD4FA0"/>
    <w:rsid w:val="00AD7237"/>
    <w:rsid w:val="00B21282"/>
    <w:rsid w:val="00B64B78"/>
    <w:rsid w:val="00B74B31"/>
    <w:rsid w:val="00B74D2D"/>
    <w:rsid w:val="00B753CB"/>
    <w:rsid w:val="00B7744B"/>
    <w:rsid w:val="00B95DA0"/>
    <w:rsid w:val="00BA7124"/>
    <w:rsid w:val="00BB1B6E"/>
    <w:rsid w:val="00BB47B2"/>
    <w:rsid w:val="00BC794E"/>
    <w:rsid w:val="00C31F77"/>
    <w:rsid w:val="00C33975"/>
    <w:rsid w:val="00C94E17"/>
    <w:rsid w:val="00CC7992"/>
    <w:rsid w:val="00CF080F"/>
    <w:rsid w:val="00CF0D6C"/>
    <w:rsid w:val="00D17EDB"/>
    <w:rsid w:val="00D72ED3"/>
    <w:rsid w:val="00DC390E"/>
    <w:rsid w:val="00DC3CEC"/>
    <w:rsid w:val="00DC5F3A"/>
    <w:rsid w:val="00DE59C8"/>
    <w:rsid w:val="00DE6E70"/>
    <w:rsid w:val="00E12461"/>
    <w:rsid w:val="00E221ED"/>
    <w:rsid w:val="00E44074"/>
    <w:rsid w:val="00E4544A"/>
    <w:rsid w:val="00E57A07"/>
    <w:rsid w:val="00E90574"/>
    <w:rsid w:val="00F039BE"/>
    <w:rsid w:val="00F36F79"/>
    <w:rsid w:val="00F46FFA"/>
    <w:rsid w:val="00FF5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E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2024-05-30T13:27:00Z</cp:lastPrinted>
  <dcterms:created xsi:type="dcterms:W3CDTF">2025-02-03T13:58:00Z</dcterms:created>
  <dcterms:modified xsi:type="dcterms:W3CDTF">2025-02-03T13:58:00Z</dcterms:modified>
</cp:coreProperties>
</file>