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415" w:rsidRPr="0053654F" w:rsidRDefault="003D0415" w:rsidP="003D0415">
      <w:pPr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53654F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Уведомление о проведении осмотра здания, сооружения или объекта незавершенного строительства при выявлении правообладателей ранее учтенных объектов недвижимости</w:t>
      </w:r>
    </w:p>
    <w:p w:rsidR="003D0415" w:rsidRPr="0053654F" w:rsidRDefault="003D0415" w:rsidP="003D041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В соответствии с Федеральным законом от 30.12.2020 г. № 518-ФЗ «О внесении изменений в отдельные законодательные акты Российской Федерации», в целях выявления </w:t>
      </w:r>
      <w:r w:rsidRPr="0053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существования или прекращения существования объектов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администрации</w:t>
      </w:r>
      <w:r w:rsidRPr="0053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Красногвардейского района</w:t>
      </w:r>
      <w:r w:rsidRPr="0053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уведомляет о проведении осмотра зданий, расположенных по адресам:</w:t>
      </w:r>
    </w:p>
    <w:tbl>
      <w:tblPr>
        <w:tblW w:w="9782" w:type="dxa"/>
        <w:tblInd w:w="-176" w:type="dxa"/>
        <w:tblLook w:val="04A0"/>
      </w:tblPr>
      <w:tblGrid>
        <w:gridCol w:w="2142"/>
        <w:gridCol w:w="7640"/>
      </w:tblGrid>
      <w:tr w:rsidR="003D0415" w:rsidRPr="0053654F" w:rsidTr="004C4C2A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415" w:rsidRPr="0053654F" w:rsidRDefault="003D0415" w:rsidP="004C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3654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Кадастровый номер</w:t>
            </w:r>
          </w:p>
        </w:tc>
        <w:tc>
          <w:tcPr>
            <w:tcW w:w="7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415" w:rsidRPr="0053654F" w:rsidRDefault="003D0415" w:rsidP="004C4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3654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Адрес</w:t>
            </w:r>
          </w:p>
        </w:tc>
      </w:tr>
      <w:tr w:rsidR="003D0415" w:rsidRPr="00A507B3" w:rsidTr="004C4C2A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415" w:rsidRPr="00A507B3" w:rsidRDefault="003D0415" w:rsidP="004C4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07B3">
              <w:rPr>
                <w:rFonts w:ascii="Calibri" w:eastAsia="Times New Roman" w:hAnsi="Calibri" w:cs="Calibri"/>
                <w:color w:val="000000"/>
                <w:lang w:eastAsia="ru-RU"/>
              </w:rPr>
              <w:t>31:21: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0901001:452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415" w:rsidRPr="00A507B3" w:rsidRDefault="003D0415" w:rsidP="004C4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Белгородская обл.</w:t>
            </w:r>
            <w:r w:rsidRPr="00A507B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р-н Красногвардейский, </w:t>
            </w:r>
            <w:proofErr w:type="spellStart"/>
            <w:r w:rsidRPr="00A507B3">
              <w:rPr>
                <w:rFonts w:ascii="Calibri" w:eastAsia="Times New Roman" w:hAnsi="Calibri" w:cs="Calibri"/>
                <w:color w:val="000000"/>
                <w:lang w:eastAsia="ru-RU"/>
              </w:rPr>
              <w:t>с</w:t>
            </w:r>
            <w:proofErr w:type="gramStart"/>
            <w:r w:rsidRPr="00A507B3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З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асосна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,ул. Воли,д.9</w:t>
            </w:r>
          </w:p>
        </w:tc>
      </w:tr>
      <w:tr w:rsidR="003D0415" w:rsidRPr="00A507B3" w:rsidTr="004C4C2A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415" w:rsidRPr="00A507B3" w:rsidRDefault="003D0415" w:rsidP="004C4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31:21:0901023:74  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415" w:rsidRPr="00A507B3" w:rsidRDefault="003D0415" w:rsidP="004C4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Белгородская обл., р-н Красногвардейский,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.З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асосна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,ул. Воли,д.6</w:t>
            </w:r>
          </w:p>
        </w:tc>
      </w:tr>
      <w:tr w:rsidR="003D0415" w:rsidRPr="00A507B3" w:rsidTr="004C4C2A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415" w:rsidRPr="00A507B3" w:rsidRDefault="003D0415" w:rsidP="004C4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07B3">
              <w:rPr>
                <w:rFonts w:ascii="Calibri" w:eastAsia="Times New Roman" w:hAnsi="Calibri" w:cs="Calibri"/>
                <w:color w:val="000000"/>
                <w:lang w:eastAsia="ru-RU"/>
              </w:rPr>
              <w:t>31:21: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0901001:368  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415" w:rsidRPr="00A507B3" w:rsidRDefault="003D0415" w:rsidP="004C4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Белгородская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обл.</w:t>
            </w:r>
            <w:r w:rsidRPr="00A507B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р-н. Красногвардейский, </w:t>
            </w:r>
            <w:proofErr w:type="spellStart"/>
            <w:r w:rsidRPr="00A507B3">
              <w:rPr>
                <w:rFonts w:ascii="Calibri" w:eastAsia="Times New Roman" w:hAnsi="Calibri" w:cs="Calibri"/>
                <w:color w:val="000000"/>
                <w:lang w:eastAsia="ru-RU"/>
              </w:rPr>
              <w:t>с</w:t>
            </w:r>
            <w:proofErr w:type="gramStart"/>
            <w:r w:rsidRPr="00A507B3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З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асосна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 ул. Воли</w:t>
            </w:r>
          </w:p>
        </w:tc>
      </w:tr>
      <w:tr w:rsidR="003D0415" w:rsidRPr="00A507B3" w:rsidTr="004C4C2A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415" w:rsidRPr="00A507B3" w:rsidRDefault="003D0415" w:rsidP="004C4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07B3">
              <w:rPr>
                <w:rFonts w:ascii="Calibri" w:eastAsia="Times New Roman" w:hAnsi="Calibri" w:cs="Calibri"/>
                <w:color w:val="000000"/>
                <w:lang w:eastAsia="ru-RU"/>
              </w:rPr>
              <w:t>31:21: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0901001:451 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415" w:rsidRPr="00A507B3" w:rsidRDefault="003D0415" w:rsidP="004C4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Белгородская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обл.</w:t>
            </w:r>
            <w:r w:rsidRPr="00A507B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р-н. Красногвардейский,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.З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асосна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 ул.Воли</w:t>
            </w:r>
          </w:p>
        </w:tc>
      </w:tr>
      <w:tr w:rsidR="003D0415" w:rsidRPr="00A507B3" w:rsidTr="004C4C2A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415" w:rsidRPr="00A507B3" w:rsidRDefault="003D0415" w:rsidP="004C4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07B3">
              <w:rPr>
                <w:rFonts w:ascii="Calibri" w:eastAsia="Times New Roman" w:hAnsi="Calibri" w:cs="Calibri"/>
                <w:color w:val="000000"/>
                <w:lang w:eastAsia="ru-RU"/>
              </w:rPr>
              <w:t>31:21: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0901001:656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415" w:rsidRPr="00A507B3" w:rsidRDefault="003D0415" w:rsidP="004C4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Белгородская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обл.</w:t>
            </w:r>
            <w:r w:rsidRPr="00A507B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р-н. Красногвардейский,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.З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асосна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 ул.Воли, д.3</w:t>
            </w:r>
          </w:p>
        </w:tc>
      </w:tr>
      <w:tr w:rsidR="003D0415" w:rsidRPr="00A507B3" w:rsidTr="004C4C2A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415" w:rsidRPr="00A507B3" w:rsidRDefault="003D0415" w:rsidP="004C4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07B3">
              <w:rPr>
                <w:rFonts w:ascii="Calibri" w:eastAsia="Times New Roman" w:hAnsi="Calibri" w:cs="Calibri"/>
                <w:color w:val="000000"/>
                <w:lang w:eastAsia="ru-RU"/>
              </w:rPr>
              <w:t>31:21: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0901001:734 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415" w:rsidRPr="00A507B3" w:rsidRDefault="003D0415" w:rsidP="004C4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Белгородская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обл.</w:t>
            </w:r>
            <w:r w:rsidRPr="00A507B3">
              <w:rPr>
                <w:rFonts w:ascii="Calibri" w:eastAsia="Times New Roman" w:hAnsi="Calibri" w:cs="Calibri"/>
                <w:color w:val="000000"/>
                <w:lang w:eastAsia="ru-RU"/>
              </w:rPr>
              <w:t>, р-н. Красногвардейский,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.З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асосна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 ул.Воли,</w:t>
            </w:r>
          </w:p>
        </w:tc>
      </w:tr>
      <w:tr w:rsidR="003D0415" w:rsidRPr="00A507B3" w:rsidTr="004C4C2A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415" w:rsidRPr="00A507B3" w:rsidRDefault="003D0415" w:rsidP="004C4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  <w:r w:rsidRPr="00A507B3">
              <w:rPr>
                <w:rFonts w:ascii="Calibri" w:eastAsia="Times New Roman" w:hAnsi="Calibri" w:cs="Calibri"/>
                <w:color w:val="000000"/>
                <w:lang w:eastAsia="ru-RU"/>
              </w:rPr>
              <w:t>1:21: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0903003:145  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415" w:rsidRPr="00A507B3" w:rsidRDefault="003D0415" w:rsidP="004C4C2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Белгородская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обл.</w:t>
            </w:r>
            <w:r w:rsidRPr="00A507B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р-н. Красногвардейский,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.З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асосна,ул.Воли,1</w:t>
            </w:r>
          </w:p>
        </w:tc>
      </w:tr>
      <w:tr w:rsidR="003D0415" w:rsidRPr="00A507B3" w:rsidTr="004C4C2A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415" w:rsidRPr="00A507B3" w:rsidRDefault="003D0415" w:rsidP="004C4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07B3">
              <w:rPr>
                <w:rFonts w:ascii="Calibri" w:eastAsia="Times New Roman" w:hAnsi="Calibri" w:cs="Calibri"/>
                <w:color w:val="000000"/>
                <w:lang w:eastAsia="ru-RU"/>
              </w:rPr>
              <w:t>31:21: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0903003:151  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415" w:rsidRPr="00A507B3" w:rsidRDefault="003D0415" w:rsidP="004C4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Белгородская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обл.</w:t>
            </w:r>
            <w:r w:rsidRPr="00A507B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р-н. Красногвардейский,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.З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асосна,ул.Воли,д.1</w:t>
            </w:r>
          </w:p>
        </w:tc>
      </w:tr>
      <w:tr w:rsidR="003D0415" w:rsidRPr="00A507B3" w:rsidTr="004C4C2A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415" w:rsidRPr="00C044AF" w:rsidRDefault="003D0415" w:rsidP="004C4C2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31:21:0903003:154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415" w:rsidRPr="00A507B3" w:rsidRDefault="003D0415" w:rsidP="004C4C2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Белгородская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обл.</w:t>
            </w:r>
            <w:r w:rsidRPr="00A507B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р-н. Красногвардейский,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.З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асосна,ул.Воли,д.1</w:t>
            </w:r>
          </w:p>
        </w:tc>
      </w:tr>
      <w:tr w:rsidR="003D0415" w:rsidRPr="00A507B3" w:rsidTr="004C4C2A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415" w:rsidRPr="00A507B3" w:rsidRDefault="003D0415" w:rsidP="004C4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31:21:0903003:155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415" w:rsidRPr="00A507B3" w:rsidRDefault="003D0415" w:rsidP="004C4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Белгородская </w:t>
            </w:r>
            <w:proofErr w:type="spellStart"/>
            <w:proofErr w:type="gram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обл</w:t>
            </w:r>
            <w:proofErr w:type="spellEnd"/>
            <w:proofErr w:type="gramEnd"/>
            <w:r w:rsidRPr="00A507B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р-н. Красногвардейский,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.З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асосна,ул.Воли,д.1</w:t>
            </w:r>
          </w:p>
        </w:tc>
      </w:tr>
      <w:tr w:rsidR="003D0415" w:rsidRPr="00A507B3" w:rsidTr="004C4C2A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415" w:rsidRDefault="003D0415" w:rsidP="004C4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31:21:0901023:74  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415" w:rsidRDefault="003D0415" w:rsidP="004C4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Белгородская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обл.</w:t>
            </w:r>
            <w:r w:rsidRPr="00A507B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р-н. Красногвардейский,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.З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асосна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ул.Воли ,д.6 </w:t>
            </w:r>
          </w:p>
        </w:tc>
      </w:tr>
      <w:tr w:rsidR="003D0415" w:rsidRPr="00A507B3" w:rsidTr="004C4C2A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415" w:rsidRPr="00A507B3" w:rsidRDefault="003D0415" w:rsidP="004C4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31:21:0901023:73  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415" w:rsidRPr="00A507B3" w:rsidRDefault="003D0415" w:rsidP="004C4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Белгородская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обл.</w:t>
            </w:r>
            <w:r w:rsidRPr="00A507B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р-н. Красногвардейский,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.З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асосна,ул.Воли,д.12</w:t>
            </w:r>
          </w:p>
        </w:tc>
      </w:tr>
    </w:tbl>
    <w:p w:rsidR="003D0415" w:rsidRDefault="003D0415" w:rsidP="003D041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3D0415" w:rsidRDefault="003D0415" w:rsidP="003D041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0415" w:rsidRPr="0053654F" w:rsidRDefault="003D0415" w:rsidP="003D041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3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смотр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будет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01.09.2023</w:t>
      </w:r>
      <w:r w:rsidRPr="0053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период с </w:t>
      </w:r>
      <w:r w:rsidRPr="0053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53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.00 час.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17.00 час.</w:t>
      </w:r>
    </w:p>
    <w:p w:rsidR="003D0415" w:rsidRDefault="003D0415" w:rsidP="003D0415">
      <w:pPr>
        <w:rPr>
          <w:sz w:val="16"/>
          <w:szCs w:val="16"/>
        </w:rPr>
      </w:pPr>
    </w:p>
    <w:p w:rsidR="003D0415" w:rsidRDefault="003D0415" w:rsidP="003D0415">
      <w:pPr>
        <w:rPr>
          <w:sz w:val="16"/>
          <w:szCs w:val="16"/>
        </w:rPr>
      </w:pPr>
    </w:p>
    <w:p w:rsidR="003D0415" w:rsidRDefault="003D0415" w:rsidP="003D0415">
      <w:pPr>
        <w:rPr>
          <w:sz w:val="16"/>
          <w:szCs w:val="16"/>
        </w:rPr>
      </w:pPr>
    </w:p>
    <w:p w:rsidR="003D0415" w:rsidRDefault="003D0415" w:rsidP="003D0415">
      <w:pPr>
        <w:rPr>
          <w:sz w:val="16"/>
          <w:szCs w:val="16"/>
        </w:rPr>
      </w:pPr>
    </w:p>
    <w:p w:rsidR="003D0415" w:rsidRDefault="003D0415" w:rsidP="003D0415">
      <w:pPr>
        <w:rPr>
          <w:sz w:val="16"/>
          <w:szCs w:val="16"/>
        </w:rPr>
      </w:pPr>
    </w:p>
    <w:p w:rsidR="003D0415" w:rsidRDefault="003D0415" w:rsidP="003D0415">
      <w:pPr>
        <w:rPr>
          <w:sz w:val="16"/>
          <w:szCs w:val="16"/>
        </w:rPr>
      </w:pPr>
    </w:p>
    <w:p w:rsidR="003D0415" w:rsidRDefault="003D0415" w:rsidP="003D0415">
      <w:pPr>
        <w:rPr>
          <w:sz w:val="16"/>
          <w:szCs w:val="16"/>
        </w:rPr>
      </w:pPr>
    </w:p>
    <w:p w:rsidR="003D0415" w:rsidRDefault="003D0415" w:rsidP="003D0415">
      <w:pPr>
        <w:rPr>
          <w:sz w:val="16"/>
          <w:szCs w:val="16"/>
        </w:rPr>
      </w:pPr>
    </w:p>
    <w:p w:rsidR="003D0415" w:rsidRDefault="003D0415" w:rsidP="003D0415">
      <w:pPr>
        <w:rPr>
          <w:sz w:val="16"/>
          <w:szCs w:val="16"/>
        </w:rPr>
      </w:pPr>
    </w:p>
    <w:p w:rsidR="003D0415" w:rsidRDefault="003D0415" w:rsidP="003D0415">
      <w:pPr>
        <w:rPr>
          <w:sz w:val="16"/>
          <w:szCs w:val="16"/>
        </w:rPr>
      </w:pPr>
    </w:p>
    <w:p w:rsidR="003D0415" w:rsidRDefault="003D0415" w:rsidP="003D0415">
      <w:pPr>
        <w:rPr>
          <w:sz w:val="16"/>
          <w:szCs w:val="16"/>
        </w:rPr>
      </w:pPr>
    </w:p>
    <w:p w:rsidR="003D0415" w:rsidRDefault="003D0415" w:rsidP="003D0415">
      <w:pPr>
        <w:rPr>
          <w:sz w:val="16"/>
          <w:szCs w:val="16"/>
        </w:rPr>
      </w:pPr>
    </w:p>
    <w:p w:rsidR="00974002" w:rsidRDefault="003D0415">
      <w:r>
        <w:rPr>
          <w:sz w:val="16"/>
          <w:szCs w:val="16"/>
        </w:rPr>
        <w:t>01..08.2023г.</w:t>
      </w:r>
    </w:p>
    <w:sectPr w:rsidR="00974002" w:rsidSect="001B4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D0415"/>
    <w:rsid w:val="001B4DB5"/>
    <w:rsid w:val="003D0415"/>
    <w:rsid w:val="00816A79"/>
    <w:rsid w:val="00FB6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Zasosna</dc:creator>
  <cp:keywords/>
  <dc:description/>
  <cp:lastModifiedBy>Zasosna</cp:lastModifiedBy>
  <cp:revision>2</cp:revision>
  <dcterms:created xsi:type="dcterms:W3CDTF">2023-08-16T07:56:00Z</dcterms:created>
  <dcterms:modified xsi:type="dcterms:W3CDTF">2023-08-16T07:56:00Z</dcterms:modified>
</cp:coreProperties>
</file>